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642" w:rsidRDefault="008813D1">
      <w:r>
        <w:t xml:space="preserve">«Безопасность в каждый дом» - это увлекательное, а самое главное </w:t>
      </w:r>
      <w:r w:rsidR="00D2439B">
        <w:t xml:space="preserve">- </w:t>
      </w:r>
      <w:r>
        <w:t xml:space="preserve">познавательное мероприятие проекта «Календарь добрых дел».  </w:t>
      </w:r>
    </w:p>
    <w:p w:rsidR="00497101" w:rsidRDefault="00975642">
      <w:r>
        <w:t>9 марта  м</w:t>
      </w:r>
      <w:r w:rsidR="008813D1">
        <w:t xml:space="preserve">ы приглашаем к участию учащихся начальной школы.  </w:t>
      </w:r>
    </w:p>
    <w:p w:rsidR="008813D1" w:rsidRDefault="008813D1">
      <w:r>
        <w:t>Условия участия в мероприятии:</w:t>
      </w:r>
    </w:p>
    <w:p w:rsidR="008813D1" w:rsidRDefault="008813D1">
      <w:r>
        <w:t>1. Мы высылаем вам пакет</w:t>
      </w:r>
      <w:r w:rsidR="00B021E1">
        <w:t xml:space="preserve"> заданий: просмотреть видеоролики, разгадать ребусы по безопасности.</w:t>
      </w:r>
    </w:p>
    <w:p w:rsidR="00B021E1" w:rsidRPr="00975642" w:rsidRDefault="00B021E1">
      <w:r>
        <w:t xml:space="preserve">2.  В  комментариях к анонсу  мероприятия в группе в </w:t>
      </w:r>
      <w:r w:rsidR="00D2439B">
        <w:t>«В</w:t>
      </w:r>
      <w:r>
        <w:t>Контакте</w:t>
      </w:r>
      <w:r w:rsidR="00D2439B">
        <w:t>»</w:t>
      </w:r>
      <w:bookmarkStart w:id="0" w:name="_GoBack"/>
      <w:bookmarkEnd w:id="0"/>
      <w:r>
        <w:t xml:space="preserve"> </w:t>
      </w:r>
      <w:r w:rsidR="00975642">
        <w:t xml:space="preserve">или разместить на своих страницах с </w:t>
      </w:r>
      <w:proofErr w:type="gramStart"/>
      <w:r w:rsidR="00975642">
        <w:t>единым</w:t>
      </w:r>
      <w:proofErr w:type="gramEnd"/>
      <w:r w:rsidR="00975642">
        <w:t xml:space="preserve"> </w:t>
      </w:r>
      <w:proofErr w:type="spellStart"/>
      <w:r w:rsidR="00975642">
        <w:t>хештегом</w:t>
      </w:r>
      <w:proofErr w:type="spellEnd"/>
      <w:r w:rsidR="00975642">
        <w:t xml:space="preserve">  </w:t>
      </w:r>
      <w:r w:rsidR="00975642" w:rsidRPr="00975642">
        <w:t>#</w:t>
      </w:r>
      <w:r w:rsidR="00975642">
        <w:t xml:space="preserve">Календарь_добрых_дел_Архангельск29: </w:t>
      </w:r>
      <w:r>
        <w:t>написать ответы на ребусы, к</w:t>
      </w:r>
      <w:r w:rsidR="00975642">
        <w:t xml:space="preserve">оличество участников, ОО, класс.  </w:t>
      </w:r>
    </w:p>
    <w:p w:rsidR="00B021E1" w:rsidRDefault="00B021E1">
      <w:r>
        <w:t>3. Пять первых участников получают электронные сертификаты знатоков безопасности.</w:t>
      </w:r>
    </w:p>
    <w:p w:rsidR="00B021E1" w:rsidRDefault="00B021E1">
      <w:r>
        <w:t>Дерзайте!!! Познавайте!!!</w:t>
      </w:r>
    </w:p>
    <w:p w:rsidR="00975642" w:rsidRDefault="00975642">
      <w:r>
        <w:t xml:space="preserve">Пакет заданий доступен по ссылке - </w:t>
      </w:r>
      <w:r w:rsidRPr="00975642">
        <w:t>https://cloud.mail.ru/public/TZHJ/jai8aLfZD</w:t>
      </w:r>
    </w:p>
    <w:sectPr w:rsidR="00975642" w:rsidSect="004971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13D1"/>
    <w:rsid w:val="00497101"/>
    <w:rsid w:val="008813D1"/>
    <w:rsid w:val="00975642"/>
    <w:rsid w:val="00B021E1"/>
    <w:rsid w:val="00D24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1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Поспелова Наталья Сергеевна</cp:lastModifiedBy>
  <cp:revision>4</cp:revision>
  <dcterms:created xsi:type="dcterms:W3CDTF">2023-02-07T08:34:00Z</dcterms:created>
  <dcterms:modified xsi:type="dcterms:W3CDTF">2023-03-07T11:54:00Z</dcterms:modified>
</cp:coreProperties>
</file>