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4683" w:type="dxa"/>
        <w:tblLook w:val="04A0" w:firstRow="1" w:lastRow="0" w:firstColumn="1" w:lastColumn="0" w:noHBand="0" w:noVBand="1"/>
      </w:tblPr>
      <w:tblGrid>
        <w:gridCol w:w="4217"/>
      </w:tblGrid>
      <w:tr w:rsidR="000D5939" w:rsidRPr="002B1559" w:rsidTr="002F562A">
        <w:trPr>
          <w:trHeight w:val="1701"/>
          <w:jc w:val="right"/>
        </w:trPr>
        <w:tc>
          <w:tcPr>
            <w:tcW w:w="4217" w:type="dxa"/>
            <w:shd w:val="clear" w:color="auto" w:fill="auto"/>
          </w:tcPr>
          <w:p w:rsidR="000D5939" w:rsidRPr="002B1559" w:rsidRDefault="000D5939" w:rsidP="00F971B7">
            <w:pPr>
              <w:jc w:val="center"/>
              <w:rPr>
                <w:sz w:val="28"/>
                <w:szCs w:val="28"/>
              </w:rPr>
            </w:pPr>
            <w:r w:rsidRPr="002B1559">
              <w:rPr>
                <w:sz w:val="28"/>
                <w:szCs w:val="28"/>
              </w:rPr>
              <w:t>УТВЕРЖДЕН</w:t>
            </w:r>
          </w:p>
          <w:p w:rsidR="000D5939" w:rsidRPr="002B1559" w:rsidRDefault="002B1559" w:rsidP="00F971B7">
            <w:pPr>
              <w:jc w:val="center"/>
              <w:rPr>
                <w:sz w:val="28"/>
                <w:szCs w:val="28"/>
              </w:rPr>
            </w:pPr>
            <w:r w:rsidRPr="002B1559">
              <w:rPr>
                <w:sz w:val="28"/>
                <w:szCs w:val="28"/>
              </w:rPr>
              <w:t>постановлением</w:t>
            </w:r>
            <w:r>
              <w:rPr>
                <w:sz w:val="28"/>
                <w:szCs w:val="28"/>
              </w:rPr>
              <w:t xml:space="preserve"> </w:t>
            </w:r>
            <w:r w:rsidR="000D5939" w:rsidRPr="002B1559">
              <w:rPr>
                <w:sz w:val="28"/>
                <w:szCs w:val="28"/>
              </w:rPr>
              <w:t>Администрации городского</w:t>
            </w:r>
            <w:r>
              <w:rPr>
                <w:sz w:val="28"/>
                <w:szCs w:val="28"/>
              </w:rPr>
              <w:t xml:space="preserve"> </w:t>
            </w:r>
            <w:r w:rsidR="000D5939" w:rsidRPr="002B1559">
              <w:rPr>
                <w:sz w:val="28"/>
                <w:szCs w:val="28"/>
              </w:rPr>
              <w:t xml:space="preserve">округа </w:t>
            </w:r>
            <w:r>
              <w:rPr>
                <w:sz w:val="28"/>
                <w:szCs w:val="28"/>
              </w:rPr>
              <w:br/>
            </w:r>
            <w:r w:rsidR="000D5939" w:rsidRPr="002B1559">
              <w:rPr>
                <w:sz w:val="28"/>
                <w:szCs w:val="28"/>
              </w:rPr>
              <w:t>"Город Архангельск"</w:t>
            </w:r>
          </w:p>
          <w:p w:rsidR="000D5939" w:rsidRPr="002B1559" w:rsidRDefault="002F562A" w:rsidP="002F56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</w:t>
            </w:r>
            <w:r w:rsidR="002B1559">
              <w:rPr>
                <w:sz w:val="28"/>
                <w:szCs w:val="28"/>
              </w:rPr>
              <w:t xml:space="preserve"> </w:t>
            </w:r>
            <w:r w:rsidR="00067823">
              <w:rPr>
                <w:sz w:val="28"/>
                <w:szCs w:val="28"/>
              </w:rPr>
              <w:t>июня</w:t>
            </w:r>
            <w:r w:rsidR="002B1559">
              <w:rPr>
                <w:sz w:val="28"/>
                <w:szCs w:val="28"/>
              </w:rPr>
              <w:t xml:space="preserve"> 2024 г.</w:t>
            </w:r>
            <w:r>
              <w:rPr>
                <w:sz w:val="28"/>
                <w:szCs w:val="28"/>
              </w:rPr>
              <w:t xml:space="preserve"> № 905</w:t>
            </w:r>
            <w:bookmarkStart w:id="0" w:name="_GoBack"/>
            <w:bookmarkEnd w:id="0"/>
          </w:p>
        </w:tc>
      </w:tr>
    </w:tbl>
    <w:p w:rsidR="00CE6526" w:rsidRDefault="00CE6526" w:rsidP="00CE6526">
      <w:pPr>
        <w:jc w:val="center"/>
        <w:rPr>
          <w:sz w:val="20"/>
        </w:rPr>
      </w:pPr>
    </w:p>
    <w:p w:rsidR="002B1559" w:rsidRDefault="002B1559" w:rsidP="00CE6526">
      <w:pPr>
        <w:jc w:val="center"/>
        <w:rPr>
          <w:sz w:val="20"/>
        </w:rPr>
      </w:pPr>
    </w:p>
    <w:p w:rsidR="002B1559" w:rsidRPr="002B1559" w:rsidRDefault="002B1559" w:rsidP="00067823">
      <w:pPr>
        <w:jc w:val="center"/>
        <w:rPr>
          <w:b/>
          <w:spacing w:val="40"/>
          <w:sz w:val="28"/>
          <w:szCs w:val="26"/>
        </w:rPr>
      </w:pPr>
      <w:r w:rsidRPr="002B1559">
        <w:rPr>
          <w:b/>
          <w:spacing w:val="40"/>
          <w:sz w:val="28"/>
          <w:szCs w:val="26"/>
        </w:rPr>
        <w:t xml:space="preserve">ПЕРЕЧЕНЬ </w:t>
      </w:r>
    </w:p>
    <w:p w:rsidR="002B1559" w:rsidRPr="002B1559" w:rsidRDefault="002B1559" w:rsidP="00067823">
      <w:pPr>
        <w:jc w:val="center"/>
        <w:rPr>
          <w:sz w:val="22"/>
        </w:rPr>
      </w:pPr>
      <w:proofErr w:type="gramStart"/>
      <w:r w:rsidRPr="002B1559">
        <w:rPr>
          <w:b/>
          <w:sz w:val="28"/>
          <w:szCs w:val="26"/>
        </w:rPr>
        <w:t>земельных участков для предоставления участникам специальной военной операции (членам семей участников специальной военной операции, погибших (умерших) в ходе участия в специальной военной операции</w:t>
      </w:r>
      <w:proofErr w:type="gramEnd"/>
    </w:p>
    <w:p w:rsidR="002B1559" w:rsidRPr="002B1559" w:rsidRDefault="002B1559" w:rsidP="00CE6526">
      <w:pPr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693"/>
        <w:gridCol w:w="2410"/>
        <w:gridCol w:w="3792"/>
      </w:tblGrid>
      <w:tr w:rsidR="008952FA" w:rsidRPr="002B1559" w:rsidTr="002B1559"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2FA" w:rsidRDefault="008952FA" w:rsidP="008952FA">
            <w:pPr>
              <w:jc w:val="center"/>
              <w:rPr>
                <w:sz w:val="28"/>
                <w:szCs w:val="26"/>
              </w:rPr>
            </w:pPr>
            <w:r w:rsidRPr="002B1559">
              <w:rPr>
                <w:sz w:val="28"/>
                <w:szCs w:val="26"/>
              </w:rPr>
              <w:t>№</w:t>
            </w:r>
          </w:p>
          <w:p w:rsidR="002B1559" w:rsidRPr="002B1559" w:rsidRDefault="002B1559" w:rsidP="008952FA">
            <w:pPr>
              <w:jc w:val="center"/>
              <w:rPr>
                <w:sz w:val="28"/>
                <w:szCs w:val="26"/>
              </w:rPr>
            </w:pPr>
            <w:proofErr w:type="gramStart"/>
            <w:r>
              <w:rPr>
                <w:sz w:val="28"/>
                <w:szCs w:val="26"/>
              </w:rPr>
              <w:t>п</w:t>
            </w:r>
            <w:proofErr w:type="gramEnd"/>
            <w:r>
              <w:rPr>
                <w:sz w:val="28"/>
                <w:szCs w:val="26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2FA" w:rsidRPr="002B1559" w:rsidRDefault="008952FA" w:rsidP="008952FA">
            <w:pPr>
              <w:jc w:val="center"/>
              <w:rPr>
                <w:sz w:val="28"/>
                <w:szCs w:val="26"/>
              </w:rPr>
            </w:pPr>
            <w:r w:rsidRPr="002B1559">
              <w:rPr>
                <w:sz w:val="28"/>
                <w:szCs w:val="26"/>
              </w:rPr>
              <w:t>Кадастровый номер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2FA" w:rsidRPr="002B1559" w:rsidRDefault="008952FA" w:rsidP="008952FA">
            <w:pPr>
              <w:jc w:val="center"/>
              <w:rPr>
                <w:sz w:val="28"/>
                <w:szCs w:val="26"/>
              </w:rPr>
            </w:pPr>
            <w:r w:rsidRPr="002B1559">
              <w:rPr>
                <w:sz w:val="28"/>
                <w:szCs w:val="26"/>
              </w:rPr>
              <w:t>Площадь земельного участка</w:t>
            </w:r>
            <w:r w:rsidR="00067823">
              <w:rPr>
                <w:sz w:val="28"/>
                <w:szCs w:val="26"/>
              </w:rPr>
              <w:t>, кв. м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52FA" w:rsidRPr="002B1559" w:rsidRDefault="008952FA" w:rsidP="008952FA">
            <w:pPr>
              <w:jc w:val="center"/>
              <w:rPr>
                <w:sz w:val="28"/>
                <w:szCs w:val="26"/>
              </w:rPr>
            </w:pPr>
            <w:r w:rsidRPr="002B1559">
              <w:rPr>
                <w:sz w:val="28"/>
                <w:szCs w:val="26"/>
              </w:rPr>
              <w:t>Вид разрешенного использования</w:t>
            </w:r>
          </w:p>
        </w:tc>
      </w:tr>
      <w:tr w:rsidR="008952FA" w:rsidRPr="002B1559" w:rsidTr="002B1559">
        <w:tc>
          <w:tcPr>
            <w:tcW w:w="98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52FA" w:rsidRPr="002B1559" w:rsidRDefault="002B1559" w:rsidP="002B1559">
            <w:pPr>
              <w:spacing w:before="120"/>
              <w:jc w:val="center"/>
              <w:rPr>
                <w:b/>
                <w:sz w:val="28"/>
                <w:szCs w:val="26"/>
              </w:rPr>
            </w:pPr>
            <w:r w:rsidRPr="002B1559">
              <w:rPr>
                <w:b/>
                <w:sz w:val="28"/>
                <w:szCs w:val="26"/>
              </w:rPr>
              <w:t xml:space="preserve">Территориальный </w:t>
            </w:r>
            <w:r w:rsidR="008952FA" w:rsidRPr="002B1559">
              <w:rPr>
                <w:b/>
                <w:sz w:val="28"/>
                <w:szCs w:val="26"/>
              </w:rPr>
              <w:t>округ Майская горка</w:t>
            </w:r>
          </w:p>
        </w:tc>
      </w:tr>
      <w:tr w:rsidR="008952FA" w:rsidRPr="002B1559" w:rsidTr="002B1559">
        <w:tc>
          <w:tcPr>
            <w:tcW w:w="98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52FA" w:rsidRPr="002B1559" w:rsidRDefault="008952FA" w:rsidP="002B1559">
            <w:pPr>
              <w:spacing w:after="120"/>
              <w:jc w:val="center"/>
              <w:rPr>
                <w:b/>
                <w:sz w:val="28"/>
                <w:szCs w:val="26"/>
              </w:rPr>
            </w:pPr>
            <w:r w:rsidRPr="002B1559">
              <w:rPr>
                <w:b/>
                <w:sz w:val="28"/>
                <w:szCs w:val="26"/>
              </w:rPr>
              <w:t>ул. Ленина</w:t>
            </w:r>
          </w:p>
        </w:tc>
      </w:tr>
      <w:tr w:rsidR="008952FA" w:rsidRPr="002B1559" w:rsidTr="002B1559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52FA" w:rsidRPr="002B1559" w:rsidRDefault="008952FA" w:rsidP="008952FA">
            <w:pPr>
              <w:jc w:val="center"/>
              <w:rPr>
                <w:color w:val="000000"/>
                <w:sz w:val="28"/>
                <w:szCs w:val="26"/>
              </w:rPr>
            </w:pPr>
            <w:r w:rsidRPr="002B1559">
              <w:rPr>
                <w:color w:val="000000"/>
                <w:sz w:val="28"/>
                <w:szCs w:val="26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52FA" w:rsidRPr="002B1559" w:rsidRDefault="008952FA" w:rsidP="008952FA">
            <w:pPr>
              <w:jc w:val="center"/>
              <w:rPr>
                <w:sz w:val="28"/>
                <w:szCs w:val="26"/>
              </w:rPr>
            </w:pPr>
            <w:r w:rsidRPr="002B1559">
              <w:rPr>
                <w:sz w:val="28"/>
                <w:szCs w:val="26"/>
              </w:rPr>
              <w:t>29:22:060409:975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52FA" w:rsidRPr="002B1559" w:rsidRDefault="008952FA" w:rsidP="008952FA">
            <w:pPr>
              <w:jc w:val="center"/>
              <w:rPr>
                <w:color w:val="000000"/>
                <w:sz w:val="28"/>
                <w:szCs w:val="26"/>
              </w:rPr>
            </w:pPr>
            <w:r w:rsidRPr="002B1559">
              <w:rPr>
                <w:color w:val="000000"/>
                <w:sz w:val="28"/>
                <w:szCs w:val="26"/>
              </w:rPr>
              <w:t>1</w:t>
            </w:r>
            <w:r w:rsidR="00067823">
              <w:rPr>
                <w:color w:val="000000"/>
                <w:sz w:val="28"/>
                <w:szCs w:val="26"/>
              </w:rPr>
              <w:t xml:space="preserve"> </w:t>
            </w:r>
            <w:r w:rsidRPr="002B1559">
              <w:rPr>
                <w:color w:val="000000"/>
                <w:sz w:val="28"/>
                <w:szCs w:val="26"/>
              </w:rPr>
              <w:t>022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8952FA" w:rsidRPr="002B1559" w:rsidRDefault="002B1559" w:rsidP="002B1559">
            <w:pPr>
              <w:suppressAutoHyphens w:val="0"/>
              <w:autoSpaceDE w:val="0"/>
              <w:autoSpaceDN w:val="0"/>
              <w:adjustRightInd w:val="0"/>
              <w:spacing w:after="120"/>
              <w:rPr>
                <w:color w:val="000000"/>
                <w:sz w:val="28"/>
                <w:szCs w:val="26"/>
                <w:lang w:eastAsia="ru-RU"/>
              </w:rPr>
            </w:pPr>
            <w:r w:rsidRPr="002B1559">
              <w:rPr>
                <w:color w:val="000000"/>
                <w:sz w:val="28"/>
                <w:szCs w:val="26"/>
                <w:lang w:eastAsia="ru-RU"/>
              </w:rPr>
              <w:t>Для индивидуального жилищного строительства</w:t>
            </w:r>
          </w:p>
        </w:tc>
      </w:tr>
      <w:tr w:rsidR="002B1559" w:rsidRPr="002B1559" w:rsidTr="002B1559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559" w:rsidRPr="002B1559" w:rsidRDefault="002B1559" w:rsidP="008952FA">
            <w:pPr>
              <w:jc w:val="center"/>
              <w:rPr>
                <w:color w:val="000000"/>
                <w:sz w:val="28"/>
                <w:szCs w:val="26"/>
              </w:rPr>
            </w:pPr>
            <w:r w:rsidRPr="002B1559">
              <w:rPr>
                <w:color w:val="000000"/>
                <w:sz w:val="28"/>
                <w:szCs w:val="26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559" w:rsidRPr="002B1559" w:rsidRDefault="002B1559" w:rsidP="008952FA">
            <w:pPr>
              <w:jc w:val="center"/>
              <w:rPr>
                <w:sz w:val="28"/>
                <w:szCs w:val="26"/>
              </w:rPr>
            </w:pPr>
            <w:r w:rsidRPr="002B1559">
              <w:rPr>
                <w:sz w:val="28"/>
                <w:szCs w:val="26"/>
              </w:rPr>
              <w:t>29:22:060409:969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559" w:rsidRPr="002B1559" w:rsidRDefault="002B1559" w:rsidP="008952FA">
            <w:pPr>
              <w:jc w:val="center"/>
              <w:rPr>
                <w:color w:val="000000"/>
                <w:sz w:val="28"/>
                <w:szCs w:val="26"/>
              </w:rPr>
            </w:pPr>
            <w:r w:rsidRPr="002B1559">
              <w:rPr>
                <w:color w:val="000000"/>
                <w:sz w:val="28"/>
                <w:szCs w:val="26"/>
              </w:rPr>
              <w:t>967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2B1559" w:rsidRPr="002B1559" w:rsidRDefault="002B1559" w:rsidP="00D11E60">
            <w:pPr>
              <w:suppressAutoHyphens w:val="0"/>
              <w:autoSpaceDE w:val="0"/>
              <w:autoSpaceDN w:val="0"/>
              <w:adjustRightInd w:val="0"/>
              <w:spacing w:after="120"/>
              <w:rPr>
                <w:color w:val="000000"/>
                <w:sz w:val="28"/>
                <w:szCs w:val="26"/>
                <w:lang w:eastAsia="ru-RU"/>
              </w:rPr>
            </w:pPr>
            <w:r w:rsidRPr="002B1559">
              <w:rPr>
                <w:color w:val="000000"/>
                <w:sz w:val="28"/>
                <w:szCs w:val="26"/>
                <w:lang w:eastAsia="ru-RU"/>
              </w:rPr>
              <w:t>Для индивидуального жилищного строительства</w:t>
            </w:r>
          </w:p>
        </w:tc>
      </w:tr>
      <w:tr w:rsidR="002B1559" w:rsidRPr="002B1559" w:rsidTr="002B1559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559" w:rsidRPr="002B1559" w:rsidRDefault="002B1559" w:rsidP="008952FA">
            <w:pPr>
              <w:jc w:val="center"/>
              <w:rPr>
                <w:color w:val="000000"/>
                <w:sz w:val="28"/>
                <w:szCs w:val="26"/>
              </w:rPr>
            </w:pPr>
            <w:r w:rsidRPr="002B1559">
              <w:rPr>
                <w:color w:val="000000"/>
                <w:sz w:val="28"/>
                <w:szCs w:val="26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559" w:rsidRPr="002B1559" w:rsidRDefault="002B1559" w:rsidP="008952FA">
            <w:pPr>
              <w:jc w:val="center"/>
              <w:rPr>
                <w:sz w:val="28"/>
                <w:szCs w:val="26"/>
              </w:rPr>
            </w:pPr>
            <w:r w:rsidRPr="002B1559">
              <w:rPr>
                <w:sz w:val="28"/>
                <w:szCs w:val="26"/>
              </w:rPr>
              <w:t>29:22:060409:967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559" w:rsidRPr="002B1559" w:rsidRDefault="002B1559" w:rsidP="008952FA">
            <w:pPr>
              <w:jc w:val="center"/>
              <w:rPr>
                <w:color w:val="000000"/>
                <w:sz w:val="28"/>
                <w:szCs w:val="26"/>
              </w:rPr>
            </w:pPr>
            <w:r w:rsidRPr="002B1559">
              <w:rPr>
                <w:color w:val="000000"/>
                <w:sz w:val="28"/>
                <w:szCs w:val="26"/>
              </w:rPr>
              <w:t>734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2B1559" w:rsidRPr="002B1559" w:rsidRDefault="002B1559" w:rsidP="00D11E60">
            <w:pPr>
              <w:suppressAutoHyphens w:val="0"/>
              <w:autoSpaceDE w:val="0"/>
              <w:autoSpaceDN w:val="0"/>
              <w:adjustRightInd w:val="0"/>
              <w:spacing w:after="120"/>
              <w:rPr>
                <w:color w:val="000000"/>
                <w:sz w:val="28"/>
                <w:szCs w:val="26"/>
                <w:lang w:eastAsia="ru-RU"/>
              </w:rPr>
            </w:pPr>
            <w:r w:rsidRPr="002B1559">
              <w:rPr>
                <w:color w:val="000000"/>
                <w:sz w:val="28"/>
                <w:szCs w:val="26"/>
                <w:lang w:eastAsia="ru-RU"/>
              </w:rPr>
              <w:t>Для индивидуального жилищного строительства</w:t>
            </w:r>
          </w:p>
        </w:tc>
      </w:tr>
      <w:tr w:rsidR="002B1559" w:rsidRPr="002B1559" w:rsidTr="002B1559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559" w:rsidRPr="002B1559" w:rsidRDefault="002B1559" w:rsidP="008952FA">
            <w:pPr>
              <w:jc w:val="center"/>
              <w:rPr>
                <w:color w:val="000000"/>
                <w:sz w:val="28"/>
                <w:szCs w:val="26"/>
              </w:rPr>
            </w:pPr>
            <w:r w:rsidRPr="002B1559">
              <w:rPr>
                <w:color w:val="000000"/>
                <w:sz w:val="28"/>
                <w:szCs w:val="26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559" w:rsidRPr="002B1559" w:rsidRDefault="002B1559" w:rsidP="008952FA">
            <w:pPr>
              <w:jc w:val="center"/>
              <w:rPr>
                <w:sz w:val="28"/>
                <w:szCs w:val="26"/>
              </w:rPr>
            </w:pPr>
            <w:r w:rsidRPr="002B1559">
              <w:rPr>
                <w:sz w:val="28"/>
                <w:szCs w:val="26"/>
              </w:rPr>
              <w:t>29:22:060409:968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559" w:rsidRPr="002B1559" w:rsidRDefault="002B1559" w:rsidP="008952FA">
            <w:pPr>
              <w:jc w:val="center"/>
              <w:rPr>
                <w:color w:val="000000"/>
                <w:sz w:val="28"/>
                <w:szCs w:val="26"/>
              </w:rPr>
            </w:pPr>
            <w:r w:rsidRPr="002B1559">
              <w:rPr>
                <w:color w:val="000000"/>
                <w:sz w:val="28"/>
                <w:szCs w:val="26"/>
              </w:rPr>
              <w:t>796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2B1559" w:rsidRPr="002B1559" w:rsidRDefault="002B1559" w:rsidP="00D11E60">
            <w:pPr>
              <w:suppressAutoHyphens w:val="0"/>
              <w:autoSpaceDE w:val="0"/>
              <w:autoSpaceDN w:val="0"/>
              <w:adjustRightInd w:val="0"/>
              <w:spacing w:after="120"/>
              <w:rPr>
                <w:color w:val="000000"/>
                <w:sz w:val="28"/>
                <w:szCs w:val="26"/>
                <w:lang w:eastAsia="ru-RU"/>
              </w:rPr>
            </w:pPr>
            <w:r w:rsidRPr="002B1559">
              <w:rPr>
                <w:color w:val="000000"/>
                <w:sz w:val="28"/>
                <w:szCs w:val="26"/>
                <w:lang w:eastAsia="ru-RU"/>
              </w:rPr>
              <w:t>Для индивидуального жилищного строительства</w:t>
            </w:r>
          </w:p>
        </w:tc>
      </w:tr>
      <w:tr w:rsidR="002B1559" w:rsidRPr="002B1559" w:rsidTr="002B1559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559" w:rsidRPr="002B1559" w:rsidRDefault="002B1559" w:rsidP="008952FA">
            <w:pPr>
              <w:jc w:val="center"/>
              <w:rPr>
                <w:color w:val="000000"/>
                <w:sz w:val="28"/>
                <w:szCs w:val="26"/>
              </w:rPr>
            </w:pPr>
            <w:r w:rsidRPr="002B1559">
              <w:rPr>
                <w:color w:val="000000"/>
                <w:sz w:val="28"/>
                <w:szCs w:val="26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559" w:rsidRPr="002B1559" w:rsidRDefault="002B1559" w:rsidP="008952FA">
            <w:pPr>
              <w:jc w:val="center"/>
              <w:rPr>
                <w:sz w:val="28"/>
                <w:szCs w:val="26"/>
              </w:rPr>
            </w:pPr>
            <w:r w:rsidRPr="002B1559">
              <w:rPr>
                <w:sz w:val="28"/>
                <w:szCs w:val="26"/>
              </w:rPr>
              <w:t>29:22:060409:970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559" w:rsidRPr="002B1559" w:rsidRDefault="002B1559" w:rsidP="008952FA">
            <w:pPr>
              <w:jc w:val="center"/>
              <w:rPr>
                <w:color w:val="000000"/>
                <w:sz w:val="28"/>
                <w:szCs w:val="26"/>
              </w:rPr>
            </w:pPr>
            <w:r w:rsidRPr="002B1559">
              <w:rPr>
                <w:color w:val="000000"/>
                <w:sz w:val="28"/>
                <w:szCs w:val="26"/>
              </w:rPr>
              <w:t>787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2B1559" w:rsidRPr="002B1559" w:rsidRDefault="002B1559" w:rsidP="00D11E60">
            <w:pPr>
              <w:suppressAutoHyphens w:val="0"/>
              <w:autoSpaceDE w:val="0"/>
              <w:autoSpaceDN w:val="0"/>
              <w:adjustRightInd w:val="0"/>
              <w:spacing w:after="120"/>
              <w:rPr>
                <w:color w:val="000000"/>
                <w:sz w:val="28"/>
                <w:szCs w:val="26"/>
                <w:lang w:eastAsia="ru-RU"/>
              </w:rPr>
            </w:pPr>
            <w:r w:rsidRPr="002B1559">
              <w:rPr>
                <w:color w:val="000000"/>
                <w:sz w:val="28"/>
                <w:szCs w:val="26"/>
                <w:lang w:eastAsia="ru-RU"/>
              </w:rPr>
              <w:t>Для индивидуального жилищного строительства</w:t>
            </w:r>
          </w:p>
        </w:tc>
      </w:tr>
      <w:tr w:rsidR="002B1559" w:rsidRPr="002B1559" w:rsidTr="002B1559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559" w:rsidRPr="002B1559" w:rsidRDefault="002B1559" w:rsidP="008952FA">
            <w:pPr>
              <w:jc w:val="center"/>
              <w:rPr>
                <w:color w:val="000000"/>
                <w:sz w:val="28"/>
                <w:szCs w:val="26"/>
              </w:rPr>
            </w:pPr>
            <w:r w:rsidRPr="002B1559">
              <w:rPr>
                <w:color w:val="000000"/>
                <w:sz w:val="28"/>
                <w:szCs w:val="26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559" w:rsidRPr="002B1559" w:rsidRDefault="002B1559" w:rsidP="008952FA">
            <w:pPr>
              <w:jc w:val="center"/>
              <w:rPr>
                <w:sz w:val="28"/>
                <w:szCs w:val="26"/>
              </w:rPr>
            </w:pPr>
            <w:r w:rsidRPr="002B1559">
              <w:rPr>
                <w:sz w:val="28"/>
                <w:szCs w:val="26"/>
              </w:rPr>
              <w:t>29:22:060409:972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559" w:rsidRPr="002B1559" w:rsidRDefault="002B1559" w:rsidP="008952FA">
            <w:pPr>
              <w:jc w:val="center"/>
              <w:rPr>
                <w:color w:val="000000"/>
                <w:sz w:val="28"/>
                <w:szCs w:val="26"/>
              </w:rPr>
            </w:pPr>
            <w:r w:rsidRPr="002B1559">
              <w:rPr>
                <w:color w:val="000000"/>
                <w:sz w:val="28"/>
                <w:szCs w:val="26"/>
              </w:rPr>
              <w:t>1</w:t>
            </w:r>
            <w:r w:rsidR="00067823">
              <w:rPr>
                <w:color w:val="000000"/>
                <w:sz w:val="28"/>
                <w:szCs w:val="26"/>
              </w:rPr>
              <w:t xml:space="preserve"> </w:t>
            </w:r>
            <w:r w:rsidRPr="002B1559">
              <w:rPr>
                <w:color w:val="000000"/>
                <w:sz w:val="28"/>
                <w:szCs w:val="26"/>
              </w:rPr>
              <w:t>200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2B1559" w:rsidRPr="002B1559" w:rsidRDefault="002B1559" w:rsidP="00D11E60">
            <w:pPr>
              <w:suppressAutoHyphens w:val="0"/>
              <w:autoSpaceDE w:val="0"/>
              <w:autoSpaceDN w:val="0"/>
              <w:adjustRightInd w:val="0"/>
              <w:spacing w:after="120"/>
              <w:rPr>
                <w:color w:val="000000"/>
                <w:sz w:val="28"/>
                <w:szCs w:val="26"/>
                <w:lang w:eastAsia="ru-RU"/>
              </w:rPr>
            </w:pPr>
            <w:r w:rsidRPr="002B1559">
              <w:rPr>
                <w:color w:val="000000"/>
                <w:sz w:val="28"/>
                <w:szCs w:val="26"/>
                <w:lang w:eastAsia="ru-RU"/>
              </w:rPr>
              <w:t>Для индивидуального жилищного строительства</w:t>
            </w:r>
          </w:p>
        </w:tc>
      </w:tr>
      <w:tr w:rsidR="008952FA" w:rsidRPr="002B1559" w:rsidTr="002B1559"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52FA" w:rsidRPr="002B1559" w:rsidRDefault="008952FA" w:rsidP="002B1559">
            <w:pPr>
              <w:jc w:val="center"/>
              <w:rPr>
                <w:color w:val="000000"/>
                <w:sz w:val="28"/>
                <w:szCs w:val="26"/>
              </w:rPr>
            </w:pPr>
            <w:r w:rsidRPr="002B1559">
              <w:rPr>
                <w:color w:val="000000"/>
                <w:sz w:val="28"/>
                <w:szCs w:val="26"/>
              </w:rPr>
              <w:t>Всего земельных участков</w:t>
            </w:r>
          </w:p>
        </w:tc>
        <w:tc>
          <w:tcPr>
            <w:tcW w:w="6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52FA" w:rsidRPr="002B1559" w:rsidRDefault="002B1559" w:rsidP="002B1559">
            <w:pPr>
              <w:rPr>
                <w:sz w:val="28"/>
                <w:szCs w:val="26"/>
              </w:rPr>
            </w:pPr>
            <w:r w:rsidRPr="002B1559">
              <w:rPr>
                <w:sz w:val="28"/>
                <w:szCs w:val="26"/>
              </w:rPr>
              <w:t xml:space="preserve">                6</w:t>
            </w:r>
          </w:p>
        </w:tc>
      </w:tr>
    </w:tbl>
    <w:p w:rsidR="000D5939" w:rsidRPr="0003712A" w:rsidRDefault="000D5939" w:rsidP="000D5939">
      <w:pPr>
        <w:rPr>
          <w:b/>
          <w:sz w:val="20"/>
        </w:rPr>
      </w:pPr>
    </w:p>
    <w:p w:rsidR="000D5939" w:rsidRDefault="000D5939" w:rsidP="00CE6526">
      <w:pPr>
        <w:jc w:val="center"/>
        <w:rPr>
          <w:sz w:val="20"/>
        </w:rPr>
      </w:pPr>
    </w:p>
    <w:p w:rsidR="002B1559" w:rsidRPr="0045277F" w:rsidRDefault="002B1559" w:rsidP="00CE6526">
      <w:pPr>
        <w:jc w:val="center"/>
        <w:rPr>
          <w:sz w:val="20"/>
        </w:rPr>
      </w:pPr>
      <w:r>
        <w:rPr>
          <w:sz w:val="20"/>
        </w:rPr>
        <w:t>_____________</w:t>
      </w:r>
    </w:p>
    <w:sectPr w:rsidR="002B1559" w:rsidRPr="0045277F" w:rsidSect="002B1559"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457" w:rsidRDefault="006D7457" w:rsidP="002141A3">
      <w:r>
        <w:separator/>
      </w:r>
    </w:p>
  </w:endnote>
  <w:endnote w:type="continuationSeparator" w:id="0">
    <w:p w:rsidR="006D7457" w:rsidRDefault="006D7457" w:rsidP="00214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457" w:rsidRDefault="006D7457" w:rsidP="002141A3">
      <w:r>
        <w:separator/>
      </w:r>
    </w:p>
  </w:footnote>
  <w:footnote w:type="continuationSeparator" w:id="0">
    <w:p w:rsidR="006D7457" w:rsidRDefault="006D7457" w:rsidP="00214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1A3" w:rsidRDefault="002141A3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2B1559">
      <w:rPr>
        <w:noProof/>
      </w:rPr>
      <w:t>2</w:t>
    </w:r>
    <w:r>
      <w:fldChar w:fldCharType="end"/>
    </w:r>
  </w:p>
  <w:p w:rsidR="002141A3" w:rsidRDefault="002141A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9D77625"/>
    <w:multiLevelType w:val="hybridMultilevel"/>
    <w:tmpl w:val="D4CAF606"/>
    <w:lvl w:ilvl="0" w:tplc="DF0C79C4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B654E91"/>
    <w:multiLevelType w:val="hybridMultilevel"/>
    <w:tmpl w:val="1D3E171E"/>
    <w:lvl w:ilvl="0" w:tplc="ABA2DA66">
      <w:start w:val="1"/>
      <w:numFmt w:val="decimal"/>
      <w:lvlText w:val="%1."/>
      <w:lvlJc w:val="left"/>
      <w:pPr>
        <w:ind w:left="153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EE5"/>
    <w:rsid w:val="0000355B"/>
    <w:rsid w:val="00004B49"/>
    <w:rsid w:val="000050B3"/>
    <w:rsid w:val="000074CC"/>
    <w:rsid w:val="00010B9A"/>
    <w:rsid w:val="000121C2"/>
    <w:rsid w:val="00012A9B"/>
    <w:rsid w:val="000136CC"/>
    <w:rsid w:val="000248E7"/>
    <w:rsid w:val="00027599"/>
    <w:rsid w:val="00036363"/>
    <w:rsid w:val="0003712A"/>
    <w:rsid w:val="00040BBC"/>
    <w:rsid w:val="000432B9"/>
    <w:rsid w:val="00044822"/>
    <w:rsid w:val="00045FC2"/>
    <w:rsid w:val="00052EC1"/>
    <w:rsid w:val="0005613A"/>
    <w:rsid w:val="00060F3A"/>
    <w:rsid w:val="0006656C"/>
    <w:rsid w:val="00067823"/>
    <w:rsid w:val="00073B74"/>
    <w:rsid w:val="00074598"/>
    <w:rsid w:val="00074936"/>
    <w:rsid w:val="00076954"/>
    <w:rsid w:val="000769BA"/>
    <w:rsid w:val="00081779"/>
    <w:rsid w:val="0008190C"/>
    <w:rsid w:val="00083739"/>
    <w:rsid w:val="00096AE0"/>
    <w:rsid w:val="000A137E"/>
    <w:rsid w:val="000A2793"/>
    <w:rsid w:val="000B1D2E"/>
    <w:rsid w:val="000C169C"/>
    <w:rsid w:val="000C6BC2"/>
    <w:rsid w:val="000D1904"/>
    <w:rsid w:val="000D3AD6"/>
    <w:rsid w:val="000D5939"/>
    <w:rsid w:val="000E0A84"/>
    <w:rsid w:val="000E2009"/>
    <w:rsid w:val="000E5041"/>
    <w:rsid w:val="000E75BA"/>
    <w:rsid w:val="000F6A1F"/>
    <w:rsid w:val="001004DC"/>
    <w:rsid w:val="00101A39"/>
    <w:rsid w:val="00102206"/>
    <w:rsid w:val="001046FF"/>
    <w:rsid w:val="00122CDB"/>
    <w:rsid w:val="00125F1D"/>
    <w:rsid w:val="0013422D"/>
    <w:rsid w:val="001363EB"/>
    <w:rsid w:val="00147B9C"/>
    <w:rsid w:val="00150413"/>
    <w:rsid w:val="00157678"/>
    <w:rsid w:val="0016066E"/>
    <w:rsid w:val="00162378"/>
    <w:rsid w:val="00165CE9"/>
    <w:rsid w:val="00167802"/>
    <w:rsid w:val="0016784A"/>
    <w:rsid w:val="0017750F"/>
    <w:rsid w:val="00181872"/>
    <w:rsid w:val="001827E2"/>
    <w:rsid w:val="00183A36"/>
    <w:rsid w:val="0018625E"/>
    <w:rsid w:val="0019070A"/>
    <w:rsid w:val="00197D04"/>
    <w:rsid w:val="001A2113"/>
    <w:rsid w:val="001A408D"/>
    <w:rsid w:val="001B54E1"/>
    <w:rsid w:val="001B6A02"/>
    <w:rsid w:val="001B6D3F"/>
    <w:rsid w:val="001C1256"/>
    <w:rsid w:val="001C57E0"/>
    <w:rsid w:val="001C5A99"/>
    <w:rsid w:val="001D5006"/>
    <w:rsid w:val="001D71B4"/>
    <w:rsid w:val="001E07EB"/>
    <w:rsid w:val="001E10C3"/>
    <w:rsid w:val="001E1507"/>
    <w:rsid w:val="001E3DB0"/>
    <w:rsid w:val="001E45D2"/>
    <w:rsid w:val="001E5AC8"/>
    <w:rsid w:val="001E69AB"/>
    <w:rsid w:val="001F3485"/>
    <w:rsid w:val="001F3CA9"/>
    <w:rsid w:val="001F449A"/>
    <w:rsid w:val="00201613"/>
    <w:rsid w:val="00201DBA"/>
    <w:rsid w:val="00203717"/>
    <w:rsid w:val="002141A3"/>
    <w:rsid w:val="00217983"/>
    <w:rsid w:val="0022061F"/>
    <w:rsid w:val="0023084A"/>
    <w:rsid w:val="002403E2"/>
    <w:rsid w:val="00240C9C"/>
    <w:rsid w:val="00246653"/>
    <w:rsid w:val="00251778"/>
    <w:rsid w:val="00253537"/>
    <w:rsid w:val="002540CE"/>
    <w:rsid w:val="00254FDE"/>
    <w:rsid w:val="00257206"/>
    <w:rsid w:val="0025722A"/>
    <w:rsid w:val="00260BAD"/>
    <w:rsid w:val="002670AA"/>
    <w:rsid w:val="00281896"/>
    <w:rsid w:val="0029130D"/>
    <w:rsid w:val="00293FC0"/>
    <w:rsid w:val="0029411D"/>
    <w:rsid w:val="002B0CFB"/>
    <w:rsid w:val="002B1559"/>
    <w:rsid w:val="002B539C"/>
    <w:rsid w:val="002B6DE4"/>
    <w:rsid w:val="002B7D31"/>
    <w:rsid w:val="002C08FF"/>
    <w:rsid w:val="002C26B7"/>
    <w:rsid w:val="002C3937"/>
    <w:rsid w:val="002D3C33"/>
    <w:rsid w:val="002E7B7D"/>
    <w:rsid w:val="002F562A"/>
    <w:rsid w:val="002F65B4"/>
    <w:rsid w:val="003007F5"/>
    <w:rsid w:val="00311AF7"/>
    <w:rsid w:val="00311B1E"/>
    <w:rsid w:val="0031246A"/>
    <w:rsid w:val="0032039D"/>
    <w:rsid w:val="00326C15"/>
    <w:rsid w:val="00336210"/>
    <w:rsid w:val="0033686D"/>
    <w:rsid w:val="00336D17"/>
    <w:rsid w:val="003408D1"/>
    <w:rsid w:val="003425CC"/>
    <w:rsid w:val="00343FF8"/>
    <w:rsid w:val="0034443E"/>
    <w:rsid w:val="0034581B"/>
    <w:rsid w:val="003469F9"/>
    <w:rsid w:val="00350BAF"/>
    <w:rsid w:val="00351471"/>
    <w:rsid w:val="00351F35"/>
    <w:rsid w:val="003559F5"/>
    <w:rsid w:val="003569FA"/>
    <w:rsid w:val="00361C0A"/>
    <w:rsid w:val="003640A5"/>
    <w:rsid w:val="00365C4A"/>
    <w:rsid w:val="00377B8C"/>
    <w:rsid w:val="00383560"/>
    <w:rsid w:val="00390CCC"/>
    <w:rsid w:val="003943C1"/>
    <w:rsid w:val="003958E0"/>
    <w:rsid w:val="00396C2A"/>
    <w:rsid w:val="003A2899"/>
    <w:rsid w:val="003A3CFD"/>
    <w:rsid w:val="003A585A"/>
    <w:rsid w:val="003A747A"/>
    <w:rsid w:val="003B1776"/>
    <w:rsid w:val="003B2E83"/>
    <w:rsid w:val="003B6119"/>
    <w:rsid w:val="003C7834"/>
    <w:rsid w:val="003D71B2"/>
    <w:rsid w:val="003D7831"/>
    <w:rsid w:val="003E3E50"/>
    <w:rsid w:val="0041470C"/>
    <w:rsid w:val="00415A0A"/>
    <w:rsid w:val="0042293D"/>
    <w:rsid w:val="00424E99"/>
    <w:rsid w:val="00426749"/>
    <w:rsid w:val="00427106"/>
    <w:rsid w:val="00430458"/>
    <w:rsid w:val="00431804"/>
    <w:rsid w:val="00433018"/>
    <w:rsid w:val="0043353E"/>
    <w:rsid w:val="004336EB"/>
    <w:rsid w:val="00443F13"/>
    <w:rsid w:val="004477C1"/>
    <w:rsid w:val="00450A36"/>
    <w:rsid w:val="004517A9"/>
    <w:rsid w:val="0045277F"/>
    <w:rsid w:val="004601DD"/>
    <w:rsid w:val="00462E4C"/>
    <w:rsid w:val="00462F81"/>
    <w:rsid w:val="004635BC"/>
    <w:rsid w:val="00466AEB"/>
    <w:rsid w:val="0047106E"/>
    <w:rsid w:val="00471B8C"/>
    <w:rsid w:val="00473C9A"/>
    <w:rsid w:val="004740C5"/>
    <w:rsid w:val="0047775E"/>
    <w:rsid w:val="00480C98"/>
    <w:rsid w:val="00490951"/>
    <w:rsid w:val="0049194A"/>
    <w:rsid w:val="00491C93"/>
    <w:rsid w:val="0049410D"/>
    <w:rsid w:val="0049749E"/>
    <w:rsid w:val="004A1035"/>
    <w:rsid w:val="004A2257"/>
    <w:rsid w:val="004A6593"/>
    <w:rsid w:val="004A71CD"/>
    <w:rsid w:val="004B28AB"/>
    <w:rsid w:val="004B64C8"/>
    <w:rsid w:val="004B6D93"/>
    <w:rsid w:val="004C67EC"/>
    <w:rsid w:val="004D1760"/>
    <w:rsid w:val="004D3F55"/>
    <w:rsid w:val="004D488B"/>
    <w:rsid w:val="004D493A"/>
    <w:rsid w:val="004D640A"/>
    <w:rsid w:val="004D668E"/>
    <w:rsid w:val="004E50B2"/>
    <w:rsid w:val="004F40A9"/>
    <w:rsid w:val="00503F9D"/>
    <w:rsid w:val="00506D3B"/>
    <w:rsid w:val="00510CE1"/>
    <w:rsid w:val="00510F0D"/>
    <w:rsid w:val="00511402"/>
    <w:rsid w:val="00511E3B"/>
    <w:rsid w:val="00516B95"/>
    <w:rsid w:val="00523F07"/>
    <w:rsid w:val="00525AA7"/>
    <w:rsid w:val="00526E2A"/>
    <w:rsid w:val="00527FB6"/>
    <w:rsid w:val="00530519"/>
    <w:rsid w:val="0053352D"/>
    <w:rsid w:val="00534FD4"/>
    <w:rsid w:val="005442B1"/>
    <w:rsid w:val="00544574"/>
    <w:rsid w:val="00546A37"/>
    <w:rsid w:val="00547423"/>
    <w:rsid w:val="0055361D"/>
    <w:rsid w:val="00553D82"/>
    <w:rsid w:val="00563B99"/>
    <w:rsid w:val="00567557"/>
    <w:rsid w:val="00570130"/>
    <w:rsid w:val="00572919"/>
    <w:rsid w:val="00574C6C"/>
    <w:rsid w:val="00577C2D"/>
    <w:rsid w:val="00580741"/>
    <w:rsid w:val="00580F01"/>
    <w:rsid w:val="00583A0E"/>
    <w:rsid w:val="00584166"/>
    <w:rsid w:val="00587280"/>
    <w:rsid w:val="00592154"/>
    <w:rsid w:val="00593480"/>
    <w:rsid w:val="005A386B"/>
    <w:rsid w:val="005A7AC2"/>
    <w:rsid w:val="005B3BAE"/>
    <w:rsid w:val="005B4977"/>
    <w:rsid w:val="005B5D8F"/>
    <w:rsid w:val="005C5F9F"/>
    <w:rsid w:val="005C7F78"/>
    <w:rsid w:val="005D0841"/>
    <w:rsid w:val="005D3258"/>
    <w:rsid w:val="005D3486"/>
    <w:rsid w:val="005D5928"/>
    <w:rsid w:val="005D598D"/>
    <w:rsid w:val="005E05CD"/>
    <w:rsid w:val="005E1A7E"/>
    <w:rsid w:val="005E6188"/>
    <w:rsid w:val="005E6DE0"/>
    <w:rsid w:val="005F7401"/>
    <w:rsid w:val="0061084E"/>
    <w:rsid w:val="00611AB8"/>
    <w:rsid w:val="0061594F"/>
    <w:rsid w:val="00634E1B"/>
    <w:rsid w:val="00637235"/>
    <w:rsid w:val="00645343"/>
    <w:rsid w:val="00646440"/>
    <w:rsid w:val="00652D71"/>
    <w:rsid w:val="00656913"/>
    <w:rsid w:val="00657850"/>
    <w:rsid w:val="006608A9"/>
    <w:rsid w:val="00660C59"/>
    <w:rsid w:val="0067271C"/>
    <w:rsid w:val="0068049E"/>
    <w:rsid w:val="00685B54"/>
    <w:rsid w:val="00685DC3"/>
    <w:rsid w:val="0069658E"/>
    <w:rsid w:val="006A0D43"/>
    <w:rsid w:val="006A18C3"/>
    <w:rsid w:val="006A2485"/>
    <w:rsid w:val="006A2F2B"/>
    <w:rsid w:val="006A4FC0"/>
    <w:rsid w:val="006B03DE"/>
    <w:rsid w:val="006B1C82"/>
    <w:rsid w:val="006D073C"/>
    <w:rsid w:val="006D7457"/>
    <w:rsid w:val="006E26B6"/>
    <w:rsid w:val="006E581D"/>
    <w:rsid w:val="006E7C28"/>
    <w:rsid w:val="006F1E64"/>
    <w:rsid w:val="006F584B"/>
    <w:rsid w:val="006F5DD2"/>
    <w:rsid w:val="00700A4B"/>
    <w:rsid w:val="00705176"/>
    <w:rsid w:val="00710607"/>
    <w:rsid w:val="007115CB"/>
    <w:rsid w:val="00717938"/>
    <w:rsid w:val="00723D77"/>
    <w:rsid w:val="0072488C"/>
    <w:rsid w:val="0072760F"/>
    <w:rsid w:val="00727E54"/>
    <w:rsid w:val="00746C34"/>
    <w:rsid w:val="00753F46"/>
    <w:rsid w:val="007545A1"/>
    <w:rsid w:val="00757575"/>
    <w:rsid w:val="00762234"/>
    <w:rsid w:val="00762489"/>
    <w:rsid w:val="00764947"/>
    <w:rsid w:val="00764F83"/>
    <w:rsid w:val="00766AC4"/>
    <w:rsid w:val="0076752D"/>
    <w:rsid w:val="007728F3"/>
    <w:rsid w:val="007755A4"/>
    <w:rsid w:val="00786EAF"/>
    <w:rsid w:val="00790C90"/>
    <w:rsid w:val="00793AAB"/>
    <w:rsid w:val="007946E9"/>
    <w:rsid w:val="007965BC"/>
    <w:rsid w:val="007A4163"/>
    <w:rsid w:val="007A45DD"/>
    <w:rsid w:val="007A6A44"/>
    <w:rsid w:val="007B0094"/>
    <w:rsid w:val="007B0265"/>
    <w:rsid w:val="007B288A"/>
    <w:rsid w:val="007B7C03"/>
    <w:rsid w:val="007C023C"/>
    <w:rsid w:val="007C19E1"/>
    <w:rsid w:val="007C37CA"/>
    <w:rsid w:val="007C4D17"/>
    <w:rsid w:val="007D4B40"/>
    <w:rsid w:val="007D5009"/>
    <w:rsid w:val="007D65C3"/>
    <w:rsid w:val="007D6EBE"/>
    <w:rsid w:val="007E2753"/>
    <w:rsid w:val="007E2FB7"/>
    <w:rsid w:val="007F26A7"/>
    <w:rsid w:val="007F38EA"/>
    <w:rsid w:val="007F5A75"/>
    <w:rsid w:val="007F6854"/>
    <w:rsid w:val="008015C9"/>
    <w:rsid w:val="00802E9E"/>
    <w:rsid w:val="008049F3"/>
    <w:rsid w:val="0081721F"/>
    <w:rsid w:val="00824541"/>
    <w:rsid w:val="00826B48"/>
    <w:rsid w:val="00826F69"/>
    <w:rsid w:val="00830738"/>
    <w:rsid w:val="00841868"/>
    <w:rsid w:val="00841FCA"/>
    <w:rsid w:val="0084606D"/>
    <w:rsid w:val="008545DC"/>
    <w:rsid w:val="0085686E"/>
    <w:rsid w:val="00861CD0"/>
    <w:rsid w:val="008659DE"/>
    <w:rsid w:val="00871974"/>
    <w:rsid w:val="00873325"/>
    <w:rsid w:val="00873FEB"/>
    <w:rsid w:val="008850DF"/>
    <w:rsid w:val="008952FA"/>
    <w:rsid w:val="00895391"/>
    <w:rsid w:val="008971B6"/>
    <w:rsid w:val="008A11A3"/>
    <w:rsid w:val="008A29A9"/>
    <w:rsid w:val="008A4944"/>
    <w:rsid w:val="008B5D5B"/>
    <w:rsid w:val="008C1DD9"/>
    <w:rsid w:val="008C3176"/>
    <w:rsid w:val="008C54B7"/>
    <w:rsid w:val="008D2826"/>
    <w:rsid w:val="008D311D"/>
    <w:rsid w:val="008D4501"/>
    <w:rsid w:val="008D54F9"/>
    <w:rsid w:val="008D5CCB"/>
    <w:rsid w:val="008E595C"/>
    <w:rsid w:val="008F18CC"/>
    <w:rsid w:val="008F5B97"/>
    <w:rsid w:val="0090269A"/>
    <w:rsid w:val="00904618"/>
    <w:rsid w:val="00904CE5"/>
    <w:rsid w:val="00906820"/>
    <w:rsid w:val="009077F4"/>
    <w:rsid w:val="00911539"/>
    <w:rsid w:val="00913F1E"/>
    <w:rsid w:val="009166F9"/>
    <w:rsid w:val="009257DC"/>
    <w:rsid w:val="00926EBB"/>
    <w:rsid w:val="00930B24"/>
    <w:rsid w:val="00932ECA"/>
    <w:rsid w:val="009416C0"/>
    <w:rsid w:val="009521EB"/>
    <w:rsid w:val="0095287F"/>
    <w:rsid w:val="00960E87"/>
    <w:rsid w:val="0096402C"/>
    <w:rsid w:val="00966F41"/>
    <w:rsid w:val="00974A75"/>
    <w:rsid w:val="009771C1"/>
    <w:rsid w:val="00977DA0"/>
    <w:rsid w:val="00977E77"/>
    <w:rsid w:val="00985E8C"/>
    <w:rsid w:val="00986D7D"/>
    <w:rsid w:val="0099391F"/>
    <w:rsid w:val="00993FE4"/>
    <w:rsid w:val="009962EC"/>
    <w:rsid w:val="009A047D"/>
    <w:rsid w:val="009A4669"/>
    <w:rsid w:val="009A606F"/>
    <w:rsid w:val="009B1430"/>
    <w:rsid w:val="009B5CAE"/>
    <w:rsid w:val="009C4924"/>
    <w:rsid w:val="009C4B3E"/>
    <w:rsid w:val="009C643C"/>
    <w:rsid w:val="009C662B"/>
    <w:rsid w:val="009D7076"/>
    <w:rsid w:val="009D7BC4"/>
    <w:rsid w:val="009E4409"/>
    <w:rsid w:val="009E67FF"/>
    <w:rsid w:val="009E7439"/>
    <w:rsid w:val="009F26AD"/>
    <w:rsid w:val="009F472D"/>
    <w:rsid w:val="00A01E83"/>
    <w:rsid w:val="00A03755"/>
    <w:rsid w:val="00A055B0"/>
    <w:rsid w:val="00A06C61"/>
    <w:rsid w:val="00A07239"/>
    <w:rsid w:val="00A26311"/>
    <w:rsid w:val="00A27478"/>
    <w:rsid w:val="00A27DF7"/>
    <w:rsid w:val="00A32B0F"/>
    <w:rsid w:val="00A33D4C"/>
    <w:rsid w:val="00A435DD"/>
    <w:rsid w:val="00A436C6"/>
    <w:rsid w:val="00A43996"/>
    <w:rsid w:val="00A450EF"/>
    <w:rsid w:val="00A47204"/>
    <w:rsid w:val="00A51AEA"/>
    <w:rsid w:val="00A52936"/>
    <w:rsid w:val="00A530B5"/>
    <w:rsid w:val="00A541AA"/>
    <w:rsid w:val="00A65420"/>
    <w:rsid w:val="00A67D52"/>
    <w:rsid w:val="00A7212A"/>
    <w:rsid w:val="00A76B48"/>
    <w:rsid w:val="00A819D4"/>
    <w:rsid w:val="00A8328A"/>
    <w:rsid w:val="00AA05BA"/>
    <w:rsid w:val="00AA268A"/>
    <w:rsid w:val="00AA3D61"/>
    <w:rsid w:val="00AB0490"/>
    <w:rsid w:val="00AB0D85"/>
    <w:rsid w:val="00AB1D5D"/>
    <w:rsid w:val="00AB353E"/>
    <w:rsid w:val="00AB6210"/>
    <w:rsid w:val="00AC2160"/>
    <w:rsid w:val="00AC241B"/>
    <w:rsid w:val="00AC3BCB"/>
    <w:rsid w:val="00AC4C82"/>
    <w:rsid w:val="00AC7C67"/>
    <w:rsid w:val="00AD202A"/>
    <w:rsid w:val="00AD4C4D"/>
    <w:rsid w:val="00AD7451"/>
    <w:rsid w:val="00AE521A"/>
    <w:rsid w:val="00AF7057"/>
    <w:rsid w:val="00AF709F"/>
    <w:rsid w:val="00B0008D"/>
    <w:rsid w:val="00B0048C"/>
    <w:rsid w:val="00B03464"/>
    <w:rsid w:val="00B10107"/>
    <w:rsid w:val="00B10CB7"/>
    <w:rsid w:val="00B161C0"/>
    <w:rsid w:val="00B2102E"/>
    <w:rsid w:val="00B30066"/>
    <w:rsid w:val="00B312EC"/>
    <w:rsid w:val="00B329B0"/>
    <w:rsid w:val="00B33275"/>
    <w:rsid w:val="00B36F20"/>
    <w:rsid w:val="00B418A8"/>
    <w:rsid w:val="00B41E06"/>
    <w:rsid w:val="00B44746"/>
    <w:rsid w:val="00B45DBA"/>
    <w:rsid w:val="00B61EB9"/>
    <w:rsid w:val="00B62E1B"/>
    <w:rsid w:val="00B63684"/>
    <w:rsid w:val="00B67F98"/>
    <w:rsid w:val="00B709B4"/>
    <w:rsid w:val="00B74F4D"/>
    <w:rsid w:val="00B83F2D"/>
    <w:rsid w:val="00B9745B"/>
    <w:rsid w:val="00BA1D40"/>
    <w:rsid w:val="00BA1F63"/>
    <w:rsid w:val="00BB1ED4"/>
    <w:rsid w:val="00BB53BE"/>
    <w:rsid w:val="00BC25C4"/>
    <w:rsid w:val="00BC7265"/>
    <w:rsid w:val="00BD14BC"/>
    <w:rsid w:val="00BD48E1"/>
    <w:rsid w:val="00BE0690"/>
    <w:rsid w:val="00BE462E"/>
    <w:rsid w:val="00BE769D"/>
    <w:rsid w:val="00BF046A"/>
    <w:rsid w:val="00C00CFD"/>
    <w:rsid w:val="00C06A92"/>
    <w:rsid w:val="00C10CA8"/>
    <w:rsid w:val="00C21276"/>
    <w:rsid w:val="00C214E0"/>
    <w:rsid w:val="00C25A32"/>
    <w:rsid w:val="00C302CF"/>
    <w:rsid w:val="00C37F82"/>
    <w:rsid w:val="00C45B98"/>
    <w:rsid w:val="00C47315"/>
    <w:rsid w:val="00C47B45"/>
    <w:rsid w:val="00C5084F"/>
    <w:rsid w:val="00C54E66"/>
    <w:rsid w:val="00C60EAD"/>
    <w:rsid w:val="00C61B45"/>
    <w:rsid w:val="00C61FD9"/>
    <w:rsid w:val="00C64AF7"/>
    <w:rsid w:val="00C650BB"/>
    <w:rsid w:val="00C74A4C"/>
    <w:rsid w:val="00C75988"/>
    <w:rsid w:val="00C82107"/>
    <w:rsid w:val="00C87D1B"/>
    <w:rsid w:val="00CA2AAA"/>
    <w:rsid w:val="00CA6A0B"/>
    <w:rsid w:val="00CA6B4A"/>
    <w:rsid w:val="00CB7616"/>
    <w:rsid w:val="00CD0C87"/>
    <w:rsid w:val="00CD1082"/>
    <w:rsid w:val="00CD12CA"/>
    <w:rsid w:val="00CD2491"/>
    <w:rsid w:val="00CD410F"/>
    <w:rsid w:val="00CD6A3A"/>
    <w:rsid w:val="00CE1EE5"/>
    <w:rsid w:val="00CE4986"/>
    <w:rsid w:val="00CE5B4F"/>
    <w:rsid w:val="00CE6526"/>
    <w:rsid w:val="00CE72CC"/>
    <w:rsid w:val="00CF5FC2"/>
    <w:rsid w:val="00D023AA"/>
    <w:rsid w:val="00D059AA"/>
    <w:rsid w:val="00D06843"/>
    <w:rsid w:val="00D12471"/>
    <w:rsid w:val="00D16887"/>
    <w:rsid w:val="00D2017A"/>
    <w:rsid w:val="00D31280"/>
    <w:rsid w:val="00D3250E"/>
    <w:rsid w:val="00D3432B"/>
    <w:rsid w:val="00D4202A"/>
    <w:rsid w:val="00D4295C"/>
    <w:rsid w:val="00D42BB0"/>
    <w:rsid w:val="00D43F90"/>
    <w:rsid w:val="00D443BD"/>
    <w:rsid w:val="00D44DAE"/>
    <w:rsid w:val="00D45E0B"/>
    <w:rsid w:val="00D737F8"/>
    <w:rsid w:val="00D74627"/>
    <w:rsid w:val="00D7757F"/>
    <w:rsid w:val="00D821C6"/>
    <w:rsid w:val="00D83817"/>
    <w:rsid w:val="00D872AB"/>
    <w:rsid w:val="00D91457"/>
    <w:rsid w:val="00D92694"/>
    <w:rsid w:val="00D95140"/>
    <w:rsid w:val="00D95C8D"/>
    <w:rsid w:val="00DA233F"/>
    <w:rsid w:val="00DA267A"/>
    <w:rsid w:val="00DA334C"/>
    <w:rsid w:val="00DA675B"/>
    <w:rsid w:val="00DB0194"/>
    <w:rsid w:val="00DB0CC3"/>
    <w:rsid w:val="00DB2141"/>
    <w:rsid w:val="00DC2844"/>
    <w:rsid w:val="00DC71B5"/>
    <w:rsid w:val="00DD28E1"/>
    <w:rsid w:val="00DD30AB"/>
    <w:rsid w:val="00DD40C4"/>
    <w:rsid w:val="00DD5B37"/>
    <w:rsid w:val="00DE01FB"/>
    <w:rsid w:val="00DE520E"/>
    <w:rsid w:val="00DE59E1"/>
    <w:rsid w:val="00DE5BFB"/>
    <w:rsid w:val="00DE75CA"/>
    <w:rsid w:val="00DF393E"/>
    <w:rsid w:val="00DF39CD"/>
    <w:rsid w:val="00DF747D"/>
    <w:rsid w:val="00E11D55"/>
    <w:rsid w:val="00E1319C"/>
    <w:rsid w:val="00E15399"/>
    <w:rsid w:val="00E26477"/>
    <w:rsid w:val="00E2651F"/>
    <w:rsid w:val="00E312EF"/>
    <w:rsid w:val="00E3182D"/>
    <w:rsid w:val="00E32824"/>
    <w:rsid w:val="00E404F5"/>
    <w:rsid w:val="00E42417"/>
    <w:rsid w:val="00E44277"/>
    <w:rsid w:val="00E470D1"/>
    <w:rsid w:val="00E662C6"/>
    <w:rsid w:val="00E7229E"/>
    <w:rsid w:val="00E72965"/>
    <w:rsid w:val="00E86979"/>
    <w:rsid w:val="00E874F7"/>
    <w:rsid w:val="00E90C95"/>
    <w:rsid w:val="00E92A75"/>
    <w:rsid w:val="00EA35CC"/>
    <w:rsid w:val="00EA3643"/>
    <w:rsid w:val="00EA4297"/>
    <w:rsid w:val="00EB2E95"/>
    <w:rsid w:val="00EB7154"/>
    <w:rsid w:val="00EC1356"/>
    <w:rsid w:val="00EC1819"/>
    <w:rsid w:val="00EC216E"/>
    <w:rsid w:val="00EC5469"/>
    <w:rsid w:val="00EC55A8"/>
    <w:rsid w:val="00ED14AD"/>
    <w:rsid w:val="00ED420C"/>
    <w:rsid w:val="00ED4329"/>
    <w:rsid w:val="00EE2D3D"/>
    <w:rsid w:val="00EE3C8A"/>
    <w:rsid w:val="00EE4115"/>
    <w:rsid w:val="00EF1B28"/>
    <w:rsid w:val="00EF65F6"/>
    <w:rsid w:val="00F017CC"/>
    <w:rsid w:val="00F20EDC"/>
    <w:rsid w:val="00F232E9"/>
    <w:rsid w:val="00F3142A"/>
    <w:rsid w:val="00F32258"/>
    <w:rsid w:val="00F33856"/>
    <w:rsid w:val="00F34D4F"/>
    <w:rsid w:val="00F34F46"/>
    <w:rsid w:val="00F41AA9"/>
    <w:rsid w:val="00F41EB7"/>
    <w:rsid w:val="00F43E55"/>
    <w:rsid w:val="00F43ECD"/>
    <w:rsid w:val="00F44EE6"/>
    <w:rsid w:val="00F4549C"/>
    <w:rsid w:val="00F5263F"/>
    <w:rsid w:val="00F5537F"/>
    <w:rsid w:val="00F64660"/>
    <w:rsid w:val="00F65006"/>
    <w:rsid w:val="00F66F1E"/>
    <w:rsid w:val="00F77B6F"/>
    <w:rsid w:val="00F80E5F"/>
    <w:rsid w:val="00F859BF"/>
    <w:rsid w:val="00F86F2B"/>
    <w:rsid w:val="00F92D59"/>
    <w:rsid w:val="00F95566"/>
    <w:rsid w:val="00F971B7"/>
    <w:rsid w:val="00F97555"/>
    <w:rsid w:val="00FA2213"/>
    <w:rsid w:val="00FA6138"/>
    <w:rsid w:val="00FB0E2A"/>
    <w:rsid w:val="00FB18A2"/>
    <w:rsid w:val="00FB711B"/>
    <w:rsid w:val="00FC27D0"/>
    <w:rsid w:val="00FD00C8"/>
    <w:rsid w:val="00FD622C"/>
    <w:rsid w:val="00FE25D7"/>
    <w:rsid w:val="00FF3232"/>
    <w:rsid w:val="00FF381F"/>
    <w:rsid w:val="00F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AE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0C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20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link w:val="a5"/>
    <w:pPr>
      <w:jc w:val="both"/>
    </w:pPr>
    <w:rPr>
      <w:sz w:val="28"/>
    </w:rPr>
  </w:style>
  <w:style w:type="paragraph" w:styleId="a6">
    <w:name w:val="List"/>
    <w:basedOn w:val="a4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character" w:customStyle="1" w:styleId="a5">
    <w:name w:val="Основной текст Знак"/>
    <w:link w:val="a4"/>
    <w:rsid w:val="00012A9B"/>
    <w:rPr>
      <w:sz w:val="28"/>
      <w:szCs w:val="24"/>
      <w:lang w:val="ru-RU" w:eastAsia="ar-SA" w:bidi="ar-SA"/>
    </w:rPr>
  </w:style>
  <w:style w:type="paragraph" w:styleId="a7">
    <w:name w:val="Balloon Text"/>
    <w:basedOn w:val="a"/>
    <w:link w:val="a8"/>
    <w:uiPriority w:val="99"/>
    <w:semiHidden/>
    <w:unhideWhenUsed/>
    <w:rsid w:val="008E59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E595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D44DA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nformat">
    <w:name w:val="ConsNonformat"/>
    <w:rsid w:val="00974A75"/>
    <w:pPr>
      <w:widowControl w:val="0"/>
      <w:snapToGrid w:val="0"/>
    </w:pPr>
    <w:rPr>
      <w:rFonts w:ascii="Courier New" w:hAnsi="Courier New"/>
    </w:rPr>
  </w:style>
  <w:style w:type="character" w:customStyle="1" w:styleId="40">
    <w:name w:val="Заголовок 4 Знак"/>
    <w:link w:val="4"/>
    <w:uiPriority w:val="9"/>
    <w:semiHidden/>
    <w:rsid w:val="00DD40C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table" w:styleId="a9">
    <w:name w:val="Table Grid"/>
    <w:basedOn w:val="a1"/>
    <w:uiPriority w:val="59"/>
    <w:rsid w:val="00CE6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unhideWhenUsed/>
    <w:rsid w:val="00D2017A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D2017A"/>
    <w:rPr>
      <w:color w:val="800080"/>
      <w:u w:val="single"/>
    </w:rPr>
  </w:style>
  <w:style w:type="paragraph" w:customStyle="1" w:styleId="xl63">
    <w:name w:val="xl63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4">
    <w:name w:val="xl64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lang w:eastAsia="ru-RU"/>
    </w:rPr>
  </w:style>
  <w:style w:type="paragraph" w:customStyle="1" w:styleId="xl65">
    <w:name w:val="xl65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lang w:eastAsia="ru-RU"/>
    </w:rPr>
  </w:style>
  <w:style w:type="paragraph" w:customStyle="1" w:styleId="xl66">
    <w:name w:val="xl66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color w:val="000000"/>
      <w:lang w:eastAsia="ru-RU"/>
    </w:rPr>
  </w:style>
  <w:style w:type="paragraph" w:customStyle="1" w:styleId="xl67">
    <w:name w:val="xl67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68">
    <w:name w:val="xl68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69">
    <w:name w:val="xl69"/>
    <w:basedOn w:val="a"/>
    <w:rsid w:val="00D201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0">
    <w:name w:val="xl70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1">
    <w:name w:val="xl71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2">
    <w:name w:val="xl72"/>
    <w:basedOn w:val="a"/>
    <w:rsid w:val="00D201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3">
    <w:name w:val="xl73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lang w:eastAsia="ru-RU"/>
    </w:rPr>
  </w:style>
  <w:style w:type="paragraph" w:customStyle="1" w:styleId="xl74">
    <w:name w:val="xl74"/>
    <w:basedOn w:val="a"/>
    <w:rsid w:val="00D2017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5">
    <w:name w:val="xl75"/>
    <w:basedOn w:val="a"/>
    <w:rsid w:val="00D201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lang w:eastAsia="ru-RU"/>
    </w:rPr>
  </w:style>
  <w:style w:type="paragraph" w:customStyle="1" w:styleId="xl76">
    <w:name w:val="xl76"/>
    <w:basedOn w:val="a"/>
    <w:rsid w:val="00D2017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7">
    <w:name w:val="xl77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8">
    <w:name w:val="xl78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styleId="ac">
    <w:name w:val="header"/>
    <w:basedOn w:val="a"/>
    <w:link w:val="ad"/>
    <w:uiPriority w:val="99"/>
    <w:unhideWhenUsed/>
    <w:rsid w:val="002141A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141A3"/>
    <w:rPr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2141A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2141A3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AE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0C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20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link w:val="a5"/>
    <w:pPr>
      <w:jc w:val="both"/>
    </w:pPr>
    <w:rPr>
      <w:sz w:val="28"/>
    </w:rPr>
  </w:style>
  <w:style w:type="paragraph" w:styleId="a6">
    <w:name w:val="List"/>
    <w:basedOn w:val="a4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character" w:customStyle="1" w:styleId="a5">
    <w:name w:val="Основной текст Знак"/>
    <w:link w:val="a4"/>
    <w:rsid w:val="00012A9B"/>
    <w:rPr>
      <w:sz w:val="28"/>
      <w:szCs w:val="24"/>
      <w:lang w:val="ru-RU" w:eastAsia="ar-SA" w:bidi="ar-SA"/>
    </w:rPr>
  </w:style>
  <w:style w:type="paragraph" w:styleId="a7">
    <w:name w:val="Balloon Text"/>
    <w:basedOn w:val="a"/>
    <w:link w:val="a8"/>
    <w:uiPriority w:val="99"/>
    <w:semiHidden/>
    <w:unhideWhenUsed/>
    <w:rsid w:val="008E59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E595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D44DA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nformat">
    <w:name w:val="ConsNonformat"/>
    <w:rsid w:val="00974A75"/>
    <w:pPr>
      <w:widowControl w:val="0"/>
      <w:snapToGrid w:val="0"/>
    </w:pPr>
    <w:rPr>
      <w:rFonts w:ascii="Courier New" w:hAnsi="Courier New"/>
    </w:rPr>
  </w:style>
  <w:style w:type="character" w:customStyle="1" w:styleId="40">
    <w:name w:val="Заголовок 4 Знак"/>
    <w:link w:val="4"/>
    <w:uiPriority w:val="9"/>
    <w:semiHidden/>
    <w:rsid w:val="00DD40C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table" w:styleId="a9">
    <w:name w:val="Table Grid"/>
    <w:basedOn w:val="a1"/>
    <w:uiPriority w:val="59"/>
    <w:rsid w:val="00CE6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unhideWhenUsed/>
    <w:rsid w:val="00D2017A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D2017A"/>
    <w:rPr>
      <w:color w:val="800080"/>
      <w:u w:val="single"/>
    </w:rPr>
  </w:style>
  <w:style w:type="paragraph" w:customStyle="1" w:styleId="xl63">
    <w:name w:val="xl63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4">
    <w:name w:val="xl64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lang w:eastAsia="ru-RU"/>
    </w:rPr>
  </w:style>
  <w:style w:type="paragraph" w:customStyle="1" w:styleId="xl65">
    <w:name w:val="xl65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lang w:eastAsia="ru-RU"/>
    </w:rPr>
  </w:style>
  <w:style w:type="paragraph" w:customStyle="1" w:styleId="xl66">
    <w:name w:val="xl66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color w:val="000000"/>
      <w:lang w:eastAsia="ru-RU"/>
    </w:rPr>
  </w:style>
  <w:style w:type="paragraph" w:customStyle="1" w:styleId="xl67">
    <w:name w:val="xl67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68">
    <w:name w:val="xl68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69">
    <w:name w:val="xl69"/>
    <w:basedOn w:val="a"/>
    <w:rsid w:val="00D201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0">
    <w:name w:val="xl70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1">
    <w:name w:val="xl71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2">
    <w:name w:val="xl72"/>
    <w:basedOn w:val="a"/>
    <w:rsid w:val="00D201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3">
    <w:name w:val="xl73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lang w:eastAsia="ru-RU"/>
    </w:rPr>
  </w:style>
  <w:style w:type="paragraph" w:customStyle="1" w:styleId="xl74">
    <w:name w:val="xl74"/>
    <w:basedOn w:val="a"/>
    <w:rsid w:val="00D2017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5">
    <w:name w:val="xl75"/>
    <w:basedOn w:val="a"/>
    <w:rsid w:val="00D201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lang w:eastAsia="ru-RU"/>
    </w:rPr>
  </w:style>
  <w:style w:type="paragraph" w:customStyle="1" w:styleId="xl76">
    <w:name w:val="xl76"/>
    <w:basedOn w:val="a"/>
    <w:rsid w:val="00D2017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7">
    <w:name w:val="xl77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8">
    <w:name w:val="xl78"/>
    <w:basedOn w:val="a"/>
    <w:rsid w:val="00D20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styleId="ac">
    <w:name w:val="header"/>
    <w:basedOn w:val="a"/>
    <w:link w:val="ad"/>
    <w:uiPriority w:val="99"/>
    <w:unhideWhenUsed/>
    <w:rsid w:val="002141A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141A3"/>
    <w:rPr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2141A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2141A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4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FF536-B5DB-4236-8E7B-29E8B6160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VitkovKA</dc:creator>
  <cp:lastModifiedBy>Елизарова Татьяна Сергеевна</cp:lastModifiedBy>
  <cp:revision>2</cp:revision>
  <cp:lastPrinted>2024-06-04T13:59:00Z</cp:lastPrinted>
  <dcterms:created xsi:type="dcterms:W3CDTF">2024-06-05T13:35:00Z</dcterms:created>
  <dcterms:modified xsi:type="dcterms:W3CDTF">2024-06-05T13:35:00Z</dcterms:modified>
</cp:coreProperties>
</file>