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03591F" w:rsidTr="000431DC">
        <w:tc>
          <w:tcPr>
            <w:tcW w:w="4644" w:type="dxa"/>
            <w:shd w:val="clear" w:color="auto" w:fill="auto"/>
          </w:tcPr>
          <w:p w:rsidR="0003591F" w:rsidRPr="00183235" w:rsidRDefault="0003591F" w:rsidP="00FC1E45">
            <w:pPr>
              <w:jc w:val="both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:rsidR="00BB3B8A" w:rsidRPr="00BB3B8A" w:rsidRDefault="00BB3B8A" w:rsidP="00BB3B8A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 w:rsidRPr="00BB3B8A">
              <w:rPr>
                <w:szCs w:val="28"/>
              </w:rPr>
              <w:t>УТВЕРЖДЕН</w:t>
            </w:r>
          </w:p>
          <w:p w:rsidR="00BB3B8A" w:rsidRPr="00BB3B8A" w:rsidRDefault="00BB3B8A" w:rsidP="00BB3B8A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 w:rsidRPr="00BB3B8A">
              <w:rPr>
                <w:szCs w:val="28"/>
              </w:rPr>
              <w:t>распоряжением Администрации</w:t>
            </w:r>
          </w:p>
          <w:p w:rsidR="00BB3B8A" w:rsidRPr="00BB3B8A" w:rsidRDefault="00BB3B8A" w:rsidP="00BB3B8A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 w:rsidRPr="00BB3B8A">
              <w:rPr>
                <w:szCs w:val="28"/>
              </w:rPr>
              <w:t>городского округа</w:t>
            </w:r>
            <w:r w:rsidR="000431DC">
              <w:rPr>
                <w:szCs w:val="28"/>
              </w:rPr>
              <w:t xml:space="preserve"> </w:t>
            </w:r>
            <w:r w:rsidRPr="00BB3B8A">
              <w:rPr>
                <w:szCs w:val="28"/>
              </w:rPr>
              <w:t>"Город Архангельск"</w:t>
            </w:r>
          </w:p>
          <w:p w:rsidR="00BB3B8A" w:rsidRPr="00BB3B8A" w:rsidRDefault="00065BDE" w:rsidP="00BB3B8A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>
              <w:rPr>
                <w:bCs/>
                <w:szCs w:val="36"/>
              </w:rPr>
              <w:t>от 20 октября 2021 г. № 4314р</w:t>
            </w:r>
            <w:bookmarkStart w:id="0" w:name="_GoBack"/>
            <w:bookmarkEnd w:id="0"/>
            <w:r w:rsidR="00BB3B8A" w:rsidRPr="00BB3B8A">
              <w:rPr>
                <w:szCs w:val="28"/>
              </w:rPr>
              <w:t xml:space="preserve"> </w:t>
            </w:r>
          </w:p>
          <w:p w:rsidR="0003591F" w:rsidRPr="00183235" w:rsidRDefault="0003591F" w:rsidP="00FC1E45">
            <w:pPr>
              <w:jc w:val="center"/>
              <w:rPr>
                <w:rFonts w:eastAsia="Calibri"/>
              </w:rPr>
            </w:pPr>
          </w:p>
        </w:tc>
      </w:tr>
    </w:tbl>
    <w:p w:rsidR="0003591F" w:rsidRPr="00030259" w:rsidRDefault="0003591F" w:rsidP="0003591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03591F" w:rsidRDefault="00E36AC4" w:rsidP="0003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591F"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E36AC4" w:rsidRDefault="0003591F" w:rsidP="0003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>реализа</w:t>
      </w:r>
      <w:r w:rsidR="00E36AC4">
        <w:rPr>
          <w:rFonts w:ascii="Times New Roman" w:hAnsi="Times New Roman" w:cs="Times New Roman"/>
          <w:sz w:val="28"/>
          <w:szCs w:val="28"/>
        </w:rPr>
        <w:t>ции приоритетного национального</w:t>
      </w:r>
    </w:p>
    <w:p w:rsidR="0003591F" w:rsidRDefault="0003591F" w:rsidP="0003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78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E36AC4">
        <w:rPr>
          <w:rFonts w:ascii="Times New Roman" w:hAnsi="Times New Roman" w:cs="Times New Roman"/>
          <w:sz w:val="28"/>
          <w:szCs w:val="28"/>
        </w:rPr>
        <w:t>"</w:t>
      </w:r>
    </w:p>
    <w:p w:rsidR="0003591F" w:rsidRPr="00030259" w:rsidRDefault="0003591F" w:rsidP="0003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в </w:t>
      </w:r>
      <w:r w:rsidR="00BE44C3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3591F" w:rsidRPr="006A0DAD" w:rsidRDefault="0003591F" w:rsidP="00035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425"/>
        <w:gridCol w:w="5954"/>
      </w:tblGrid>
      <w:tr w:rsidR="00FB736B" w:rsidRPr="006A0DAD" w:rsidTr="00D25053">
        <w:trPr>
          <w:trHeight w:val="771"/>
        </w:trPr>
        <w:tc>
          <w:tcPr>
            <w:tcW w:w="3402" w:type="dxa"/>
          </w:tcPr>
          <w:p w:rsidR="00FB736B" w:rsidRPr="006A0DAD" w:rsidRDefault="00FB736B" w:rsidP="00D25053">
            <w:pPr>
              <w:rPr>
                <w:szCs w:val="28"/>
              </w:rPr>
            </w:pPr>
            <w:r>
              <w:rPr>
                <w:szCs w:val="28"/>
              </w:rPr>
              <w:t>Шевцов</w:t>
            </w:r>
          </w:p>
          <w:p w:rsidR="00FB736B" w:rsidRPr="006A0DAD" w:rsidRDefault="00FB736B" w:rsidP="00D25053">
            <w:pPr>
              <w:rPr>
                <w:szCs w:val="28"/>
              </w:rPr>
            </w:pPr>
            <w:r>
              <w:rPr>
                <w:szCs w:val="28"/>
              </w:rPr>
              <w:t>Владислав Викторович</w:t>
            </w:r>
          </w:p>
        </w:tc>
        <w:tc>
          <w:tcPr>
            <w:tcW w:w="425" w:type="dxa"/>
          </w:tcPr>
          <w:p w:rsidR="00FB736B" w:rsidRPr="006A0DAD" w:rsidRDefault="00FB736B" w:rsidP="00D25053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D25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A0DAD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 </w:t>
            </w:r>
            <w:r w:rsidR="008B20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0DAD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FB736B" w:rsidRPr="006A0DAD" w:rsidRDefault="00FB736B" w:rsidP="00D25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6B" w:rsidRPr="006A0DAD" w:rsidTr="00D25053">
        <w:tc>
          <w:tcPr>
            <w:tcW w:w="3402" w:type="dxa"/>
          </w:tcPr>
          <w:p w:rsidR="00FB736B" w:rsidRPr="006A0DAD" w:rsidRDefault="00FB736B" w:rsidP="00D25053">
            <w:pPr>
              <w:rPr>
                <w:szCs w:val="28"/>
              </w:rPr>
            </w:pPr>
            <w:r w:rsidRPr="006A0DAD">
              <w:rPr>
                <w:szCs w:val="28"/>
              </w:rPr>
              <w:t>Шадрин</w:t>
            </w:r>
            <w:r>
              <w:rPr>
                <w:szCs w:val="28"/>
              </w:rPr>
              <w:t xml:space="preserve"> </w:t>
            </w:r>
          </w:p>
          <w:p w:rsidR="00FB736B" w:rsidRPr="006A0DAD" w:rsidRDefault="00FB736B" w:rsidP="00D25053">
            <w:pPr>
              <w:rPr>
                <w:szCs w:val="28"/>
              </w:rPr>
            </w:pPr>
            <w:r w:rsidRPr="006A0DAD">
              <w:rPr>
                <w:szCs w:val="28"/>
              </w:rPr>
              <w:t>Владимир Александрович</w:t>
            </w:r>
          </w:p>
        </w:tc>
        <w:tc>
          <w:tcPr>
            <w:tcW w:w="425" w:type="dxa"/>
          </w:tcPr>
          <w:p w:rsidR="00FB736B" w:rsidRPr="006A0DAD" w:rsidRDefault="00FB736B" w:rsidP="00D25053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D25053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директор департамента городского хозяйства Администрации </w:t>
            </w:r>
            <w:r w:rsidRPr="00532BA6">
              <w:rPr>
                <w:szCs w:val="28"/>
              </w:rPr>
              <w:t xml:space="preserve">городского округа </w:t>
            </w:r>
            <w:r w:rsidRPr="006A0DAD">
              <w:rPr>
                <w:szCs w:val="28"/>
              </w:rPr>
              <w:t xml:space="preserve">"Город </w:t>
            </w:r>
            <w:r w:rsidR="008B20AA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Архангельск" (заместитель председателя </w:t>
            </w:r>
            <w:r w:rsidR="008B20AA">
              <w:rPr>
                <w:szCs w:val="28"/>
              </w:rPr>
              <w:br/>
            </w:r>
            <w:r w:rsidRPr="006A0DAD">
              <w:rPr>
                <w:szCs w:val="28"/>
              </w:rPr>
              <w:t>комиссии)</w:t>
            </w:r>
          </w:p>
          <w:p w:rsidR="00FB736B" w:rsidRPr="006A0DAD" w:rsidRDefault="00FB736B" w:rsidP="00D25053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D25053">
        <w:tc>
          <w:tcPr>
            <w:tcW w:w="3402" w:type="dxa"/>
          </w:tcPr>
          <w:p w:rsidR="00FB736B" w:rsidRPr="006A0DAD" w:rsidRDefault="00FB736B" w:rsidP="00D25053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Леднева</w:t>
            </w:r>
            <w:proofErr w:type="spellEnd"/>
          </w:p>
          <w:p w:rsidR="00FB736B" w:rsidRPr="006A0DAD" w:rsidRDefault="00FB736B" w:rsidP="00D25053">
            <w:pPr>
              <w:rPr>
                <w:szCs w:val="28"/>
              </w:rPr>
            </w:pPr>
            <w:r w:rsidRPr="006A0DAD">
              <w:rPr>
                <w:szCs w:val="28"/>
              </w:rPr>
              <w:t>Елена Викторовна</w:t>
            </w:r>
          </w:p>
        </w:tc>
        <w:tc>
          <w:tcPr>
            <w:tcW w:w="425" w:type="dxa"/>
          </w:tcPr>
          <w:p w:rsidR="00FB736B" w:rsidRPr="006A0DAD" w:rsidRDefault="00FB736B" w:rsidP="00D25053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D25053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начальник отдела благоустройства управления </w:t>
            </w:r>
            <w:r>
              <w:rPr>
                <w:szCs w:val="28"/>
              </w:rPr>
              <w:t>благоустройства</w:t>
            </w:r>
            <w:r w:rsidRPr="006A0DAD">
              <w:rPr>
                <w:szCs w:val="28"/>
              </w:rPr>
              <w:t xml:space="preserve"> департамента городского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хозяйства Администрации </w:t>
            </w:r>
            <w:r w:rsidRPr="00532BA6"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Архангельск" (секретарь комиссии)</w:t>
            </w:r>
          </w:p>
          <w:p w:rsidR="00FB736B" w:rsidRPr="006A0DAD" w:rsidRDefault="00FB736B" w:rsidP="00D25053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c>
          <w:tcPr>
            <w:tcW w:w="3402" w:type="dxa"/>
          </w:tcPr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Альбицкий</w:t>
            </w:r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Сергей Александрович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ind w:right="-5"/>
              <w:jc w:val="both"/>
              <w:rPr>
                <w:szCs w:val="28"/>
              </w:rPr>
            </w:pPr>
            <w:r w:rsidRPr="00106D29">
              <w:rPr>
                <w:spacing w:val="-6"/>
                <w:szCs w:val="28"/>
              </w:rPr>
              <w:t xml:space="preserve">член регионального отделения в Архангельской </w:t>
            </w:r>
            <w:r w:rsidRPr="006A0DAD">
              <w:rPr>
                <w:szCs w:val="28"/>
              </w:rPr>
              <w:t xml:space="preserve">области Общероссийского общественного </w:t>
            </w:r>
            <w:r w:rsidR="00106D29">
              <w:rPr>
                <w:szCs w:val="28"/>
              </w:rPr>
              <w:br/>
            </w:r>
            <w:r w:rsidRPr="00106D29">
              <w:rPr>
                <w:spacing w:val="-6"/>
                <w:szCs w:val="28"/>
              </w:rPr>
              <w:t>движения "НАРОДНЫЙ ФРОНТ "ЗА РОССИЮ"</w:t>
            </w:r>
            <w:r w:rsidRPr="006A0DAD">
              <w:rPr>
                <w:szCs w:val="28"/>
              </w:rPr>
              <w:t xml:space="preserve"> (по согласованию)</w:t>
            </w:r>
          </w:p>
          <w:p w:rsidR="00FB736B" w:rsidRPr="006A0DAD" w:rsidRDefault="00FB736B" w:rsidP="00461D2B">
            <w:pPr>
              <w:widowControl w:val="0"/>
              <w:ind w:right="-5"/>
              <w:jc w:val="both"/>
              <w:rPr>
                <w:szCs w:val="28"/>
              </w:rPr>
            </w:pPr>
          </w:p>
        </w:tc>
      </w:tr>
      <w:tr w:rsidR="00FB736B" w:rsidRPr="006A0DAD" w:rsidTr="0000760C">
        <w:tc>
          <w:tcPr>
            <w:tcW w:w="3402" w:type="dxa"/>
          </w:tcPr>
          <w:p w:rsidR="00FB736B" w:rsidRPr="006A0DAD" w:rsidRDefault="00FB736B" w:rsidP="00E423FE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Балеевский</w:t>
            </w:r>
            <w:proofErr w:type="spellEnd"/>
          </w:p>
          <w:p w:rsidR="00FB736B" w:rsidRPr="006A0DAD" w:rsidRDefault="00FB736B" w:rsidP="00E423FE">
            <w:pPr>
              <w:rPr>
                <w:szCs w:val="28"/>
              </w:rPr>
            </w:pPr>
            <w:r w:rsidRPr="006A0DAD">
              <w:rPr>
                <w:szCs w:val="28"/>
              </w:rPr>
              <w:t>Андрей Валерьевич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депутат Архангельской городской Думы </w:t>
            </w:r>
            <w:r w:rsidRPr="006A0DAD">
              <w:rPr>
                <w:szCs w:val="28"/>
              </w:rPr>
              <w:br/>
              <w:t>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c>
          <w:tcPr>
            <w:tcW w:w="3402" w:type="dxa"/>
          </w:tcPr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Б</w:t>
            </w:r>
            <w:r>
              <w:rPr>
                <w:szCs w:val="28"/>
              </w:rPr>
              <w:t>елова</w:t>
            </w:r>
          </w:p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Мария Сергеевна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E3ACB">
              <w:rPr>
                <w:szCs w:val="28"/>
              </w:rPr>
              <w:t xml:space="preserve">иректор департамента муниципального </w:t>
            </w:r>
            <w:r w:rsidR="004A4CAD">
              <w:rPr>
                <w:szCs w:val="28"/>
              </w:rPr>
              <w:br/>
            </w:r>
            <w:r w:rsidRPr="001E3ACB">
              <w:rPr>
                <w:szCs w:val="28"/>
              </w:rPr>
              <w:t>имущества Администрации городского округа "Город Архангельск"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4A4CAD">
        <w:trPr>
          <w:trHeight w:val="1331"/>
        </w:trPr>
        <w:tc>
          <w:tcPr>
            <w:tcW w:w="3402" w:type="dxa"/>
          </w:tcPr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Ватага</w:t>
            </w:r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Светлана Григорьевна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председатель Архангельского местного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отделения Всероссийского общества глухих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112"/>
        </w:trPr>
        <w:tc>
          <w:tcPr>
            <w:tcW w:w="3402" w:type="dxa"/>
          </w:tcPr>
          <w:p w:rsidR="00FB736B" w:rsidRPr="006A0DAD" w:rsidRDefault="00FB736B" w:rsidP="005507A4">
            <w:pPr>
              <w:rPr>
                <w:szCs w:val="28"/>
              </w:rPr>
            </w:pPr>
            <w:r w:rsidRPr="006A0DAD">
              <w:rPr>
                <w:szCs w:val="28"/>
              </w:rPr>
              <w:t>Виноградова</w:t>
            </w:r>
          </w:p>
          <w:p w:rsidR="00FB736B" w:rsidRPr="006A0DAD" w:rsidRDefault="00FB736B" w:rsidP="005507A4">
            <w:pPr>
              <w:rPr>
                <w:szCs w:val="28"/>
              </w:rPr>
            </w:pPr>
            <w:r w:rsidRPr="006A0DAD">
              <w:rPr>
                <w:szCs w:val="28"/>
              </w:rPr>
              <w:t>Надежда Ивановна</w:t>
            </w:r>
          </w:p>
        </w:tc>
        <w:tc>
          <w:tcPr>
            <w:tcW w:w="425" w:type="dxa"/>
          </w:tcPr>
          <w:p w:rsidR="00FB736B" w:rsidRPr="006A0DAD" w:rsidRDefault="00FB736B" w:rsidP="00FC1E4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FB736B" w:rsidRDefault="00FB736B" w:rsidP="00FB736B">
      <w:pPr>
        <w:jc w:val="center"/>
      </w:pPr>
      <w:r>
        <w:br w:type="page"/>
      </w:r>
      <w:r>
        <w:lastRenderedPageBreak/>
        <w:t>2</w:t>
      </w:r>
    </w:p>
    <w:p w:rsidR="00FB736B" w:rsidRDefault="00FB736B" w:rsidP="00FB736B">
      <w:pPr>
        <w:jc w:val="center"/>
      </w:pP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425"/>
        <w:gridCol w:w="5954"/>
      </w:tblGrid>
      <w:tr w:rsidR="00FB736B" w:rsidRPr="006A0DAD" w:rsidTr="0000760C">
        <w:trPr>
          <w:trHeight w:val="663"/>
        </w:trPr>
        <w:tc>
          <w:tcPr>
            <w:tcW w:w="3402" w:type="dxa"/>
          </w:tcPr>
          <w:p w:rsidR="00FB736B" w:rsidRPr="006A0DAD" w:rsidRDefault="00FB736B" w:rsidP="005507A4">
            <w:pPr>
              <w:rPr>
                <w:szCs w:val="28"/>
              </w:rPr>
            </w:pPr>
            <w:r w:rsidRPr="006A0DAD">
              <w:rPr>
                <w:szCs w:val="28"/>
              </w:rPr>
              <w:br w:type="page"/>
              <w:t>Воронцов</w:t>
            </w:r>
          </w:p>
          <w:p w:rsidR="00FB736B" w:rsidRPr="006A0DAD" w:rsidRDefault="00FB736B" w:rsidP="005507A4">
            <w:pPr>
              <w:rPr>
                <w:szCs w:val="28"/>
              </w:rPr>
            </w:pPr>
            <w:r w:rsidRPr="006A0DAD">
              <w:rPr>
                <w:szCs w:val="28"/>
              </w:rPr>
              <w:t>Иван Александрович</w:t>
            </w:r>
          </w:p>
        </w:tc>
        <w:tc>
          <w:tcPr>
            <w:tcW w:w="425" w:type="dxa"/>
          </w:tcPr>
          <w:p w:rsidR="00FB736B" w:rsidRPr="006A0DAD" w:rsidRDefault="00FB736B" w:rsidP="00FC1E4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председатель постоянной комиссии по </w:t>
            </w:r>
            <w:r w:rsidR="004A4CAD">
              <w:rPr>
                <w:szCs w:val="28"/>
              </w:rPr>
              <w:br/>
            </w:r>
            <w:r w:rsidRPr="00106D29">
              <w:rPr>
                <w:spacing w:val="-8"/>
                <w:szCs w:val="28"/>
              </w:rPr>
              <w:t>вопросам молодежной политики, общественным</w:t>
            </w:r>
            <w:r w:rsidRPr="006A0DAD">
              <w:rPr>
                <w:szCs w:val="28"/>
              </w:rPr>
              <w:t xml:space="preserve"> объединениям и международным связям, </w:t>
            </w:r>
            <w:r w:rsidR="00106D29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депутат Архангельской городской Думы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663"/>
        </w:trPr>
        <w:tc>
          <w:tcPr>
            <w:tcW w:w="3402" w:type="dxa"/>
          </w:tcPr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Заря</w:t>
            </w:r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Виктор Николаевич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70"/>
        </w:trPr>
        <w:tc>
          <w:tcPr>
            <w:tcW w:w="3402" w:type="dxa"/>
          </w:tcPr>
          <w:p w:rsidR="00FB736B" w:rsidRPr="006A0DAD" w:rsidRDefault="00FB736B" w:rsidP="00F902E9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Калимуллин</w:t>
            </w:r>
            <w:proofErr w:type="spellEnd"/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 xml:space="preserve">Рим </w:t>
            </w:r>
            <w:proofErr w:type="spellStart"/>
            <w:r w:rsidRPr="006A0DAD">
              <w:rPr>
                <w:szCs w:val="28"/>
              </w:rPr>
              <w:t>Мукамилевич</w:t>
            </w:r>
            <w:proofErr w:type="spellEnd"/>
          </w:p>
        </w:tc>
        <w:tc>
          <w:tcPr>
            <w:tcW w:w="425" w:type="dxa"/>
          </w:tcPr>
          <w:p w:rsidR="00FB736B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заместитель председателя Архангельской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городской Думы, депутат Архангельской </w:t>
            </w:r>
            <w:r w:rsidR="004A4CAD">
              <w:rPr>
                <w:szCs w:val="28"/>
              </w:rPr>
              <w:br/>
            </w:r>
            <w:r w:rsidR="00E559B4">
              <w:rPr>
                <w:szCs w:val="28"/>
              </w:rPr>
              <w:t xml:space="preserve">городской Думы </w:t>
            </w:r>
            <w:r w:rsidRPr="006A0DAD">
              <w:rPr>
                <w:szCs w:val="28"/>
              </w:rPr>
              <w:t>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663"/>
        </w:trPr>
        <w:tc>
          <w:tcPr>
            <w:tcW w:w="3402" w:type="dxa"/>
          </w:tcPr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Климова</w:t>
            </w:r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Наталья Алексеевна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4A4CAD">
              <w:rPr>
                <w:spacing w:val="-6"/>
                <w:szCs w:val="28"/>
              </w:rPr>
              <w:t xml:space="preserve">директор </w:t>
            </w:r>
            <w:proofErr w:type="spellStart"/>
            <w:r w:rsidRPr="004A4CAD">
              <w:rPr>
                <w:spacing w:val="-6"/>
                <w:szCs w:val="28"/>
              </w:rPr>
              <w:t>муниципально</w:t>
            </w:r>
            <w:proofErr w:type="spellEnd"/>
            <w:r w:rsidRPr="004A4CAD">
              <w:rPr>
                <w:spacing w:val="-6"/>
                <w:szCs w:val="28"/>
              </w:rPr>
              <w:t>-правового</w:t>
            </w:r>
            <w:r w:rsidR="004A4CAD" w:rsidRPr="004A4CAD">
              <w:rPr>
                <w:spacing w:val="-6"/>
                <w:szCs w:val="28"/>
              </w:rPr>
              <w:t xml:space="preserve"> </w:t>
            </w:r>
            <w:r w:rsidRPr="004A4CAD">
              <w:rPr>
                <w:spacing w:val="-6"/>
                <w:szCs w:val="28"/>
              </w:rPr>
              <w:t>департамента</w:t>
            </w:r>
            <w:r w:rsidRPr="006A0DAD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Архангельск"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842"/>
        </w:trPr>
        <w:tc>
          <w:tcPr>
            <w:tcW w:w="3402" w:type="dxa"/>
          </w:tcPr>
          <w:p w:rsidR="00FB736B" w:rsidRPr="006A0DAD" w:rsidRDefault="00FB736B" w:rsidP="00F902E9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Кобылко</w:t>
            </w:r>
            <w:proofErr w:type="spellEnd"/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Нина Ивановна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координатор-инспектор РОО "Народная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инспекция Архангельской области" </w:t>
            </w:r>
            <w:r w:rsidR="00E559B4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по </w:t>
            </w:r>
            <w:r>
              <w:rPr>
                <w:szCs w:val="28"/>
              </w:rPr>
              <w:t>городскому округу</w:t>
            </w:r>
            <w:r w:rsidRPr="006A0DAD">
              <w:rPr>
                <w:szCs w:val="28"/>
              </w:rPr>
              <w:t xml:space="preserve"> "Город Архангельск"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128"/>
        </w:trPr>
        <w:tc>
          <w:tcPr>
            <w:tcW w:w="3402" w:type="dxa"/>
          </w:tcPr>
          <w:p w:rsidR="00FB736B" w:rsidRPr="006A0DAD" w:rsidRDefault="00FB736B" w:rsidP="00F902E9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К</w:t>
            </w:r>
            <w:r>
              <w:rPr>
                <w:szCs w:val="28"/>
              </w:rPr>
              <w:t>ю</w:t>
            </w:r>
            <w:proofErr w:type="spellEnd"/>
            <w:r w:rsidRPr="006A0DAD">
              <w:rPr>
                <w:szCs w:val="28"/>
              </w:rPr>
              <w:t xml:space="preserve"> </w:t>
            </w:r>
            <w:proofErr w:type="spellStart"/>
            <w:r w:rsidRPr="006A0DAD">
              <w:rPr>
                <w:szCs w:val="28"/>
              </w:rPr>
              <w:t>Д</w:t>
            </w:r>
            <w:r>
              <w:rPr>
                <w:szCs w:val="28"/>
              </w:rPr>
              <w:t>еффо</w:t>
            </w:r>
            <w:proofErr w:type="spellEnd"/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Ирина Юрьевна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заместитель председателя Региональной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общественной организации "Архангельская областная организация Всероссийского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общества инвалидов"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128"/>
        </w:trPr>
        <w:tc>
          <w:tcPr>
            <w:tcW w:w="3402" w:type="dxa"/>
          </w:tcPr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Львов</w:t>
            </w:r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Виталий Игоревич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pacing w:val="-4"/>
                <w:szCs w:val="28"/>
              </w:rPr>
              <w:t>председатель общественного совета федеральн</w:t>
            </w:r>
            <w:r w:rsidRPr="006A0DAD">
              <w:rPr>
                <w:spacing w:val="-4"/>
                <w:szCs w:val="28"/>
              </w:rPr>
              <w:t>о</w:t>
            </w:r>
            <w:r w:rsidRPr="006A0DAD">
              <w:rPr>
                <w:spacing w:val="-4"/>
                <w:szCs w:val="28"/>
              </w:rPr>
              <w:t>го</w:t>
            </w:r>
            <w:r w:rsidRPr="006A0DAD">
              <w:rPr>
                <w:szCs w:val="28"/>
              </w:rPr>
              <w:t xml:space="preserve"> партийного проекта "Городская среда"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в Архангельской области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128"/>
        </w:trPr>
        <w:tc>
          <w:tcPr>
            <w:tcW w:w="3402" w:type="dxa"/>
          </w:tcPr>
          <w:p w:rsidR="00FB736B" w:rsidRDefault="00FB736B" w:rsidP="005D7200">
            <w:pPr>
              <w:rPr>
                <w:szCs w:val="28"/>
              </w:rPr>
            </w:pPr>
            <w:r>
              <w:rPr>
                <w:szCs w:val="28"/>
              </w:rPr>
              <w:t>Майоров Александр</w:t>
            </w:r>
          </w:p>
          <w:p w:rsidR="00FB736B" w:rsidRPr="006A0DAD" w:rsidRDefault="00FB736B" w:rsidP="005D7200">
            <w:pPr>
              <w:rPr>
                <w:szCs w:val="28"/>
              </w:rPr>
            </w:pPr>
            <w:r>
              <w:rPr>
                <w:szCs w:val="28"/>
              </w:rPr>
              <w:t>Константинович</w:t>
            </w:r>
          </w:p>
        </w:tc>
        <w:tc>
          <w:tcPr>
            <w:tcW w:w="425" w:type="dxa"/>
          </w:tcPr>
          <w:p w:rsidR="00FB736B" w:rsidRPr="006A0DAD" w:rsidRDefault="00FB736B" w:rsidP="00D226B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Pr="006A0DAD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6A0DAD">
              <w:rPr>
                <w:szCs w:val="28"/>
              </w:rPr>
              <w:t xml:space="preserve"> </w:t>
            </w:r>
            <w:r w:rsidR="00E559B4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департамента транспорта, строительства </w:t>
            </w:r>
            <w:r w:rsidR="00E559B4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и городской инфраструктуры </w:t>
            </w:r>
            <w:r>
              <w:rPr>
                <w:szCs w:val="28"/>
              </w:rPr>
              <w:t>Администрации городского округа</w:t>
            </w:r>
            <w:r w:rsidRPr="006A0DAD">
              <w:rPr>
                <w:szCs w:val="28"/>
              </w:rPr>
              <w:t xml:space="preserve"> "Город Архангельск"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128"/>
        </w:trPr>
        <w:tc>
          <w:tcPr>
            <w:tcW w:w="3402" w:type="dxa"/>
          </w:tcPr>
          <w:p w:rsidR="00FB736B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Малышевская</w:t>
            </w:r>
          </w:p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Валерия Сергеевна</w:t>
            </w:r>
          </w:p>
        </w:tc>
        <w:tc>
          <w:tcPr>
            <w:tcW w:w="425" w:type="dxa"/>
          </w:tcPr>
          <w:p w:rsidR="00FB736B" w:rsidRDefault="00FB736B" w:rsidP="00F902E9">
            <w:pPr>
              <w:rPr>
                <w:szCs w:val="28"/>
              </w:rPr>
            </w:pPr>
            <w:r w:rsidRPr="00647237"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Default="00FB736B" w:rsidP="00461D2B">
            <w:pPr>
              <w:widowControl w:val="0"/>
              <w:jc w:val="both"/>
              <w:rPr>
                <w:szCs w:val="28"/>
              </w:rPr>
            </w:pPr>
            <w:r w:rsidRPr="00106D29">
              <w:rPr>
                <w:spacing w:val="-6"/>
                <w:szCs w:val="28"/>
              </w:rPr>
              <w:t xml:space="preserve">председатель </w:t>
            </w:r>
            <w:proofErr w:type="spellStart"/>
            <w:r w:rsidRPr="00106D29">
              <w:rPr>
                <w:spacing w:val="-6"/>
                <w:szCs w:val="28"/>
              </w:rPr>
              <w:t>ТОС</w:t>
            </w:r>
            <w:proofErr w:type="spellEnd"/>
            <w:r w:rsidRPr="00106D29">
              <w:rPr>
                <w:spacing w:val="-6"/>
                <w:szCs w:val="28"/>
              </w:rPr>
              <w:t xml:space="preserve"> "</w:t>
            </w:r>
            <w:proofErr w:type="spellStart"/>
            <w:r w:rsidRPr="00106D29">
              <w:rPr>
                <w:spacing w:val="-6"/>
                <w:szCs w:val="28"/>
              </w:rPr>
              <w:t>Кемский</w:t>
            </w:r>
            <w:proofErr w:type="spellEnd"/>
            <w:r w:rsidRPr="00106D29">
              <w:rPr>
                <w:spacing w:val="-6"/>
                <w:szCs w:val="28"/>
              </w:rPr>
              <w:t>"</w:t>
            </w:r>
            <w:r w:rsidR="00106D29" w:rsidRPr="00106D29">
              <w:rPr>
                <w:spacing w:val="-6"/>
                <w:szCs w:val="28"/>
              </w:rPr>
              <w:t xml:space="preserve"> </w:t>
            </w:r>
            <w:r w:rsidRPr="00106D29">
              <w:rPr>
                <w:spacing w:val="-6"/>
                <w:szCs w:val="28"/>
              </w:rPr>
              <w:t>(</w:t>
            </w:r>
            <w:proofErr w:type="spellStart"/>
            <w:r w:rsidRPr="00106D29">
              <w:rPr>
                <w:spacing w:val="-6"/>
                <w:szCs w:val="28"/>
              </w:rPr>
              <w:t>ТОС</w:t>
            </w:r>
            <w:proofErr w:type="spellEnd"/>
            <w:r w:rsidRPr="00106D29">
              <w:rPr>
                <w:spacing w:val="-6"/>
                <w:szCs w:val="28"/>
              </w:rPr>
              <w:t xml:space="preserve"> п. </w:t>
            </w:r>
            <w:proofErr w:type="spellStart"/>
            <w:r w:rsidRPr="00106D29">
              <w:rPr>
                <w:spacing w:val="-6"/>
                <w:szCs w:val="28"/>
              </w:rPr>
              <w:t>Кемский</w:t>
            </w:r>
            <w:proofErr w:type="spellEnd"/>
            <w:r w:rsidRPr="00106D29">
              <w:rPr>
                <w:spacing w:val="-6"/>
                <w:szCs w:val="28"/>
              </w:rPr>
              <w:t>)</w:t>
            </w:r>
            <w:r>
              <w:rPr>
                <w:szCs w:val="28"/>
              </w:rPr>
              <w:t xml:space="preserve">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70"/>
        </w:trPr>
        <w:tc>
          <w:tcPr>
            <w:tcW w:w="3402" w:type="dxa"/>
          </w:tcPr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Недзвецкая</w:t>
            </w:r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председатель Совета Регионального отделения Общероссийского общественного движения по увековечиванию памяти погибших при защите Отечества "Поисковое движение России"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в Архангельской области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FB736B" w:rsidRDefault="00FB736B" w:rsidP="00FB736B">
      <w:pPr>
        <w:jc w:val="center"/>
      </w:pPr>
      <w:r>
        <w:br w:type="page"/>
      </w:r>
      <w:r>
        <w:lastRenderedPageBreak/>
        <w:t>3</w:t>
      </w:r>
    </w:p>
    <w:p w:rsidR="00FB736B" w:rsidRDefault="00FB736B" w:rsidP="00FB736B">
      <w:pPr>
        <w:jc w:val="center"/>
      </w:pP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425"/>
        <w:gridCol w:w="5954"/>
      </w:tblGrid>
      <w:tr w:rsidR="00FB736B" w:rsidRPr="006A0DAD" w:rsidTr="0000760C">
        <w:trPr>
          <w:trHeight w:val="70"/>
        </w:trPr>
        <w:tc>
          <w:tcPr>
            <w:tcW w:w="3402" w:type="dxa"/>
          </w:tcPr>
          <w:p w:rsidR="00FB736B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Нестеров</w:t>
            </w:r>
          </w:p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FB736B" w:rsidRPr="006A0DAD" w:rsidRDefault="00FB736B" w:rsidP="00D226B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Default="00FB736B" w:rsidP="00461D2B">
            <w:pPr>
              <w:widowControl w:val="0"/>
              <w:jc w:val="both"/>
              <w:rPr>
                <w:szCs w:val="28"/>
              </w:rPr>
            </w:pPr>
            <w:r w:rsidRPr="00106D29">
              <w:rPr>
                <w:spacing w:val="-12"/>
                <w:szCs w:val="28"/>
              </w:rPr>
              <w:t>заместитель начальника управления по физической</w:t>
            </w:r>
            <w:r>
              <w:rPr>
                <w:szCs w:val="28"/>
              </w:rPr>
              <w:t xml:space="preserve"> культуре и спорту Администрации</w:t>
            </w:r>
            <w:r w:rsidR="00106D29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"Город Архангельск"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70"/>
        </w:trPr>
        <w:tc>
          <w:tcPr>
            <w:tcW w:w="3402" w:type="dxa"/>
          </w:tcPr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Панкратов</w:t>
            </w:r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Евгений Владимирович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член Молодежного правительства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Архангельской области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70"/>
        </w:trPr>
        <w:tc>
          <w:tcPr>
            <w:tcW w:w="3402" w:type="dxa"/>
          </w:tcPr>
          <w:p w:rsidR="00FB736B" w:rsidRPr="006A0DAD" w:rsidRDefault="00FB736B" w:rsidP="00C12970">
            <w:pPr>
              <w:rPr>
                <w:szCs w:val="28"/>
              </w:rPr>
            </w:pPr>
            <w:r>
              <w:rPr>
                <w:szCs w:val="28"/>
              </w:rPr>
              <w:t>Писаренко</w:t>
            </w:r>
          </w:p>
          <w:p w:rsidR="00FB736B" w:rsidRPr="006A0DAD" w:rsidRDefault="00FB736B" w:rsidP="00C12970">
            <w:pPr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425" w:type="dxa"/>
          </w:tcPr>
          <w:p w:rsidR="00FB736B" w:rsidRPr="006A0DAD" w:rsidRDefault="00FB736B" w:rsidP="00C1297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директор департамента градостроительства Администрации </w:t>
            </w:r>
            <w:r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Архан</w:t>
            </w:r>
            <w:r>
              <w:rPr>
                <w:szCs w:val="28"/>
              </w:rPr>
              <w:t>гельск"</w:t>
            </w:r>
          </w:p>
          <w:p w:rsidR="00106D29" w:rsidRPr="006A0DAD" w:rsidRDefault="00106D29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70"/>
        </w:trPr>
        <w:tc>
          <w:tcPr>
            <w:tcW w:w="3402" w:type="dxa"/>
          </w:tcPr>
          <w:p w:rsidR="00FB736B" w:rsidRPr="006A0DAD" w:rsidRDefault="00FB736B" w:rsidP="00F902E9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Подстригань</w:t>
            </w:r>
            <w:proofErr w:type="spellEnd"/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Татьяна Владимировна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депутат Архангельской городской Думы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609"/>
        </w:trPr>
        <w:tc>
          <w:tcPr>
            <w:tcW w:w="3402" w:type="dxa"/>
          </w:tcPr>
          <w:p w:rsidR="00FB736B" w:rsidRPr="006A0DAD" w:rsidRDefault="00FB736B" w:rsidP="00053871">
            <w:pPr>
              <w:rPr>
                <w:szCs w:val="28"/>
              </w:rPr>
            </w:pPr>
            <w:r>
              <w:rPr>
                <w:szCs w:val="28"/>
              </w:rPr>
              <w:t>Полетаева</w:t>
            </w:r>
          </w:p>
          <w:p w:rsidR="00FB736B" w:rsidRPr="006A0DAD" w:rsidRDefault="00FB736B" w:rsidP="00053871">
            <w:pPr>
              <w:rPr>
                <w:szCs w:val="28"/>
              </w:rPr>
            </w:pPr>
            <w:r>
              <w:rPr>
                <w:szCs w:val="28"/>
              </w:rPr>
              <w:t>Анна Анатольевна</w:t>
            </w:r>
          </w:p>
        </w:tc>
        <w:tc>
          <w:tcPr>
            <w:tcW w:w="425" w:type="dxa"/>
          </w:tcPr>
          <w:p w:rsidR="00FB736B" w:rsidRPr="006A0DAD" w:rsidRDefault="00FB736B" w:rsidP="00053871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начальник муниципального учреждения </w:t>
            </w:r>
            <w:r w:rsidR="004A4CAD">
              <w:rPr>
                <w:szCs w:val="28"/>
              </w:rPr>
              <w:br/>
            </w:r>
            <w:r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Архангельск"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"Информационно-расчетный центр"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609"/>
        </w:trPr>
        <w:tc>
          <w:tcPr>
            <w:tcW w:w="3402" w:type="dxa"/>
          </w:tcPr>
          <w:p w:rsidR="00FB736B" w:rsidRPr="006A0DAD" w:rsidRDefault="00FB736B" w:rsidP="005507A4">
            <w:pPr>
              <w:rPr>
                <w:szCs w:val="28"/>
              </w:rPr>
            </w:pPr>
            <w:r w:rsidRPr="006A0DAD">
              <w:rPr>
                <w:szCs w:val="28"/>
              </w:rPr>
              <w:t>Пономарев</w:t>
            </w:r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Сергей Алексеевич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депутат Архангельской городской Думы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70"/>
        </w:trPr>
        <w:tc>
          <w:tcPr>
            <w:tcW w:w="3402" w:type="dxa"/>
          </w:tcPr>
          <w:p w:rsidR="00FB736B" w:rsidRPr="006A0DAD" w:rsidRDefault="00FB736B" w:rsidP="005507A4">
            <w:pPr>
              <w:rPr>
                <w:szCs w:val="28"/>
              </w:rPr>
            </w:pPr>
            <w:r w:rsidRPr="006A0DAD">
              <w:rPr>
                <w:szCs w:val="28"/>
              </w:rPr>
              <w:t>Семенов</w:t>
            </w:r>
          </w:p>
          <w:p w:rsidR="00FB736B" w:rsidRPr="006A0DAD" w:rsidRDefault="00FB736B" w:rsidP="00F902E9">
            <w:pPr>
              <w:rPr>
                <w:szCs w:val="28"/>
              </w:rPr>
            </w:pPr>
            <w:r w:rsidRPr="006A0DAD">
              <w:rPr>
                <w:szCs w:val="28"/>
              </w:rPr>
              <w:t>Дмитрий Алексеевич</w:t>
            </w:r>
          </w:p>
        </w:tc>
        <w:tc>
          <w:tcPr>
            <w:tcW w:w="425" w:type="dxa"/>
          </w:tcPr>
          <w:p w:rsidR="00FB736B" w:rsidRPr="006A0DAD" w:rsidRDefault="00FB736B" w:rsidP="00F902E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начальник отдела надзорной деятельности </w:t>
            </w:r>
            <w:r w:rsidR="00CC2A5B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и профилактической работы г. Архангельска управления надзорной деятельности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и профилактической работы Главного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управления МЧС России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645"/>
        </w:trPr>
        <w:tc>
          <w:tcPr>
            <w:tcW w:w="3402" w:type="dxa"/>
          </w:tcPr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Сидоренко</w:t>
            </w:r>
          </w:p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Олег Дмитриевич</w:t>
            </w:r>
          </w:p>
        </w:tc>
        <w:tc>
          <w:tcPr>
            <w:tcW w:w="425" w:type="dxa"/>
          </w:tcPr>
          <w:p w:rsidR="00FB736B" w:rsidRPr="006A0DAD" w:rsidRDefault="00FB736B" w:rsidP="00D226B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сопредседатель молодежного совета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Архангельска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697"/>
        </w:trPr>
        <w:tc>
          <w:tcPr>
            <w:tcW w:w="3402" w:type="dxa"/>
          </w:tcPr>
          <w:p w:rsidR="00FB736B" w:rsidRPr="006A0DAD" w:rsidRDefault="00FB736B" w:rsidP="00D226B5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Сырова</w:t>
            </w:r>
            <w:proofErr w:type="spellEnd"/>
          </w:p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Валентина Васильевна</w:t>
            </w:r>
          </w:p>
        </w:tc>
        <w:tc>
          <w:tcPr>
            <w:tcW w:w="425" w:type="dxa"/>
          </w:tcPr>
          <w:p w:rsidR="00FB736B" w:rsidRPr="006A0DAD" w:rsidRDefault="00FB736B" w:rsidP="00D226B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председатель Архангельской городской Думы, депутат Архангельской городской Думы 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70"/>
        </w:trPr>
        <w:tc>
          <w:tcPr>
            <w:tcW w:w="3402" w:type="dxa"/>
          </w:tcPr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Тропин</w:t>
            </w:r>
          </w:p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Алексей Юрьевич</w:t>
            </w:r>
          </w:p>
        </w:tc>
        <w:tc>
          <w:tcPr>
            <w:tcW w:w="425" w:type="dxa"/>
          </w:tcPr>
          <w:p w:rsidR="00FB736B" w:rsidRPr="006A0DAD" w:rsidRDefault="00FB736B" w:rsidP="00D226B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директор НП "СРО УН "Гарант", член Совета </w:t>
            </w:r>
            <w:r w:rsidRPr="004A4CAD">
              <w:rPr>
                <w:spacing w:val="-4"/>
                <w:szCs w:val="28"/>
              </w:rPr>
              <w:t>Национального объединения СРО управляющих</w:t>
            </w:r>
            <w:r w:rsidRPr="006A0DAD">
              <w:rPr>
                <w:szCs w:val="28"/>
              </w:rPr>
              <w:t xml:space="preserve"> недвижимостью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70"/>
        </w:trPr>
        <w:tc>
          <w:tcPr>
            <w:tcW w:w="3402" w:type="dxa"/>
          </w:tcPr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Фролов</w:t>
            </w:r>
          </w:p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FB736B" w:rsidRPr="006A0DAD" w:rsidRDefault="00FB736B" w:rsidP="00D226B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70"/>
        </w:trPr>
        <w:tc>
          <w:tcPr>
            <w:tcW w:w="3402" w:type="dxa"/>
          </w:tcPr>
          <w:p w:rsidR="00FB736B" w:rsidRPr="006A0DAD" w:rsidRDefault="00FB736B" w:rsidP="00D226B5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Хотеновский</w:t>
            </w:r>
            <w:proofErr w:type="spellEnd"/>
          </w:p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Владимир Сергеевич</w:t>
            </w:r>
          </w:p>
        </w:tc>
        <w:tc>
          <w:tcPr>
            <w:tcW w:w="425" w:type="dxa"/>
          </w:tcPr>
          <w:p w:rsidR="00FB736B" w:rsidRPr="006A0DAD" w:rsidRDefault="00FB736B" w:rsidP="00D226B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106D29">
            <w:pPr>
              <w:widowControl w:val="0"/>
              <w:jc w:val="both"/>
              <w:rPr>
                <w:szCs w:val="28"/>
              </w:rPr>
            </w:pPr>
            <w:r w:rsidRPr="004A4CAD">
              <w:rPr>
                <w:spacing w:val="-6"/>
                <w:szCs w:val="28"/>
              </w:rPr>
              <w:t>председатель постоянной комиссии по вопросам</w:t>
            </w:r>
            <w:r w:rsidRPr="006A0DAD">
              <w:rPr>
                <w:szCs w:val="28"/>
              </w:rPr>
              <w:t xml:space="preserve"> городского хозяйства, депутат Архангельской городской Думы (по согласованию)</w:t>
            </w:r>
          </w:p>
        </w:tc>
      </w:tr>
    </w:tbl>
    <w:p w:rsidR="00FB736B" w:rsidRDefault="00FB736B">
      <w:r>
        <w:br w:type="page"/>
      </w:r>
    </w:p>
    <w:p w:rsidR="00FB736B" w:rsidRDefault="00FB736B" w:rsidP="00FB736B">
      <w:pPr>
        <w:jc w:val="center"/>
      </w:pPr>
      <w:r>
        <w:lastRenderedPageBreak/>
        <w:t>4</w:t>
      </w:r>
    </w:p>
    <w:p w:rsidR="00FB736B" w:rsidRDefault="00FB736B" w:rsidP="00FB736B">
      <w:pPr>
        <w:jc w:val="center"/>
      </w:pP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425"/>
        <w:gridCol w:w="5954"/>
      </w:tblGrid>
      <w:tr w:rsidR="00FB736B" w:rsidRPr="006A0DAD" w:rsidTr="0000760C">
        <w:trPr>
          <w:trHeight w:val="1002"/>
        </w:trPr>
        <w:tc>
          <w:tcPr>
            <w:tcW w:w="3402" w:type="dxa"/>
          </w:tcPr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Чанчиков</w:t>
            </w:r>
          </w:p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Сергей Андреевич</w:t>
            </w:r>
          </w:p>
        </w:tc>
        <w:tc>
          <w:tcPr>
            <w:tcW w:w="425" w:type="dxa"/>
          </w:tcPr>
          <w:p w:rsidR="00FB736B" w:rsidRPr="006A0DAD" w:rsidRDefault="00FB736B" w:rsidP="00D226B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4A4CAD">
              <w:rPr>
                <w:spacing w:val="-6"/>
                <w:szCs w:val="28"/>
              </w:rPr>
              <w:t>председатель постоянной комиссии по вопросам</w:t>
            </w:r>
            <w:r w:rsidRPr="006A0DAD">
              <w:rPr>
                <w:szCs w:val="28"/>
              </w:rPr>
              <w:t xml:space="preserve"> строительства и землепользования,</w:t>
            </w:r>
            <w:r w:rsidR="00106D29">
              <w:rPr>
                <w:szCs w:val="28"/>
              </w:rPr>
              <w:t xml:space="preserve"> </w:t>
            </w:r>
            <w:r w:rsidRPr="006A0DAD">
              <w:rPr>
                <w:szCs w:val="28"/>
              </w:rPr>
              <w:t xml:space="preserve">депутат Архангельской городской Думы </w:t>
            </w:r>
            <w:r w:rsidR="00CC2A5B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842"/>
        </w:trPr>
        <w:tc>
          <w:tcPr>
            <w:tcW w:w="3402" w:type="dxa"/>
          </w:tcPr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Черненко</w:t>
            </w:r>
          </w:p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Олег Витальевич</w:t>
            </w:r>
          </w:p>
        </w:tc>
        <w:tc>
          <w:tcPr>
            <w:tcW w:w="425" w:type="dxa"/>
          </w:tcPr>
          <w:p w:rsidR="00FB736B" w:rsidRPr="006A0DAD" w:rsidRDefault="00FB736B" w:rsidP="00D226B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531BC5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70"/>
        </w:trPr>
        <w:tc>
          <w:tcPr>
            <w:tcW w:w="3402" w:type="dxa"/>
          </w:tcPr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Шкаев</w:t>
            </w:r>
          </w:p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Андрей Васильевич</w:t>
            </w:r>
          </w:p>
        </w:tc>
        <w:tc>
          <w:tcPr>
            <w:tcW w:w="425" w:type="dxa"/>
          </w:tcPr>
          <w:p w:rsidR="00FB736B" w:rsidRPr="006A0DAD" w:rsidRDefault="00FB736B" w:rsidP="00D226B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заместитель председателя Архангельского </w:t>
            </w:r>
            <w:r w:rsidR="004A4CAD">
              <w:rPr>
                <w:szCs w:val="28"/>
              </w:rPr>
              <w:br/>
            </w:r>
            <w:r w:rsidRPr="006A0DAD">
              <w:rPr>
                <w:szCs w:val="28"/>
              </w:rPr>
              <w:t>городского совета отцов (по согласованию)</w:t>
            </w:r>
          </w:p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</w:p>
        </w:tc>
      </w:tr>
      <w:tr w:rsidR="00FB736B" w:rsidRPr="006A0DAD" w:rsidTr="0000760C">
        <w:trPr>
          <w:trHeight w:val="70"/>
        </w:trPr>
        <w:tc>
          <w:tcPr>
            <w:tcW w:w="3402" w:type="dxa"/>
          </w:tcPr>
          <w:p w:rsidR="00FB736B" w:rsidRPr="006A0DAD" w:rsidRDefault="00FB736B" w:rsidP="00D226B5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Ялунина</w:t>
            </w:r>
            <w:proofErr w:type="spellEnd"/>
          </w:p>
          <w:p w:rsidR="00FB736B" w:rsidRPr="006A0DAD" w:rsidRDefault="00FB736B" w:rsidP="00D226B5">
            <w:pPr>
              <w:rPr>
                <w:szCs w:val="28"/>
              </w:rPr>
            </w:pPr>
            <w:r w:rsidRPr="006A0DAD">
              <w:rPr>
                <w:szCs w:val="28"/>
              </w:rPr>
              <w:t>Наталья Юрьевна</w:t>
            </w:r>
          </w:p>
        </w:tc>
        <w:tc>
          <w:tcPr>
            <w:tcW w:w="425" w:type="dxa"/>
          </w:tcPr>
          <w:p w:rsidR="00FB736B" w:rsidRPr="006A0DAD" w:rsidRDefault="00FB736B" w:rsidP="00D226B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FB736B" w:rsidRPr="006A0DAD" w:rsidRDefault="00FB736B" w:rsidP="00461D2B">
            <w:pPr>
              <w:widowControl w:val="0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начальник управления правового обеспечения городского хозяйства </w:t>
            </w:r>
            <w:proofErr w:type="spellStart"/>
            <w:r w:rsidRPr="006A0DAD">
              <w:rPr>
                <w:spacing w:val="-2"/>
                <w:szCs w:val="28"/>
              </w:rPr>
              <w:t>муниципально</w:t>
            </w:r>
            <w:proofErr w:type="spellEnd"/>
            <w:r w:rsidRPr="006A0DAD">
              <w:rPr>
                <w:spacing w:val="-2"/>
                <w:szCs w:val="28"/>
              </w:rPr>
              <w:t xml:space="preserve">-правового </w:t>
            </w:r>
            <w:r w:rsidRPr="006A0DAD">
              <w:rPr>
                <w:szCs w:val="28"/>
              </w:rPr>
              <w:t xml:space="preserve">департамента Администрации </w:t>
            </w:r>
            <w:r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>.</w:t>
            </w:r>
          </w:p>
        </w:tc>
      </w:tr>
    </w:tbl>
    <w:p w:rsidR="006B4A6D" w:rsidRDefault="007052DC" w:rsidP="000431DC">
      <w:pPr>
        <w:tabs>
          <w:tab w:val="left" w:pos="7611"/>
        </w:tabs>
      </w:pPr>
    </w:p>
    <w:p w:rsidR="000431DC" w:rsidRDefault="000431DC" w:rsidP="000431DC">
      <w:pPr>
        <w:tabs>
          <w:tab w:val="left" w:pos="7611"/>
        </w:tabs>
      </w:pPr>
    </w:p>
    <w:p w:rsidR="000431DC" w:rsidRDefault="000431DC" w:rsidP="000431DC">
      <w:pPr>
        <w:tabs>
          <w:tab w:val="left" w:pos="7611"/>
        </w:tabs>
        <w:jc w:val="center"/>
      </w:pPr>
      <w:r>
        <w:t>___________</w:t>
      </w:r>
    </w:p>
    <w:sectPr w:rsidR="000431DC" w:rsidSect="00106D29">
      <w:footerReference w:type="even" r:id="rId8"/>
      <w:headerReference w:type="first" r:id="rId9"/>
      <w:pgSz w:w="11906" w:h="16838"/>
      <w:pgMar w:top="567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DC" w:rsidRDefault="004429DC">
      <w:r>
        <w:separator/>
      </w:r>
    </w:p>
  </w:endnote>
  <w:endnote w:type="continuationSeparator" w:id="0">
    <w:p w:rsidR="004429DC" w:rsidRDefault="0044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7052DC">
    <w:pPr>
      <w:pStyle w:val="a5"/>
    </w:pPr>
  </w:p>
  <w:p w:rsidR="0081251A" w:rsidRDefault="007052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DC" w:rsidRDefault="004429DC">
      <w:r>
        <w:separator/>
      </w:r>
    </w:p>
  </w:footnote>
  <w:footnote w:type="continuationSeparator" w:id="0">
    <w:p w:rsidR="004429DC" w:rsidRDefault="0044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6B" w:rsidRDefault="00FB736B">
    <w:pPr>
      <w:pStyle w:val="a3"/>
      <w:jc w:val="center"/>
    </w:pPr>
  </w:p>
  <w:p w:rsidR="00FB736B" w:rsidRDefault="00FB73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3BA"/>
    <w:multiLevelType w:val="hybridMultilevel"/>
    <w:tmpl w:val="AB02F036"/>
    <w:lvl w:ilvl="0" w:tplc="FC32C06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activeWritingStyle w:appName="MSWord" w:lang="ru-RU" w:vendorID="1" w:dllVersion="512" w:checkStyle="1"/>
  <w:proofState w:spelling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1F"/>
    <w:rsid w:val="0000760C"/>
    <w:rsid w:val="00014A79"/>
    <w:rsid w:val="0003591F"/>
    <w:rsid w:val="000431DC"/>
    <w:rsid w:val="000635AD"/>
    <w:rsid w:val="00063AF4"/>
    <w:rsid w:val="00065199"/>
    <w:rsid w:val="00065BDE"/>
    <w:rsid w:val="00075001"/>
    <w:rsid w:val="000C76E4"/>
    <w:rsid w:val="000E17AD"/>
    <w:rsid w:val="00106D29"/>
    <w:rsid w:val="00164F1F"/>
    <w:rsid w:val="001A02D9"/>
    <w:rsid w:val="001E3ACB"/>
    <w:rsid w:val="0021124D"/>
    <w:rsid w:val="00223DD4"/>
    <w:rsid w:val="00246B91"/>
    <w:rsid w:val="00263D2E"/>
    <w:rsid w:val="00267C4E"/>
    <w:rsid w:val="00273C2E"/>
    <w:rsid w:val="00292A00"/>
    <w:rsid w:val="002B5D89"/>
    <w:rsid w:val="002C002D"/>
    <w:rsid w:val="002E7B4A"/>
    <w:rsid w:val="00337CB8"/>
    <w:rsid w:val="00343666"/>
    <w:rsid w:val="0034580B"/>
    <w:rsid w:val="00371D0B"/>
    <w:rsid w:val="00382F4A"/>
    <w:rsid w:val="00395F8E"/>
    <w:rsid w:val="003E1C2F"/>
    <w:rsid w:val="00437EC7"/>
    <w:rsid w:val="004429DC"/>
    <w:rsid w:val="00443CF7"/>
    <w:rsid w:val="004504F0"/>
    <w:rsid w:val="00461D2B"/>
    <w:rsid w:val="00463BDB"/>
    <w:rsid w:val="00482C86"/>
    <w:rsid w:val="00483864"/>
    <w:rsid w:val="004A4CAD"/>
    <w:rsid w:val="004A5083"/>
    <w:rsid w:val="004B42F5"/>
    <w:rsid w:val="004B5D78"/>
    <w:rsid w:val="004F6CE6"/>
    <w:rsid w:val="005305BC"/>
    <w:rsid w:val="00531BC5"/>
    <w:rsid w:val="00532BA6"/>
    <w:rsid w:val="005507A4"/>
    <w:rsid w:val="0059365C"/>
    <w:rsid w:val="00594E2C"/>
    <w:rsid w:val="00597B5B"/>
    <w:rsid w:val="005B41BD"/>
    <w:rsid w:val="005D466E"/>
    <w:rsid w:val="005D7200"/>
    <w:rsid w:val="00644EA3"/>
    <w:rsid w:val="00647237"/>
    <w:rsid w:val="00653B17"/>
    <w:rsid w:val="006768B7"/>
    <w:rsid w:val="00684F12"/>
    <w:rsid w:val="006A0DAD"/>
    <w:rsid w:val="006D4780"/>
    <w:rsid w:val="00713EB1"/>
    <w:rsid w:val="00723AF4"/>
    <w:rsid w:val="00746C69"/>
    <w:rsid w:val="00774F82"/>
    <w:rsid w:val="007C7A93"/>
    <w:rsid w:val="007D7D5D"/>
    <w:rsid w:val="007E3142"/>
    <w:rsid w:val="008117DC"/>
    <w:rsid w:val="008160FB"/>
    <w:rsid w:val="00837F01"/>
    <w:rsid w:val="00854167"/>
    <w:rsid w:val="00870AB2"/>
    <w:rsid w:val="008752E2"/>
    <w:rsid w:val="0087689C"/>
    <w:rsid w:val="00881FB1"/>
    <w:rsid w:val="008B20AA"/>
    <w:rsid w:val="008D115D"/>
    <w:rsid w:val="00933049"/>
    <w:rsid w:val="00950E03"/>
    <w:rsid w:val="00955C59"/>
    <w:rsid w:val="009806EE"/>
    <w:rsid w:val="009E0C64"/>
    <w:rsid w:val="009F0D26"/>
    <w:rsid w:val="00A53FBF"/>
    <w:rsid w:val="00A67488"/>
    <w:rsid w:val="00A951FC"/>
    <w:rsid w:val="00B24F1C"/>
    <w:rsid w:val="00B510DB"/>
    <w:rsid w:val="00B67F6D"/>
    <w:rsid w:val="00BB3B8A"/>
    <w:rsid w:val="00BC4134"/>
    <w:rsid w:val="00BE44C3"/>
    <w:rsid w:val="00BF4FE7"/>
    <w:rsid w:val="00C26593"/>
    <w:rsid w:val="00C334FA"/>
    <w:rsid w:val="00C37BFA"/>
    <w:rsid w:val="00C4328E"/>
    <w:rsid w:val="00C573EE"/>
    <w:rsid w:val="00C71A53"/>
    <w:rsid w:val="00C75D05"/>
    <w:rsid w:val="00CA691E"/>
    <w:rsid w:val="00CC2A5B"/>
    <w:rsid w:val="00CE7A79"/>
    <w:rsid w:val="00D04488"/>
    <w:rsid w:val="00D0793D"/>
    <w:rsid w:val="00D419F6"/>
    <w:rsid w:val="00DB2832"/>
    <w:rsid w:val="00DC65E9"/>
    <w:rsid w:val="00DE4E71"/>
    <w:rsid w:val="00E05F34"/>
    <w:rsid w:val="00E06BA3"/>
    <w:rsid w:val="00E31E1B"/>
    <w:rsid w:val="00E33164"/>
    <w:rsid w:val="00E36AC4"/>
    <w:rsid w:val="00E423FE"/>
    <w:rsid w:val="00E559B4"/>
    <w:rsid w:val="00EA3601"/>
    <w:rsid w:val="00EB04E2"/>
    <w:rsid w:val="00EB61DE"/>
    <w:rsid w:val="00EC35C7"/>
    <w:rsid w:val="00ED2768"/>
    <w:rsid w:val="00EE12CE"/>
    <w:rsid w:val="00F00A51"/>
    <w:rsid w:val="00F14C8C"/>
    <w:rsid w:val="00F27F41"/>
    <w:rsid w:val="00F32C97"/>
    <w:rsid w:val="00F42A44"/>
    <w:rsid w:val="00F61E82"/>
    <w:rsid w:val="00F9505F"/>
    <w:rsid w:val="00FB41CD"/>
    <w:rsid w:val="00FB736B"/>
    <w:rsid w:val="00FC276C"/>
    <w:rsid w:val="00FD787E"/>
    <w:rsid w:val="00FE2F89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9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59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9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59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2021-10-19T10:17:00Z</cp:lastPrinted>
  <dcterms:created xsi:type="dcterms:W3CDTF">2021-10-20T07:25:00Z</dcterms:created>
  <dcterms:modified xsi:type="dcterms:W3CDTF">2021-10-20T07:25:00Z</dcterms:modified>
</cp:coreProperties>
</file>