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5D" w:rsidRPr="0023755D" w:rsidRDefault="000B6EED" w:rsidP="0023755D">
      <w:pPr>
        <w:autoSpaceDE w:val="0"/>
        <w:autoSpaceDN w:val="0"/>
        <w:adjustRightInd w:val="0"/>
        <w:ind w:left="9214"/>
        <w:jc w:val="center"/>
        <w:rPr>
          <w:sz w:val="22"/>
          <w:szCs w:val="22"/>
        </w:rPr>
      </w:pPr>
      <w:bookmarkStart w:id="0" w:name="_GoBack"/>
      <w:bookmarkEnd w:id="0"/>
      <w:r w:rsidRPr="0023755D">
        <w:rPr>
          <w:sz w:val="22"/>
          <w:szCs w:val="22"/>
        </w:rPr>
        <w:t>ПРИЛОЖЕНИЕ</w:t>
      </w:r>
    </w:p>
    <w:p w:rsidR="0023755D" w:rsidRPr="0023755D" w:rsidRDefault="0023755D" w:rsidP="0023755D">
      <w:pPr>
        <w:autoSpaceDE w:val="0"/>
        <w:autoSpaceDN w:val="0"/>
        <w:adjustRightInd w:val="0"/>
        <w:ind w:left="9214"/>
        <w:jc w:val="center"/>
        <w:rPr>
          <w:sz w:val="22"/>
          <w:szCs w:val="22"/>
        </w:rPr>
      </w:pPr>
      <w:r w:rsidRPr="0023755D">
        <w:rPr>
          <w:sz w:val="22"/>
          <w:szCs w:val="22"/>
        </w:rPr>
        <w:t xml:space="preserve">к проекту межевания территории муниципального образования "Город Архангельск" в границах </w:t>
      </w:r>
      <w:r w:rsidRPr="0023755D">
        <w:rPr>
          <w:sz w:val="22"/>
          <w:szCs w:val="22"/>
        </w:rPr>
        <w:br/>
        <w:t xml:space="preserve">ул. </w:t>
      </w:r>
      <w:proofErr w:type="spellStart"/>
      <w:r w:rsidR="009F54FD">
        <w:rPr>
          <w:sz w:val="22"/>
          <w:szCs w:val="22"/>
        </w:rPr>
        <w:t>Цигломенской</w:t>
      </w:r>
      <w:proofErr w:type="spellEnd"/>
      <w:r w:rsidR="009F54FD">
        <w:rPr>
          <w:sz w:val="22"/>
          <w:szCs w:val="22"/>
        </w:rPr>
        <w:t xml:space="preserve"> площадью 6,4677 га</w:t>
      </w:r>
    </w:p>
    <w:p w:rsidR="0023755D" w:rsidRPr="009F624E" w:rsidRDefault="0023755D" w:rsidP="0023755D">
      <w:pPr>
        <w:autoSpaceDE w:val="0"/>
        <w:autoSpaceDN w:val="0"/>
        <w:adjustRightInd w:val="0"/>
        <w:ind w:left="9356"/>
        <w:jc w:val="center"/>
        <w:rPr>
          <w:szCs w:val="28"/>
        </w:rPr>
      </w:pPr>
    </w:p>
    <w:p w:rsidR="000B424F" w:rsidRDefault="000B6EED" w:rsidP="000B6EE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3333750</wp:posOffset>
                </wp:positionV>
                <wp:extent cx="370840" cy="167005"/>
                <wp:effectExtent l="13970" t="5715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A5" w:rsidRPr="000605D5" w:rsidRDefault="000605D5" w:rsidP="00C465D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0605D5">
                              <w:rPr>
                                <w:color w:val="C0504D"/>
                                <w:sz w:val="10"/>
                                <w:szCs w:val="10"/>
                              </w:rPr>
                              <w:t>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232.55pt;margin-top:262.5pt;width:29.2pt;height:1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" strokecolor="white">
                <v:textbox>
                  <w:txbxContent>
                    <w:p w:rsidR="007753A5" w:rsidRPr="000605D5" w:rsidRDefault="000605D5" w:rsidP="00C465D7">
                      <w:pPr>
                        <w:rPr>
                          <w:sz w:val="10"/>
                          <w:szCs w:val="10"/>
                        </w:rPr>
                      </w:pPr>
                      <w:r w:rsidRPr="000605D5">
                        <w:rPr>
                          <w:color w:val="C0504D"/>
                          <w:sz w:val="10"/>
                          <w:szCs w:val="10"/>
                        </w:rPr>
                        <w:t>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1628140</wp:posOffset>
                </wp:positionV>
                <wp:extent cx="90805" cy="90805"/>
                <wp:effectExtent l="13970" t="5080" r="9525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00.05pt;margin-top:128.2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" strokecolor="white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1375410</wp:posOffset>
                </wp:positionV>
                <wp:extent cx="406400" cy="155575"/>
                <wp:effectExtent l="8890" t="9525" r="1333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55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A5" w:rsidRPr="000605D5" w:rsidRDefault="007753A5" w:rsidP="007753A5">
                            <w:pPr>
                              <w:jc w:val="center"/>
                              <w:rPr>
                                <w:color w:val="D99594"/>
                                <w:sz w:val="10"/>
                                <w:szCs w:val="10"/>
                              </w:rPr>
                            </w:pPr>
                            <w:r w:rsidRPr="000605D5">
                              <w:rPr>
                                <w:color w:val="D99594"/>
                                <w:sz w:val="10"/>
                                <w:szCs w:val="10"/>
                              </w:rPr>
                              <w:t>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left:0;text-align:left;margin-left:256.15pt;margin-top:108.3pt;width:32pt;height:1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" strokecolor="white">
                <v:textbox>
                  <w:txbxContent>
                    <w:p w:rsidR="007753A5" w:rsidRPr="000605D5" w:rsidRDefault="007753A5" w:rsidP="007753A5">
                      <w:pPr>
                        <w:jc w:val="center"/>
                        <w:rPr>
                          <w:color w:val="D99594"/>
                          <w:sz w:val="10"/>
                          <w:szCs w:val="10"/>
                        </w:rPr>
                      </w:pPr>
                      <w:r w:rsidRPr="000605D5">
                        <w:rPr>
                          <w:color w:val="D99594"/>
                          <w:sz w:val="10"/>
                          <w:szCs w:val="10"/>
                        </w:rPr>
                        <w:t>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6959600" cy="4919345"/>
            <wp:effectExtent l="0" t="0" r="0" b="0"/>
            <wp:docPr id="1" name="Рисунок 1" descr="\\cfs2\DepGrad\Иванова Е.Д\Проекты межевания\Цигломенская 6,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cfs2\DepGrad\Иванова Е.Д\Проекты межевания\Цигломенская 6,46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491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4F" w:rsidRDefault="000B424F" w:rsidP="000B424F">
      <w:pPr>
        <w:pStyle w:val="2"/>
        <w:ind w:firstLine="0"/>
        <w:rPr>
          <w:sz w:val="24"/>
          <w:szCs w:val="24"/>
          <w:lang w:val="ru-RU"/>
        </w:rPr>
      </w:pPr>
    </w:p>
    <w:sectPr w:rsidR="000B424F" w:rsidSect="000B6EED">
      <w:headerReference w:type="default" r:id="rId9"/>
      <w:headerReference w:type="first" r:id="rId10"/>
      <w:pgSz w:w="16838" w:h="11906" w:orient="landscape"/>
      <w:pgMar w:top="1701" w:right="1134" w:bottom="567" w:left="709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68" w:rsidRDefault="00075168" w:rsidP="002E7405">
      <w:r>
        <w:separator/>
      </w:r>
    </w:p>
  </w:endnote>
  <w:endnote w:type="continuationSeparator" w:id="0">
    <w:p w:rsidR="00075168" w:rsidRDefault="00075168" w:rsidP="002E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68" w:rsidRDefault="00075168" w:rsidP="002E7405">
      <w:r>
        <w:separator/>
      </w:r>
    </w:p>
  </w:footnote>
  <w:footnote w:type="continuationSeparator" w:id="0">
    <w:p w:rsidR="00075168" w:rsidRDefault="00075168" w:rsidP="002E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85" w:rsidRDefault="00B24685">
    <w:pPr>
      <w:pStyle w:val="ad"/>
      <w:jc w:val="center"/>
    </w:pPr>
  </w:p>
  <w:p w:rsidR="00B24685" w:rsidRDefault="00B2468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85" w:rsidRDefault="00B2468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BC0"/>
    <w:multiLevelType w:val="hybridMultilevel"/>
    <w:tmpl w:val="98F0C9FE"/>
    <w:lvl w:ilvl="0" w:tplc="E30AB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234B7"/>
    <w:rsid w:val="00043295"/>
    <w:rsid w:val="000605D5"/>
    <w:rsid w:val="0007173E"/>
    <w:rsid w:val="00075168"/>
    <w:rsid w:val="000A5B72"/>
    <w:rsid w:val="000A6A02"/>
    <w:rsid w:val="000B222C"/>
    <w:rsid w:val="000B424F"/>
    <w:rsid w:val="000B6EED"/>
    <w:rsid w:val="000E67D3"/>
    <w:rsid w:val="000F0D05"/>
    <w:rsid w:val="000F0DFA"/>
    <w:rsid w:val="000F7DB9"/>
    <w:rsid w:val="001323EF"/>
    <w:rsid w:val="00146C41"/>
    <w:rsid w:val="0015470B"/>
    <w:rsid w:val="001664E9"/>
    <w:rsid w:val="00205160"/>
    <w:rsid w:val="00223F4B"/>
    <w:rsid w:val="00235B88"/>
    <w:rsid w:val="0023755D"/>
    <w:rsid w:val="002E7405"/>
    <w:rsid w:val="002F1E3C"/>
    <w:rsid w:val="003178B3"/>
    <w:rsid w:val="00324100"/>
    <w:rsid w:val="00381193"/>
    <w:rsid w:val="003D709B"/>
    <w:rsid w:val="00422835"/>
    <w:rsid w:val="0043012B"/>
    <w:rsid w:val="0046432B"/>
    <w:rsid w:val="005371D6"/>
    <w:rsid w:val="00541444"/>
    <w:rsid w:val="00560159"/>
    <w:rsid w:val="00562A3F"/>
    <w:rsid w:val="0056426B"/>
    <w:rsid w:val="00570BF9"/>
    <w:rsid w:val="00570EE2"/>
    <w:rsid w:val="005776ED"/>
    <w:rsid w:val="0058420D"/>
    <w:rsid w:val="00594965"/>
    <w:rsid w:val="005A1987"/>
    <w:rsid w:val="005C3D19"/>
    <w:rsid w:val="005E7945"/>
    <w:rsid w:val="00626F8A"/>
    <w:rsid w:val="00634F4C"/>
    <w:rsid w:val="006546DD"/>
    <w:rsid w:val="0067581C"/>
    <w:rsid w:val="006C15B0"/>
    <w:rsid w:val="006D447E"/>
    <w:rsid w:val="006E275E"/>
    <w:rsid w:val="007462E9"/>
    <w:rsid w:val="00746CFF"/>
    <w:rsid w:val="007753A5"/>
    <w:rsid w:val="00784096"/>
    <w:rsid w:val="00791D99"/>
    <w:rsid w:val="007D4A30"/>
    <w:rsid w:val="008204F5"/>
    <w:rsid w:val="008305EA"/>
    <w:rsid w:val="00837E79"/>
    <w:rsid w:val="00850E74"/>
    <w:rsid w:val="00871A8F"/>
    <w:rsid w:val="00876831"/>
    <w:rsid w:val="008963D1"/>
    <w:rsid w:val="008C3B21"/>
    <w:rsid w:val="008E0D4B"/>
    <w:rsid w:val="008E0D87"/>
    <w:rsid w:val="009552EA"/>
    <w:rsid w:val="009621CA"/>
    <w:rsid w:val="00993104"/>
    <w:rsid w:val="009A7977"/>
    <w:rsid w:val="009D6D7D"/>
    <w:rsid w:val="009E34A9"/>
    <w:rsid w:val="009F54FD"/>
    <w:rsid w:val="00A06292"/>
    <w:rsid w:val="00A13B6E"/>
    <w:rsid w:val="00A410A6"/>
    <w:rsid w:val="00A43CFE"/>
    <w:rsid w:val="00A56090"/>
    <w:rsid w:val="00A67CEE"/>
    <w:rsid w:val="00AD7577"/>
    <w:rsid w:val="00B24685"/>
    <w:rsid w:val="00B751F0"/>
    <w:rsid w:val="00B84712"/>
    <w:rsid w:val="00BB412E"/>
    <w:rsid w:val="00BB5891"/>
    <w:rsid w:val="00BC0364"/>
    <w:rsid w:val="00C465D7"/>
    <w:rsid w:val="00C53453"/>
    <w:rsid w:val="00C65507"/>
    <w:rsid w:val="00C7335B"/>
    <w:rsid w:val="00C73AB7"/>
    <w:rsid w:val="00C81BEB"/>
    <w:rsid w:val="00C83004"/>
    <w:rsid w:val="00CC23CC"/>
    <w:rsid w:val="00CC2ECA"/>
    <w:rsid w:val="00CE2F43"/>
    <w:rsid w:val="00CF225A"/>
    <w:rsid w:val="00D050EB"/>
    <w:rsid w:val="00D16156"/>
    <w:rsid w:val="00D172CD"/>
    <w:rsid w:val="00D34900"/>
    <w:rsid w:val="00D85177"/>
    <w:rsid w:val="00DB2AF2"/>
    <w:rsid w:val="00DD5A16"/>
    <w:rsid w:val="00DE268A"/>
    <w:rsid w:val="00DF29DC"/>
    <w:rsid w:val="00E26B53"/>
    <w:rsid w:val="00E34CE0"/>
    <w:rsid w:val="00E42F14"/>
    <w:rsid w:val="00E96CAE"/>
    <w:rsid w:val="00EB3DEE"/>
    <w:rsid w:val="00EF1DF2"/>
    <w:rsid w:val="00EF7C0A"/>
    <w:rsid w:val="00F03980"/>
    <w:rsid w:val="00F31ADE"/>
    <w:rsid w:val="00F510A7"/>
    <w:rsid w:val="00F70FF2"/>
    <w:rsid w:val="00F7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  <w:lang w:val="x-none" w:eastAsia="x-none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  <w:rPr>
      <w:sz w:val="20"/>
      <w:lang w:val="x-none"/>
    </w:rPr>
  </w:style>
  <w:style w:type="character" w:customStyle="1" w:styleId="22">
    <w:name w:val="Основной текст 2 Знак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  <w:lang w:val="x-none"/>
    </w:rPr>
  </w:style>
  <w:style w:type="character" w:customStyle="1" w:styleId="a6">
    <w:name w:val="Текст Знак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9D6D7D"/>
    <w:rPr>
      <w:rFonts w:eastAsia="Times New Roman"/>
      <w:sz w:val="24"/>
      <w:szCs w:val="24"/>
      <w:lang w:eastAsia="ru-RU"/>
    </w:rPr>
  </w:style>
  <w:style w:type="paragraph" w:styleId="a9">
    <w:name w:val="Body Text Indent"/>
    <w:aliases w:val="Основной текст 1,Нумерованный список !!,Основной текст с отступом2,Надин стиль"/>
    <w:basedOn w:val="a"/>
    <w:link w:val="aa"/>
    <w:uiPriority w:val="99"/>
    <w:unhideWhenUsed/>
    <w:rsid w:val="00381193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9"/>
    <w:uiPriority w:val="99"/>
    <w:rsid w:val="00381193"/>
    <w:rPr>
      <w:rFonts w:eastAsia="Times New Roman"/>
      <w:sz w:val="28"/>
    </w:rPr>
  </w:style>
  <w:style w:type="paragraph" w:styleId="ab">
    <w:name w:val="Body Text"/>
    <w:basedOn w:val="a"/>
    <w:link w:val="ac"/>
    <w:rsid w:val="00570EE2"/>
    <w:pPr>
      <w:spacing w:after="120"/>
    </w:pPr>
    <w:rPr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570EE2"/>
    <w:rPr>
      <w:rFonts w:eastAsia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B42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424F"/>
    <w:rPr>
      <w:rFonts w:eastAsia="Times New Roman"/>
      <w:sz w:val="28"/>
    </w:rPr>
  </w:style>
  <w:style w:type="character" w:customStyle="1" w:styleId="12">
    <w:name w:val="Стиль1 Знак"/>
    <w:link w:val="11"/>
    <w:locked/>
    <w:rsid w:val="000B424F"/>
    <w:rPr>
      <w:rFonts w:eastAsia="Times New Roman"/>
      <w:color w:val="000000"/>
      <w:spacing w:val="-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  <w:lang w:val="x-none" w:eastAsia="x-none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  <w:rPr>
      <w:sz w:val="20"/>
      <w:lang w:val="x-none"/>
    </w:rPr>
  </w:style>
  <w:style w:type="character" w:customStyle="1" w:styleId="22">
    <w:name w:val="Основной текст 2 Знак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  <w:lang w:val="x-none"/>
    </w:rPr>
  </w:style>
  <w:style w:type="character" w:customStyle="1" w:styleId="a6">
    <w:name w:val="Текст Знак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9D6D7D"/>
    <w:rPr>
      <w:rFonts w:eastAsia="Times New Roman"/>
      <w:sz w:val="24"/>
      <w:szCs w:val="24"/>
      <w:lang w:eastAsia="ru-RU"/>
    </w:rPr>
  </w:style>
  <w:style w:type="paragraph" w:styleId="a9">
    <w:name w:val="Body Text Indent"/>
    <w:aliases w:val="Основной текст 1,Нумерованный список !!,Основной текст с отступом2,Надин стиль"/>
    <w:basedOn w:val="a"/>
    <w:link w:val="aa"/>
    <w:uiPriority w:val="99"/>
    <w:unhideWhenUsed/>
    <w:rsid w:val="00381193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9"/>
    <w:uiPriority w:val="99"/>
    <w:rsid w:val="00381193"/>
    <w:rPr>
      <w:rFonts w:eastAsia="Times New Roman"/>
      <w:sz w:val="28"/>
    </w:rPr>
  </w:style>
  <w:style w:type="paragraph" w:styleId="ab">
    <w:name w:val="Body Text"/>
    <w:basedOn w:val="a"/>
    <w:link w:val="ac"/>
    <w:rsid w:val="00570EE2"/>
    <w:pPr>
      <w:spacing w:after="120"/>
    </w:pPr>
    <w:rPr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570EE2"/>
    <w:rPr>
      <w:rFonts w:eastAsia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B42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424F"/>
    <w:rPr>
      <w:rFonts w:eastAsia="Times New Roman"/>
      <w:sz w:val="28"/>
    </w:rPr>
  </w:style>
  <w:style w:type="character" w:customStyle="1" w:styleId="12">
    <w:name w:val="Стиль1 Знак"/>
    <w:link w:val="11"/>
    <w:locked/>
    <w:rsid w:val="000B424F"/>
    <w:rPr>
      <w:rFonts w:eastAsia="Times New Roman"/>
      <w:color w:val="000000"/>
      <w:spacing w:val="-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2021-09-30T12:58:00Z</cp:lastPrinted>
  <dcterms:created xsi:type="dcterms:W3CDTF">2021-10-01T09:28:00Z</dcterms:created>
  <dcterms:modified xsi:type="dcterms:W3CDTF">2021-10-01T09:28:00Z</dcterms:modified>
</cp:coreProperties>
</file>