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C2D" w:rsidRPr="00ED6C2D" w:rsidRDefault="00ED6C2D" w:rsidP="00673E18">
      <w:pPr>
        <w:ind w:left="4678" w:right="-141"/>
        <w:jc w:val="center"/>
        <w:rPr>
          <w:sz w:val="24"/>
          <w:szCs w:val="24"/>
        </w:rPr>
      </w:pPr>
      <w:r w:rsidRPr="00ED6C2D">
        <w:rPr>
          <w:sz w:val="24"/>
          <w:szCs w:val="24"/>
        </w:rPr>
        <w:t>ПРИЛОЖЕНИЕ</w:t>
      </w:r>
    </w:p>
    <w:p w:rsidR="00ED6C2D" w:rsidRDefault="00ED6C2D" w:rsidP="00673E18">
      <w:pPr>
        <w:ind w:left="4678" w:right="-141"/>
        <w:jc w:val="center"/>
        <w:rPr>
          <w:sz w:val="24"/>
          <w:szCs w:val="24"/>
        </w:rPr>
      </w:pPr>
      <w:r w:rsidRPr="00ED6C2D">
        <w:rPr>
          <w:sz w:val="24"/>
          <w:szCs w:val="24"/>
        </w:rPr>
        <w:t>к постановлению Администрации</w:t>
      </w:r>
    </w:p>
    <w:p w:rsidR="00ED6C2D" w:rsidRPr="00ED6C2D" w:rsidRDefault="004C3B3F" w:rsidP="00673E18">
      <w:pPr>
        <w:ind w:left="4678" w:right="-141"/>
        <w:jc w:val="center"/>
        <w:rPr>
          <w:sz w:val="24"/>
          <w:szCs w:val="24"/>
        </w:rPr>
      </w:pPr>
      <w:r>
        <w:rPr>
          <w:sz w:val="24"/>
          <w:szCs w:val="24"/>
        </w:rPr>
        <w:t>городского округа</w:t>
      </w:r>
      <w:r w:rsidR="00673E18">
        <w:rPr>
          <w:sz w:val="24"/>
          <w:szCs w:val="24"/>
        </w:rPr>
        <w:t xml:space="preserve"> </w:t>
      </w:r>
      <w:r w:rsidR="00ED6C2D" w:rsidRPr="00ED6C2D">
        <w:rPr>
          <w:sz w:val="24"/>
          <w:szCs w:val="24"/>
        </w:rPr>
        <w:t>"Город Архангельск"</w:t>
      </w:r>
    </w:p>
    <w:p w:rsidR="00EB1C1A" w:rsidRPr="00594458" w:rsidRDefault="00594458" w:rsidP="00673E18">
      <w:pPr>
        <w:ind w:left="4678" w:right="-141"/>
        <w:jc w:val="center"/>
        <w:rPr>
          <w:sz w:val="22"/>
          <w:szCs w:val="24"/>
        </w:rPr>
      </w:pPr>
      <w:bookmarkStart w:id="0" w:name="_GoBack"/>
      <w:r w:rsidRPr="00594458">
        <w:rPr>
          <w:bCs/>
          <w:sz w:val="24"/>
          <w:szCs w:val="36"/>
        </w:rPr>
        <w:t>от 19 октября 2021 г. № 2101</w:t>
      </w:r>
    </w:p>
    <w:bookmarkEnd w:id="0"/>
    <w:p w:rsidR="00EB1C1A" w:rsidRDefault="00EB1C1A" w:rsidP="006A6E23">
      <w:pPr>
        <w:ind w:right="-141"/>
        <w:jc w:val="both"/>
      </w:pPr>
    </w:p>
    <w:p w:rsidR="00EB1C1A" w:rsidRPr="00ED6C2D" w:rsidRDefault="00EB1C1A" w:rsidP="00EB1C1A">
      <w:pPr>
        <w:ind w:right="-141"/>
        <w:jc w:val="center"/>
        <w:rPr>
          <w:b/>
          <w:sz w:val="24"/>
          <w:szCs w:val="24"/>
        </w:rPr>
      </w:pPr>
      <w:r w:rsidRPr="00ED6C2D">
        <w:rPr>
          <w:b/>
          <w:sz w:val="24"/>
          <w:szCs w:val="24"/>
        </w:rPr>
        <w:t>ПАСПОРТ</w:t>
      </w:r>
    </w:p>
    <w:p w:rsidR="00EB1C1A" w:rsidRPr="00ED6C2D" w:rsidRDefault="00EB1C1A" w:rsidP="00EB1C1A">
      <w:pPr>
        <w:ind w:right="-141"/>
        <w:jc w:val="center"/>
        <w:rPr>
          <w:b/>
          <w:sz w:val="24"/>
          <w:szCs w:val="24"/>
        </w:rPr>
      </w:pPr>
      <w:r w:rsidRPr="00ED6C2D">
        <w:rPr>
          <w:b/>
          <w:sz w:val="24"/>
          <w:szCs w:val="24"/>
        </w:rPr>
        <w:t xml:space="preserve">благоустройства </w:t>
      </w:r>
      <w:r w:rsidR="004C3B3F">
        <w:rPr>
          <w:b/>
          <w:sz w:val="24"/>
          <w:szCs w:val="24"/>
        </w:rPr>
        <w:t>городского округа</w:t>
      </w:r>
    </w:p>
    <w:p w:rsidR="00EB1C1A" w:rsidRDefault="00EB1C1A" w:rsidP="00EB1C1A">
      <w:pPr>
        <w:ind w:right="-141"/>
        <w:jc w:val="center"/>
        <w:rPr>
          <w:b/>
          <w:sz w:val="24"/>
          <w:szCs w:val="24"/>
        </w:rPr>
      </w:pPr>
      <w:r w:rsidRPr="00ED6C2D">
        <w:rPr>
          <w:b/>
          <w:sz w:val="24"/>
          <w:szCs w:val="24"/>
        </w:rPr>
        <w:t>"Город Архангельск"</w:t>
      </w:r>
    </w:p>
    <w:p w:rsidR="00475D9F" w:rsidRPr="00ED6C2D" w:rsidRDefault="00475D9F" w:rsidP="00EB1C1A">
      <w:pPr>
        <w:ind w:right="-141"/>
        <w:jc w:val="center"/>
        <w:rPr>
          <w:b/>
          <w:sz w:val="24"/>
          <w:szCs w:val="24"/>
        </w:rPr>
      </w:pPr>
    </w:p>
    <w:p w:rsidR="00EB1C1A" w:rsidRPr="00C50F70" w:rsidRDefault="00EB1C1A" w:rsidP="00EB1C1A">
      <w:pPr>
        <w:ind w:right="-141"/>
        <w:jc w:val="center"/>
        <w:rPr>
          <w:sz w:val="24"/>
          <w:szCs w:val="24"/>
        </w:rPr>
      </w:pPr>
      <w:r w:rsidRPr="00C50F70">
        <w:rPr>
          <w:sz w:val="24"/>
          <w:szCs w:val="24"/>
        </w:rPr>
        <w:t>по состоянию на 1</w:t>
      </w:r>
      <w:r w:rsidR="007F6B30">
        <w:rPr>
          <w:sz w:val="24"/>
          <w:szCs w:val="24"/>
        </w:rPr>
        <w:t>5</w:t>
      </w:r>
      <w:r w:rsidRPr="00C50F70">
        <w:rPr>
          <w:sz w:val="24"/>
          <w:szCs w:val="24"/>
        </w:rPr>
        <w:t xml:space="preserve"> </w:t>
      </w:r>
      <w:r w:rsidR="00EC36FF">
        <w:rPr>
          <w:sz w:val="24"/>
          <w:szCs w:val="24"/>
        </w:rPr>
        <w:t>окт</w:t>
      </w:r>
      <w:r w:rsidRPr="00C50F70">
        <w:rPr>
          <w:sz w:val="24"/>
          <w:szCs w:val="24"/>
        </w:rPr>
        <w:t>ября 202</w:t>
      </w:r>
      <w:r w:rsidR="00EC36FF">
        <w:rPr>
          <w:sz w:val="24"/>
          <w:szCs w:val="24"/>
        </w:rPr>
        <w:t>1</w:t>
      </w:r>
      <w:r w:rsidRPr="00C50F70">
        <w:rPr>
          <w:sz w:val="24"/>
          <w:szCs w:val="24"/>
        </w:rPr>
        <w:t xml:space="preserve"> года</w:t>
      </w:r>
    </w:p>
    <w:p w:rsidR="00ED6C2D" w:rsidRDefault="00ED6C2D" w:rsidP="00ED6C2D">
      <w:pPr>
        <w:ind w:right="-141"/>
        <w:rPr>
          <w:sz w:val="24"/>
          <w:szCs w:val="24"/>
        </w:rPr>
      </w:pPr>
    </w:p>
    <w:p w:rsidR="00EB1C1A" w:rsidRPr="00C50F70" w:rsidRDefault="00EB1C1A" w:rsidP="00EB1C1A">
      <w:pPr>
        <w:ind w:right="-141"/>
        <w:jc w:val="center"/>
        <w:rPr>
          <w:sz w:val="24"/>
          <w:szCs w:val="24"/>
        </w:rPr>
      </w:pPr>
      <w:r w:rsidRPr="00C50F70">
        <w:rPr>
          <w:sz w:val="24"/>
          <w:szCs w:val="24"/>
        </w:rPr>
        <w:t>1. Дворовые территории</w:t>
      </w:r>
    </w:p>
    <w:p w:rsidR="00EB1C1A" w:rsidRDefault="00EB1C1A" w:rsidP="006A6E23">
      <w:pPr>
        <w:ind w:right="-141"/>
        <w:jc w:val="both"/>
        <w:rPr>
          <w:rFonts w:eastAsia="Calibri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252"/>
        <w:gridCol w:w="1560"/>
        <w:gridCol w:w="1842"/>
      </w:tblGrid>
      <w:tr w:rsidR="003E5879" w:rsidRPr="003E5879" w:rsidTr="00673E18">
        <w:trPr>
          <w:trHeight w:val="612"/>
        </w:trPr>
        <w:tc>
          <w:tcPr>
            <w:tcW w:w="6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79" w:rsidRPr="003E5879" w:rsidRDefault="003E5879" w:rsidP="006A6E23">
            <w:pPr>
              <w:ind w:right="-141"/>
              <w:jc w:val="center"/>
              <w:rPr>
                <w:color w:val="000000"/>
                <w:sz w:val="24"/>
                <w:szCs w:val="24"/>
              </w:rPr>
            </w:pPr>
            <w:r w:rsidRPr="003E5879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79" w:rsidRPr="003E5879" w:rsidRDefault="003E5879" w:rsidP="006A6E23">
            <w:pPr>
              <w:ind w:right="-141"/>
              <w:jc w:val="center"/>
              <w:rPr>
                <w:color w:val="000000"/>
                <w:sz w:val="24"/>
                <w:szCs w:val="24"/>
              </w:rPr>
            </w:pPr>
            <w:r w:rsidRPr="003E5879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E5879" w:rsidRPr="003E5879" w:rsidRDefault="003E5879" w:rsidP="006A6E23">
            <w:pPr>
              <w:ind w:right="-141"/>
              <w:jc w:val="center"/>
              <w:rPr>
                <w:color w:val="000000"/>
                <w:sz w:val="24"/>
                <w:szCs w:val="24"/>
              </w:rPr>
            </w:pPr>
            <w:r w:rsidRPr="003E5879">
              <w:rPr>
                <w:color w:val="000000"/>
                <w:sz w:val="24"/>
                <w:szCs w:val="24"/>
              </w:rPr>
              <w:t>Количество</w:t>
            </w:r>
          </w:p>
        </w:tc>
      </w:tr>
      <w:tr w:rsidR="003E5879" w:rsidRPr="003E5879" w:rsidTr="00673E18">
        <w:trPr>
          <w:trHeight w:val="270"/>
        </w:trPr>
        <w:tc>
          <w:tcPr>
            <w:tcW w:w="6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79" w:rsidRPr="003E5879" w:rsidRDefault="003E5879" w:rsidP="006A6E23">
            <w:pPr>
              <w:ind w:right="-141"/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79" w:rsidRPr="003E5879" w:rsidRDefault="003E5879" w:rsidP="006A6E23">
            <w:pPr>
              <w:ind w:right="-141"/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79" w:rsidRPr="003E5879" w:rsidRDefault="003E5879" w:rsidP="006A6E23">
            <w:pPr>
              <w:ind w:right="-141"/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3</w:t>
            </w:r>
          </w:p>
        </w:tc>
      </w:tr>
      <w:tr w:rsidR="003E5879" w:rsidRPr="003E5879" w:rsidTr="00673E18">
        <w:trPr>
          <w:trHeight w:val="312"/>
        </w:trPr>
        <w:tc>
          <w:tcPr>
            <w:tcW w:w="62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79" w:rsidRPr="003E5879" w:rsidRDefault="003E5879" w:rsidP="006A6E23">
            <w:pPr>
              <w:ind w:right="-141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1.1. Количество дворовых территорий - всего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79" w:rsidRPr="003E5879" w:rsidRDefault="003E5879" w:rsidP="00673E18">
            <w:pPr>
              <w:ind w:right="-141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79" w:rsidRPr="003E5879" w:rsidRDefault="002B2F35" w:rsidP="003B096A">
            <w:pPr>
              <w:ind w:right="-1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EC19BB">
              <w:rPr>
                <w:color w:val="000000"/>
                <w:sz w:val="22"/>
                <w:szCs w:val="22"/>
              </w:rPr>
              <w:t xml:space="preserve"> </w:t>
            </w:r>
            <w:r w:rsidR="00907F71">
              <w:rPr>
                <w:color w:val="000000"/>
                <w:sz w:val="22"/>
                <w:szCs w:val="22"/>
              </w:rPr>
              <w:t>28</w:t>
            </w:r>
            <w:r w:rsidR="003B096A">
              <w:rPr>
                <w:color w:val="000000"/>
                <w:sz w:val="22"/>
                <w:szCs w:val="22"/>
              </w:rPr>
              <w:t>0</w:t>
            </w:r>
          </w:p>
        </w:tc>
      </w:tr>
      <w:tr w:rsidR="003E5879" w:rsidRPr="003E5879" w:rsidTr="00673E18">
        <w:trPr>
          <w:trHeight w:val="312"/>
        </w:trPr>
        <w:tc>
          <w:tcPr>
            <w:tcW w:w="6252" w:type="dxa"/>
            <w:shd w:val="clear" w:color="auto" w:fill="auto"/>
            <w:noWrap/>
            <w:vAlign w:val="center"/>
            <w:hideMark/>
          </w:tcPr>
          <w:p w:rsidR="003E5879" w:rsidRPr="003E5879" w:rsidRDefault="003E5879" w:rsidP="006A6E23">
            <w:pPr>
              <w:ind w:right="-141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в том числе требующих благоустройства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E5879" w:rsidRPr="003E5879" w:rsidRDefault="003E5879" w:rsidP="00673E18">
            <w:pPr>
              <w:ind w:right="-141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E5879" w:rsidRPr="003E5879" w:rsidRDefault="003B096A" w:rsidP="006A6E23">
            <w:pPr>
              <w:ind w:right="-1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C19B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983</w:t>
            </w:r>
          </w:p>
        </w:tc>
      </w:tr>
      <w:tr w:rsidR="003E5879" w:rsidRPr="003E5879" w:rsidTr="00673E18">
        <w:trPr>
          <w:trHeight w:val="642"/>
        </w:trPr>
        <w:tc>
          <w:tcPr>
            <w:tcW w:w="6252" w:type="dxa"/>
            <w:shd w:val="clear" w:color="auto" w:fill="auto"/>
            <w:hideMark/>
          </w:tcPr>
          <w:p w:rsidR="003E5879" w:rsidRPr="003E5879" w:rsidRDefault="003E5879" w:rsidP="006A6E23">
            <w:pPr>
              <w:ind w:right="-141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 xml:space="preserve">1.2. Доля дворовых территорий, требующих  благоустройства, </w:t>
            </w:r>
            <w:r w:rsidR="00673E18">
              <w:rPr>
                <w:color w:val="000000"/>
                <w:sz w:val="22"/>
                <w:szCs w:val="22"/>
              </w:rPr>
              <w:br/>
            </w:r>
            <w:r w:rsidRPr="003E5879">
              <w:rPr>
                <w:color w:val="000000"/>
                <w:sz w:val="22"/>
                <w:szCs w:val="22"/>
              </w:rPr>
              <w:t>от общего количества дворовых территорий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E5879" w:rsidRPr="003E5879" w:rsidRDefault="003E5879" w:rsidP="00673E18">
            <w:pPr>
              <w:ind w:right="-141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процентов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E5879" w:rsidRPr="003E5879" w:rsidRDefault="00907F71" w:rsidP="003B096A">
            <w:pPr>
              <w:ind w:right="-1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</w:t>
            </w:r>
            <w:r w:rsidR="003B096A">
              <w:rPr>
                <w:color w:val="000000"/>
                <w:sz w:val="22"/>
                <w:szCs w:val="22"/>
              </w:rPr>
              <w:t>0</w:t>
            </w:r>
          </w:p>
        </w:tc>
      </w:tr>
      <w:tr w:rsidR="003E5879" w:rsidRPr="003E5879" w:rsidTr="00673E18">
        <w:trPr>
          <w:trHeight w:val="630"/>
        </w:trPr>
        <w:tc>
          <w:tcPr>
            <w:tcW w:w="6252" w:type="dxa"/>
            <w:shd w:val="clear" w:color="auto" w:fill="auto"/>
            <w:hideMark/>
          </w:tcPr>
          <w:p w:rsidR="003E5879" w:rsidRPr="003E5879" w:rsidRDefault="003E5879" w:rsidP="006A6E23">
            <w:pPr>
              <w:ind w:right="-141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1.3. Количество многоквартирных домов с дворовыми территориями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E5879" w:rsidRPr="003E5879" w:rsidRDefault="003E5879" w:rsidP="00673E18">
            <w:pPr>
              <w:ind w:right="-141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E5879" w:rsidRPr="003E5879" w:rsidRDefault="003E5879" w:rsidP="006A6E23">
            <w:pPr>
              <w:ind w:right="-141"/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5879" w:rsidRPr="003E5879" w:rsidTr="00673E18">
        <w:trPr>
          <w:trHeight w:val="315"/>
        </w:trPr>
        <w:tc>
          <w:tcPr>
            <w:tcW w:w="6252" w:type="dxa"/>
            <w:shd w:val="clear" w:color="auto" w:fill="auto"/>
            <w:noWrap/>
            <w:vAlign w:val="center"/>
            <w:hideMark/>
          </w:tcPr>
          <w:p w:rsidR="003E5879" w:rsidRPr="003E5879" w:rsidRDefault="003E5879" w:rsidP="006A6E23">
            <w:pPr>
              <w:ind w:right="-141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E5879" w:rsidRPr="003E5879" w:rsidRDefault="003E5879" w:rsidP="00673E18">
            <w:pPr>
              <w:ind w:right="-141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E5879" w:rsidRPr="003E5879" w:rsidRDefault="00907F71" w:rsidP="003B096A">
            <w:pPr>
              <w:ind w:right="-1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EC19B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24</w:t>
            </w:r>
            <w:r w:rsidR="003B096A">
              <w:rPr>
                <w:color w:val="000000"/>
                <w:sz w:val="22"/>
                <w:szCs w:val="22"/>
              </w:rPr>
              <w:t>2</w:t>
            </w:r>
          </w:p>
        </w:tc>
      </w:tr>
      <w:tr w:rsidR="003E5879" w:rsidRPr="003E5879" w:rsidTr="00673E18">
        <w:trPr>
          <w:trHeight w:val="315"/>
        </w:trPr>
        <w:tc>
          <w:tcPr>
            <w:tcW w:w="6252" w:type="dxa"/>
            <w:shd w:val="clear" w:color="auto" w:fill="auto"/>
            <w:noWrap/>
            <w:vAlign w:val="center"/>
            <w:hideMark/>
          </w:tcPr>
          <w:p w:rsidR="003E5879" w:rsidRPr="003E5879" w:rsidRDefault="003E5879" w:rsidP="006A6E23">
            <w:pPr>
              <w:ind w:right="-141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с дворовыми территориями, требующими благоустройства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E5879" w:rsidRPr="003E5879" w:rsidRDefault="003E5879" w:rsidP="00673E18">
            <w:pPr>
              <w:ind w:right="-141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E5879" w:rsidRPr="003E5879" w:rsidRDefault="00907F71" w:rsidP="003B096A">
            <w:pPr>
              <w:ind w:right="-1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EC19B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</w:t>
            </w:r>
            <w:r w:rsidR="003B096A">
              <w:rPr>
                <w:color w:val="000000"/>
                <w:sz w:val="22"/>
                <w:szCs w:val="22"/>
              </w:rPr>
              <w:t>65</w:t>
            </w:r>
          </w:p>
        </w:tc>
      </w:tr>
      <w:tr w:rsidR="003E5879" w:rsidRPr="003E5879" w:rsidTr="00673E18">
        <w:trPr>
          <w:trHeight w:val="552"/>
        </w:trPr>
        <w:tc>
          <w:tcPr>
            <w:tcW w:w="6252" w:type="dxa"/>
            <w:shd w:val="clear" w:color="auto" w:fill="auto"/>
            <w:vAlign w:val="center"/>
            <w:hideMark/>
          </w:tcPr>
          <w:p w:rsidR="003E5879" w:rsidRPr="003E5879" w:rsidRDefault="003E5879" w:rsidP="006A6E23">
            <w:pPr>
              <w:ind w:right="-141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 xml:space="preserve">1.4. Общая численность населения муниципального </w:t>
            </w:r>
            <w:r w:rsidR="00673E18">
              <w:rPr>
                <w:color w:val="000000"/>
                <w:sz w:val="22"/>
                <w:szCs w:val="22"/>
              </w:rPr>
              <w:br/>
            </w:r>
            <w:r w:rsidRPr="003E5879">
              <w:rPr>
                <w:color w:val="000000"/>
                <w:sz w:val="22"/>
                <w:szCs w:val="22"/>
              </w:rPr>
              <w:t>образования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E5879" w:rsidRPr="003E5879" w:rsidRDefault="003E5879" w:rsidP="00673E18">
            <w:pPr>
              <w:ind w:right="-141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тыс. человек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E5879" w:rsidRPr="003E5879" w:rsidRDefault="003E5879" w:rsidP="006A6E23">
            <w:pPr>
              <w:ind w:right="-141"/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35</w:t>
            </w:r>
            <w:r w:rsidR="002B2F35">
              <w:rPr>
                <w:color w:val="000000"/>
                <w:sz w:val="22"/>
                <w:szCs w:val="22"/>
              </w:rPr>
              <w:t>3</w:t>
            </w:r>
            <w:r w:rsidRPr="003E5879">
              <w:rPr>
                <w:color w:val="000000"/>
                <w:sz w:val="22"/>
                <w:szCs w:val="22"/>
              </w:rPr>
              <w:t>,</w:t>
            </w:r>
            <w:r w:rsidR="00907F71">
              <w:rPr>
                <w:color w:val="000000"/>
                <w:sz w:val="22"/>
                <w:szCs w:val="22"/>
              </w:rPr>
              <w:t>74</w:t>
            </w:r>
          </w:p>
        </w:tc>
      </w:tr>
      <w:tr w:rsidR="003E5879" w:rsidRPr="003E5879" w:rsidTr="00673E18">
        <w:trPr>
          <w:trHeight w:val="582"/>
        </w:trPr>
        <w:tc>
          <w:tcPr>
            <w:tcW w:w="6252" w:type="dxa"/>
            <w:shd w:val="clear" w:color="auto" w:fill="auto"/>
            <w:vAlign w:val="center"/>
            <w:hideMark/>
          </w:tcPr>
          <w:p w:rsidR="003E5879" w:rsidRPr="003E5879" w:rsidRDefault="003E5879" w:rsidP="00673E18">
            <w:pPr>
              <w:ind w:right="-141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1.5. Численность населения, проживающего в жилом фонде</w:t>
            </w:r>
            <w:r w:rsidR="00673E18">
              <w:rPr>
                <w:color w:val="000000"/>
                <w:sz w:val="22"/>
                <w:szCs w:val="22"/>
              </w:rPr>
              <w:br/>
            </w:r>
            <w:r w:rsidRPr="003E5879">
              <w:rPr>
                <w:color w:val="000000"/>
                <w:sz w:val="22"/>
                <w:szCs w:val="22"/>
              </w:rPr>
              <w:t>с дворовыми территориями, требующими благоустройства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E5879" w:rsidRPr="003E5879" w:rsidRDefault="003E5879" w:rsidP="00673E18">
            <w:pPr>
              <w:ind w:right="-141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тыс. человек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E5879" w:rsidRPr="003E5879" w:rsidRDefault="00907F71" w:rsidP="006A6E23">
            <w:pPr>
              <w:ind w:right="-1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317,77</w:t>
            </w:r>
          </w:p>
        </w:tc>
      </w:tr>
      <w:tr w:rsidR="003E5879" w:rsidRPr="003E5879" w:rsidTr="00673E18">
        <w:trPr>
          <w:trHeight w:val="949"/>
        </w:trPr>
        <w:tc>
          <w:tcPr>
            <w:tcW w:w="6252" w:type="dxa"/>
            <w:shd w:val="clear" w:color="auto" w:fill="auto"/>
            <w:vAlign w:val="center"/>
            <w:hideMark/>
          </w:tcPr>
          <w:p w:rsidR="003E5879" w:rsidRPr="003E5879" w:rsidRDefault="003E5879" w:rsidP="006A6E23">
            <w:pPr>
              <w:ind w:right="-141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 xml:space="preserve">1.6. Доля населения, проживающего в жилищном фонде </w:t>
            </w:r>
            <w:r w:rsidR="00673E18">
              <w:rPr>
                <w:color w:val="000000"/>
                <w:sz w:val="22"/>
                <w:szCs w:val="22"/>
              </w:rPr>
              <w:br/>
            </w:r>
            <w:r w:rsidRPr="003E5879">
              <w:rPr>
                <w:color w:val="000000"/>
                <w:sz w:val="22"/>
                <w:szCs w:val="22"/>
              </w:rPr>
              <w:t xml:space="preserve">с дворовыми территориями, требующими благоустройства, </w:t>
            </w:r>
            <w:r w:rsidR="00673E18">
              <w:rPr>
                <w:color w:val="000000"/>
                <w:sz w:val="22"/>
                <w:szCs w:val="22"/>
              </w:rPr>
              <w:br/>
            </w:r>
            <w:r w:rsidRPr="003E5879">
              <w:rPr>
                <w:color w:val="000000"/>
                <w:sz w:val="22"/>
                <w:szCs w:val="22"/>
              </w:rPr>
              <w:t>от общей численности населения в населенном пункте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E5879" w:rsidRPr="003E5879" w:rsidRDefault="003E5879" w:rsidP="00673E18">
            <w:pPr>
              <w:ind w:right="-141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процентов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E5879" w:rsidRPr="003E5879" w:rsidRDefault="00907F71" w:rsidP="006A6E23">
            <w:pPr>
              <w:ind w:right="-1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  <w:r w:rsidR="005B5BCD">
              <w:rPr>
                <w:color w:val="000000"/>
                <w:sz w:val="22"/>
                <w:szCs w:val="22"/>
              </w:rPr>
              <w:t>,9</w:t>
            </w:r>
          </w:p>
        </w:tc>
      </w:tr>
      <w:tr w:rsidR="003E5879" w:rsidRPr="003E5879" w:rsidTr="00673E18">
        <w:trPr>
          <w:trHeight w:val="315"/>
        </w:trPr>
        <w:tc>
          <w:tcPr>
            <w:tcW w:w="6252" w:type="dxa"/>
            <w:shd w:val="clear" w:color="auto" w:fill="auto"/>
            <w:vAlign w:val="center"/>
            <w:hideMark/>
          </w:tcPr>
          <w:p w:rsidR="003E5879" w:rsidRPr="003E5879" w:rsidRDefault="003E5879" w:rsidP="006A6E23">
            <w:pPr>
              <w:ind w:right="-141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1.7. Площадь дворовых территорий: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E5879" w:rsidRPr="003E5879" w:rsidRDefault="003E5879" w:rsidP="00673E18">
            <w:pPr>
              <w:ind w:right="-141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E5879" w:rsidRPr="003E5879" w:rsidRDefault="003E5879" w:rsidP="006A6E23">
            <w:pPr>
              <w:ind w:right="-141"/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5879" w:rsidRPr="003E5879" w:rsidTr="00673E18">
        <w:trPr>
          <w:trHeight w:val="315"/>
        </w:trPr>
        <w:tc>
          <w:tcPr>
            <w:tcW w:w="6252" w:type="dxa"/>
            <w:shd w:val="clear" w:color="auto" w:fill="auto"/>
            <w:vAlign w:val="center"/>
            <w:hideMark/>
          </w:tcPr>
          <w:p w:rsidR="003E5879" w:rsidRPr="003E5879" w:rsidRDefault="003E5879" w:rsidP="006A6E23">
            <w:pPr>
              <w:ind w:right="-141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общая площадь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E5879" w:rsidRPr="003E5879" w:rsidRDefault="003E5879" w:rsidP="00EC19BB">
            <w:pPr>
              <w:ind w:right="-141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кв. м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E5879" w:rsidRPr="003E5879" w:rsidRDefault="002B2F35" w:rsidP="00516D04">
            <w:pPr>
              <w:ind w:right="-1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907F71">
              <w:rPr>
                <w:color w:val="000000"/>
                <w:sz w:val="22"/>
                <w:szCs w:val="22"/>
              </w:rPr>
              <w:t xml:space="preserve"> 9</w:t>
            </w:r>
            <w:r w:rsidR="003B096A">
              <w:rPr>
                <w:color w:val="000000"/>
                <w:sz w:val="22"/>
                <w:szCs w:val="22"/>
              </w:rPr>
              <w:t>6</w:t>
            </w:r>
            <w:r w:rsidR="00516D04">
              <w:rPr>
                <w:color w:val="000000"/>
                <w:sz w:val="22"/>
                <w:szCs w:val="22"/>
              </w:rPr>
              <w:t>8</w:t>
            </w:r>
            <w:r w:rsidR="00907F71">
              <w:rPr>
                <w:color w:val="000000"/>
                <w:sz w:val="22"/>
                <w:szCs w:val="22"/>
              </w:rPr>
              <w:t xml:space="preserve"> </w:t>
            </w:r>
            <w:r w:rsidR="003B096A">
              <w:rPr>
                <w:color w:val="000000"/>
                <w:sz w:val="22"/>
                <w:szCs w:val="22"/>
              </w:rPr>
              <w:t>3</w:t>
            </w:r>
            <w:r w:rsidR="00907F71">
              <w:rPr>
                <w:color w:val="000000"/>
                <w:sz w:val="22"/>
                <w:szCs w:val="22"/>
              </w:rPr>
              <w:t>4</w:t>
            </w:r>
            <w:r w:rsidR="003B096A">
              <w:rPr>
                <w:color w:val="000000"/>
                <w:sz w:val="22"/>
                <w:szCs w:val="22"/>
              </w:rPr>
              <w:t>8</w:t>
            </w:r>
          </w:p>
        </w:tc>
      </w:tr>
      <w:tr w:rsidR="003E5879" w:rsidRPr="003E5879" w:rsidTr="00673E18">
        <w:trPr>
          <w:trHeight w:val="315"/>
        </w:trPr>
        <w:tc>
          <w:tcPr>
            <w:tcW w:w="6252" w:type="dxa"/>
            <w:shd w:val="clear" w:color="auto" w:fill="auto"/>
            <w:vAlign w:val="center"/>
            <w:hideMark/>
          </w:tcPr>
          <w:p w:rsidR="003E5879" w:rsidRPr="003E5879" w:rsidRDefault="003E5879" w:rsidP="006A6E23">
            <w:pPr>
              <w:ind w:right="-141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площадь территорий, требующих благоустройства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E5879" w:rsidRPr="003E5879" w:rsidRDefault="003E5879" w:rsidP="00EC19BB">
            <w:pPr>
              <w:ind w:right="-141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кв. м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E5879" w:rsidRPr="003E5879" w:rsidRDefault="00907F71" w:rsidP="00464ED2">
            <w:pPr>
              <w:ind w:right="-1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 </w:t>
            </w:r>
            <w:r w:rsidR="00464ED2">
              <w:rPr>
                <w:color w:val="000000"/>
                <w:sz w:val="22"/>
                <w:szCs w:val="22"/>
              </w:rPr>
              <w:t>35</w:t>
            </w:r>
            <w:r>
              <w:rPr>
                <w:color w:val="000000"/>
                <w:sz w:val="22"/>
                <w:szCs w:val="22"/>
              </w:rPr>
              <w:t xml:space="preserve">5 </w:t>
            </w:r>
            <w:r w:rsidR="00464ED2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1</w:t>
            </w:r>
            <w:r w:rsidR="00464ED2">
              <w:rPr>
                <w:color w:val="000000"/>
                <w:sz w:val="22"/>
                <w:szCs w:val="22"/>
              </w:rPr>
              <w:t>4</w:t>
            </w:r>
          </w:p>
        </w:tc>
      </w:tr>
      <w:tr w:rsidR="003E5879" w:rsidRPr="003E5879" w:rsidTr="00673E18">
        <w:trPr>
          <w:trHeight w:val="315"/>
        </w:trPr>
        <w:tc>
          <w:tcPr>
            <w:tcW w:w="6252" w:type="dxa"/>
            <w:shd w:val="clear" w:color="auto" w:fill="auto"/>
            <w:vAlign w:val="center"/>
            <w:hideMark/>
          </w:tcPr>
          <w:p w:rsidR="003E5879" w:rsidRPr="003E5879" w:rsidRDefault="003E5879" w:rsidP="006A6E23">
            <w:pPr>
              <w:ind w:right="-141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1.8. Количество площадок на дворовых территориях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E5879" w:rsidRPr="003E5879" w:rsidRDefault="003E5879" w:rsidP="00673E18">
            <w:pPr>
              <w:ind w:right="-141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E5879" w:rsidRPr="003E5879" w:rsidRDefault="003E5879" w:rsidP="006A6E23">
            <w:pPr>
              <w:ind w:right="-141"/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5879" w:rsidRPr="003E5879" w:rsidTr="00673E18">
        <w:trPr>
          <w:trHeight w:val="315"/>
        </w:trPr>
        <w:tc>
          <w:tcPr>
            <w:tcW w:w="6252" w:type="dxa"/>
            <w:shd w:val="clear" w:color="auto" w:fill="auto"/>
            <w:vAlign w:val="center"/>
            <w:hideMark/>
          </w:tcPr>
          <w:p w:rsidR="003E5879" w:rsidRPr="003E5879" w:rsidRDefault="003E5879" w:rsidP="006A6E23">
            <w:pPr>
              <w:ind w:right="-141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детская площадка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E5879" w:rsidRPr="003E5879" w:rsidRDefault="003E5879" w:rsidP="00673E18">
            <w:pPr>
              <w:ind w:right="-141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E5879" w:rsidRPr="003E5879" w:rsidRDefault="003E5879" w:rsidP="00464ED2">
            <w:pPr>
              <w:ind w:right="-141"/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2</w:t>
            </w:r>
            <w:r w:rsidR="00464ED2">
              <w:rPr>
                <w:color w:val="000000"/>
                <w:sz w:val="22"/>
                <w:szCs w:val="22"/>
              </w:rPr>
              <w:t>16</w:t>
            </w:r>
          </w:p>
        </w:tc>
      </w:tr>
      <w:tr w:rsidR="003E5879" w:rsidRPr="003E5879" w:rsidTr="00673E18">
        <w:trPr>
          <w:trHeight w:val="315"/>
        </w:trPr>
        <w:tc>
          <w:tcPr>
            <w:tcW w:w="6252" w:type="dxa"/>
            <w:shd w:val="clear" w:color="auto" w:fill="auto"/>
            <w:vAlign w:val="center"/>
            <w:hideMark/>
          </w:tcPr>
          <w:p w:rsidR="003E5879" w:rsidRPr="003E5879" w:rsidRDefault="003E5879" w:rsidP="006A6E23">
            <w:pPr>
              <w:ind w:right="-141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спортивная площадка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E5879" w:rsidRPr="003E5879" w:rsidRDefault="003E5879" w:rsidP="00673E18">
            <w:pPr>
              <w:ind w:right="-141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E5879" w:rsidRPr="003E5879" w:rsidRDefault="00907F71" w:rsidP="00464ED2">
            <w:pPr>
              <w:ind w:right="-1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464ED2">
              <w:rPr>
                <w:color w:val="000000"/>
                <w:sz w:val="22"/>
                <w:szCs w:val="22"/>
              </w:rPr>
              <w:t>6</w:t>
            </w:r>
          </w:p>
        </w:tc>
      </w:tr>
      <w:tr w:rsidR="003E5879" w:rsidRPr="003E5879" w:rsidTr="00673E18">
        <w:trPr>
          <w:trHeight w:val="315"/>
        </w:trPr>
        <w:tc>
          <w:tcPr>
            <w:tcW w:w="6252" w:type="dxa"/>
            <w:shd w:val="clear" w:color="auto" w:fill="auto"/>
            <w:vAlign w:val="center"/>
            <w:hideMark/>
          </w:tcPr>
          <w:p w:rsidR="003E5879" w:rsidRPr="003E5879" w:rsidRDefault="003E5879" w:rsidP="00C50F70">
            <w:pPr>
              <w:ind w:right="-141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контейнерная площадка (выделенная)</w:t>
            </w:r>
            <w:r w:rsidR="00C50F7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E5879" w:rsidRPr="003E5879" w:rsidRDefault="003E5879" w:rsidP="00673E18">
            <w:pPr>
              <w:ind w:right="-141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E5879" w:rsidRPr="003E5879" w:rsidRDefault="003E5879" w:rsidP="00464ED2">
            <w:pPr>
              <w:ind w:right="-141"/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98</w:t>
            </w:r>
            <w:r w:rsidR="00464ED2">
              <w:rPr>
                <w:color w:val="000000"/>
                <w:sz w:val="22"/>
                <w:szCs w:val="22"/>
              </w:rPr>
              <w:t>3</w:t>
            </w:r>
          </w:p>
        </w:tc>
      </w:tr>
    </w:tbl>
    <w:p w:rsidR="00673E18" w:rsidRDefault="00673E18" w:rsidP="00C50F70">
      <w:pPr>
        <w:jc w:val="center"/>
        <w:rPr>
          <w:sz w:val="24"/>
          <w:szCs w:val="24"/>
        </w:rPr>
      </w:pPr>
    </w:p>
    <w:p w:rsidR="00C50F70" w:rsidRPr="00C50F70" w:rsidRDefault="00C50F70" w:rsidP="00C50F70">
      <w:pPr>
        <w:jc w:val="center"/>
        <w:rPr>
          <w:sz w:val="24"/>
          <w:szCs w:val="24"/>
        </w:rPr>
      </w:pPr>
      <w:r w:rsidRPr="00C50F70">
        <w:rPr>
          <w:sz w:val="24"/>
          <w:szCs w:val="24"/>
        </w:rPr>
        <w:t>2. Общественные территории</w:t>
      </w:r>
    </w:p>
    <w:p w:rsidR="00C50F70" w:rsidRDefault="00C50F70"/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252"/>
        <w:gridCol w:w="1560"/>
        <w:gridCol w:w="1842"/>
      </w:tblGrid>
      <w:tr w:rsidR="003E5879" w:rsidRPr="003E5879" w:rsidTr="00673E18">
        <w:trPr>
          <w:trHeight w:val="270"/>
        </w:trPr>
        <w:tc>
          <w:tcPr>
            <w:tcW w:w="6252" w:type="dxa"/>
            <w:shd w:val="clear" w:color="auto" w:fill="auto"/>
            <w:noWrap/>
            <w:vAlign w:val="center"/>
            <w:hideMark/>
          </w:tcPr>
          <w:p w:rsidR="003E5879" w:rsidRPr="003E5879" w:rsidRDefault="003E5879" w:rsidP="006A6E23">
            <w:pPr>
              <w:ind w:right="-141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2.1. Количество общественных территорий - 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E5879" w:rsidRPr="003E5879" w:rsidRDefault="003E5879" w:rsidP="00673E18">
            <w:pPr>
              <w:ind w:right="-141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E5879" w:rsidRPr="003E5879" w:rsidRDefault="00464ED2" w:rsidP="006A6E23">
            <w:pPr>
              <w:ind w:right="-1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</w:tr>
      <w:tr w:rsidR="003E5879" w:rsidRPr="003E5879" w:rsidTr="00673E18">
        <w:trPr>
          <w:trHeight w:val="312"/>
        </w:trPr>
        <w:tc>
          <w:tcPr>
            <w:tcW w:w="6252" w:type="dxa"/>
            <w:shd w:val="clear" w:color="auto" w:fill="auto"/>
            <w:vAlign w:val="center"/>
            <w:hideMark/>
          </w:tcPr>
          <w:p w:rsidR="003E5879" w:rsidRPr="003E5879" w:rsidRDefault="003E5879" w:rsidP="006A6E23">
            <w:pPr>
              <w:ind w:right="-141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E5879" w:rsidRPr="003E5879" w:rsidRDefault="003E5879" w:rsidP="00673E18">
            <w:pPr>
              <w:ind w:right="-141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E5879" w:rsidRPr="003E5879" w:rsidRDefault="003E5879" w:rsidP="006A6E23">
            <w:pPr>
              <w:ind w:right="-141"/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5879" w:rsidRPr="003E5879" w:rsidTr="00673E18">
        <w:trPr>
          <w:trHeight w:val="612"/>
        </w:trPr>
        <w:tc>
          <w:tcPr>
            <w:tcW w:w="6252" w:type="dxa"/>
            <w:shd w:val="clear" w:color="auto" w:fill="auto"/>
            <w:vAlign w:val="center"/>
            <w:hideMark/>
          </w:tcPr>
          <w:p w:rsidR="003E5879" w:rsidRPr="003E5879" w:rsidRDefault="003E5879" w:rsidP="006A6E23">
            <w:pPr>
              <w:ind w:right="-141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территории массового отдыха населения (парки, скверы и т.п.)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E5879" w:rsidRPr="003E5879" w:rsidRDefault="003E5879" w:rsidP="00673E18">
            <w:pPr>
              <w:ind w:right="-141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E5879" w:rsidRPr="003E5879" w:rsidRDefault="00464ED2" w:rsidP="006A6E23">
            <w:pPr>
              <w:ind w:right="-1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</w:tr>
      <w:tr w:rsidR="003E5879" w:rsidRPr="003E5879" w:rsidTr="00673E18">
        <w:trPr>
          <w:trHeight w:val="582"/>
        </w:trPr>
        <w:tc>
          <w:tcPr>
            <w:tcW w:w="6252" w:type="dxa"/>
            <w:shd w:val="clear" w:color="auto" w:fill="auto"/>
            <w:vAlign w:val="center"/>
            <w:hideMark/>
          </w:tcPr>
          <w:p w:rsidR="003E5879" w:rsidRPr="003E5879" w:rsidRDefault="003E5879" w:rsidP="006A6E23">
            <w:pPr>
              <w:ind w:right="-141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E5879" w:rsidRPr="003E5879" w:rsidRDefault="003E5879" w:rsidP="00673E18">
            <w:pPr>
              <w:ind w:right="-141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E5879" w:rsidRPr="003E5879" w:rsidRDefault="003E5879" w:rsidP="006A6E23">
            <w:pPr>
              <w:ind w:right="-141"/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2</w:t>
            </w:r>
            <w:r w:rsidR="00907F71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673E18" w:rsidRDefault="00673E18" w:rsidP="00673E18">
      <w:pPr>
        <w:jc w:val="center"/>
        <w:sectPr w:rsidR="00673E18" w:rsidSect="00673E18">
          <w:footerReference w:type="even" r:id="rId8"/>
          <w:footerReference w:type="default" r:id="rId9"/>
          <w:pgSz w:w="11906" w:h="16838"/>
          <w:pgMar w:top="1134" w:right="567" w:bottom="1134" w:left="1701" w:header="720" w:footer="720" w:gutter="0"/>
          <w:cols w:space="720"/>
          <w:docGrid w:linePitch="381"/>
        </w:sectPr>
      </w:pPr>
    </w:p>
    <w:p w:rsidR="00673E18" w:rsidRPr="00673E18" w:rsidRDefault="00673E18" w:rsidP="00673E18">
      <w:pPr>
        <w:jc w:val="center"/>
        <w:rPr>
          <w:sz w:val="24"/>
        </w:rPr>
      </w:pPr>
      <w:r w:rsidRPr="00673E18">
        <w:rPr>
          <w:sz w:val="24"/>
        </w:rPr>
        <w:lastRenderedPageBreak/>
        <w:t>2</w:t>
      </w:r>
    </w:p>
    <w:p w:rsidR="00673E18" w:rsidRDefault="00673E18" w:rsidP="00673E18">
      <w:pPr>
        <w:jc w:val="center"/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252"/>
        <w:gridCol w:w="1560"/>
        <w:gridCol w:w="1842"/>
      </w:tblGrid>
      <w:tr w:rsidR="00673E18" w:rsidRPr="003E5879" w:rsidTr="00673E18">
        <w:trPr>
          <w:trHeight w:val="245"/>
        </w:trPr>
        <w:tc>
          <w:tcPr>
            <w:tcW w:w="6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18" w:rsidRPr="003E5879" w:rsidRDefault="00673E18" w:rsidP="00673E18">
            <w:pPr>
              <w:ind w:right="-141"/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18" w:rsidRPr="003E5879" w:rsidRDefault="00673E18" w:rsidP="00673E18">
            <w:pPr>
              <w:ind w:right="-141"/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E18" w:rsidRPr="003E5879" w:rsidRDefault="00673E18" w:rsidP="00673E18">
            <w:pPr>
              <w:ind w:right="-141"/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3</w:t>
            </w:r>
          </w:p>
        </w:tc>
      </w:tr>
      <w:tr w:rsidR="003E5879" w:rsidRPr="003E5879" w:rsidTr="00673E18">
        <w:trPr>
          <w:trHeight w:val="529"/>
        </w:trPr>
        <w:tc>
          <w:tcPr>
            <w:tcW w:w="625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E5879" w:rsidRPr="003E5879" w:rsidRDefault="003E5879" w:rsidP="006A6E23">
            <w:pPr>
              <w:ind w:right="-141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2.2. Количество общественных территорий, требующих благоустройства, - всего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E5879" w:rsidRPr="003E5879" w:rsidRDefault="003E5879" w:rsidP="00673E18">
            <w:pPr>
              <w:ind w:right="-141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79" w:rsidRPr="003E5879" w:rsidRDefault="002B2F35" w:rsidP="00464ED2">
            <w:pPr>
              <w:ind w:right="-1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464ED2">
              <w:rPr>
                <w:color w:val="000000"/>
                <w:sz w:val="22"/>
                <w:szCs w:val="22"/>
              </w:rPr>
              <w:t>6</w:t>
            </w:r>
          </w:p>
        </w:tc>
      </w:tr>
      <w:tr w:rsidR="003E5879" w:rsidRPr="003E5879" w:rsidTr="00673E18">
        <w:trPr>
          <w:trHeight w:val="315"/>
        </w:trPr>
        <w:tc>
          <w:tcPr>
            <w:tcW w:w="6252" w:type="dxa"/>
            <w:shd w:val="clear" w:color="auto" w:fill="auto"/>
            <w:vAlign w:val="center"/>
            <w:hideMark/>
          </w:tcPr>
          <w:p w:rsidR="003E5879" w:rsidRPr="003E5879" w:rsidRDefault="003E5879" w:rsidP="006A6E23">
            <w:pPr>
              <w:ind w:right="-141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E5879" w:rsidRPr="003E5879" w:rsidRDefault="003E5879" w:rsidP="00673E18">
            <w:pPr>
              <w:ind w:right="-141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E5879" w:rsidRPr="003E5879" w:rsidRDefault="003E5879" w:rsidP="006A6E23">
            <w:pPr>
              <w:ind w:right="-141"/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5879" w:rsidRPr="003E5879" w:rsidTr="00673E18">
        <w:trPr>
          <w:trHeight w:val="589"/>
        </w:trPr>
        <w:tc>
          <w:tcPr>
            <w:tcW w:w="6252" w:type="dxa"/>
            <w:shd w:val="clear" w:color="auto" w:fill="auto"/>
            <w:vAlign w:val="center"/>
            <w:hideMark/>
          </w:tcPr>
          <w:p w:rsidR="003E5879" w:rsidRPr="003E5879" w:rsidRDefault="003E5879" w:rsidP="006A6E23">
            <w:pPr>
              <w:ind w:right="-141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территории массового отдыха населения (парки, скверы и т.п.)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E5879" w:rsidRPr="003E5879" w:rsidRDefault="003E5879" w:rsidP="00673E18">
            <w:pPr>
              <w:ind w:right="-141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E5879" w:rsidRPr="003E5879" w:rsidRDefault="003E5879" w:rsidP="00464ED2">
            <w:pPr>
              <w:ind w:right="-141"/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3</w:t>
            </w:r>
            <w:r w:rsidR="00464ED2">
              <w:rPr>
                <w:color w:val="000000"/>
                <w:sz w:val="22"/>
                <w:szCs w:val="22"/>
              </w:rPr>
              <w:t>2</w:t>
            </w:r>
          </w:p>
        </w:tc>
      </w:tr>
      <w:tr w:rsidR="003E5879" w:rsidRPr="003E5879" w:rsidTr="00673E18">
        <w:trPr>
          <w:trHeight w:val="582"/>
        </w:trPr>
        <w:tc>
          <w:tcPr>
            <w:tcW w:w="6252" w:type="dxa"/>
            <w:shd w:val="clear" w:color="auto" w:fill="auto"/>
            <w:vAlign w:val="center"/>
            <w:hideMark/>
          </w:tcPr>
          <w:p w:rsidR="003E5879" w:rsidRPr="003E5879" w:rsidRDefault="003E5879" w:rsidP="006A6E23">
            <w:pPr>
              <w:ind w:right="-141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E5879" w:rsidRPr="003E5879" w:rsidRDefault="003E5879" w:rsidP="00673E18">
            <w:pPr>
              <w:ind w:right="-141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E5879" w:rsidRPr="003E5879" w:rsidRDefault="002B2F35" w:rsidP="00464ED2">
            <w:pPr>
              <w:ind w:right="-1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64ED2">
              <w:rPr>
                <w:color w:val="000000"/>
                <w:sz w:val="22"/>
                <w:szCs w:val="22"/>
              </w:rPr>
              <w:t>2</w:t>
            </w:r>
          </w:p>
        </w:tc>
      </w:tr>
      <w:tr w:rsidR="003E5879" w:rsidRPr="003E5879" w:rsidTr="00673E18">
        <w:trPr>
          <w:trHeight w:val="829"/>
        </w:trPr>
        <w:tc>
          <w:tcPr>
            <w:tcW w:w="6252" w:type="dxa"/>
            <w:shd w:val="clear" w:color="auto" w:fill="auto"/>
            <w:vAlign w:val="center"/>
            <w:hideMark/>
          </w:tcPr>
          <w:p w:rsidR="003E5879" w:rsidRPr="003E5879" w:rsidRDefault="003E5879" w:rsidP="006A6E23">
            <w:pPr>
              <w:ind w:right="-141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2.3. Доля общественных территорий, требующих благоустройства, от общего количества общественных территорий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E5879" w:rsidRPr="003E5879" w:rsidRDefault="003E5879" w:rsidP="00673E18">
            <w:pPr>
              <w:ind w:right="-141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процентов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E5879" w:rsidRPr="003E5879" w:rsidRDefault="005B5BCD" w:rsidP="00464ED2">
            <w:pPr>
              <w:ind w:right="-1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464ED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,</w:t>
            </w:r>
            <w:r w:rsidR="00464ED2">
              <w:rPr>
                <w:color w:val="000000"/>
                <w:sz w:val="22"/>
                <w:szCs w:val="22"/>
              </w:rPr>
              <w:t>3</w:t>
            </w:r>
          </w:p>
        </w:tc>
      </w:tr>
      <w:tr w:rsidR="003E5879" w:rsidRPr="003E5879" w:rsidTr="00673E18">
        <w:trPr>
          <w:trHeight w:val="582"/>
        </w:trPr>
        <w:tc>
          <w:tcPr>
            <w:tcW w:w="6252" w:type="dxa"/>
            <w:shd w:val="clear" w:color="auto" w:fill="auto"/>
            <w:vAlign w:val="center"/>
            <w:hideMark/>
          </w:tcPr>
          <w:p w:rsidR="003E5879" w:rsidRPr="003E5879" w:rsidRDefault="003E5879" w:rsidP="006A6E23">
            <w:pPr>
              <w:ind w:right="-141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 xml:space="preserve">2.4. Общая численность населения муниципального </w:t>
            </w:r>
            <w:r w:rsidR="00673E18">
              <w:rPr>
                <w:color w:val="000000"/>
                <w:sz w:val="22"/>
                <w:szCs w:val="22"/>
              </w:rPr>
              <w:br/>
            </w:r>
            <w:r w:rsidRPr="003E5879">
              <w:rPr>
                <w:color w:val="000000"/>
                <w:sz w:val="22"/>
                <w:szCs w:val="22"/>
              </w:rPr>
              <w:t>образования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E5879" w:rsidRPr="003E5879" w:rsidRDefault="003E5879" w:rsidP="00673E18">
            <w:pPr>
              <w:ind w:right="-141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тыс. человек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E5879" w:rsidRPr="003E5879" w:rsidRDefault="003E5879" w:rsidP="006A6E23">
            <w:pPr>
              <w:ind w:right="-141"/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35</w:t>
            </w:r>
            <w:r w:rsidR="00CA6485">
              <w:rPr>
                <w:color w:val="000000"/>
                <w:sz w:val="22"/>
                <w:szCs w:val="22"/>
              </w:rPr>
              <w:t>9,</w:t>
            </w:r>
            <w:r w:rsidR="00907F71">
              <w:rPr>
                <w:color w:val="000000"/>
                <w:sz w:val="22"/>
                <w:szCs w:val="22"/>
              </w:rPr>
              <w:t>47</w:t>
            </w:r>
          </w:p>
        </w:tc>
      </w:tr>
      <w:tr w:rsidR="003E5879" w:rsidRPr="003E5879" w:rsidTr="00673E18">
        <w:trPr>
          <w:trHeight w:val="792"/>
        </w:trPr>
        <w:tc>
          <w:tcPr>
            <w:tcW w:w="6252" w:type="dxa"/>
            <w:shd w:val="clear" w:color="auto" w:fill="auto"/>
            <w:vAlign w:val="center"/>
            <w:hideMark/>
          </w:tcPr>
          <w:p w:rsidR="003E5879" w:rsidRPr="003E5879" w:rsidRDefault="003E5879" w:rsidP="006A6E23">
            <w:pPr>
              <w:ind w:right="-141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2.5. Численность населения, имеющего удобный пешеходный доступ к основным площадкам общественных территорий, человек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E5879" w:rsidRPr="003E5879" w:rsidRDefault="003E5879" w:rsidP="00673E18">
            <w:pPr>
              <w:ind w:right="-141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тыс. человек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E5879" w:rsidRPr="003E5879" w:rsidRDefault="00CA6485" w:rsidP="006A6E23">
            <w:pPr>
              <w:ind w:right="-1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168,</w:t>
            </w:r>
            <w:r w:rsidR="00907F71">
              <w:rPr>
                <w:color w:val="000000"/>
                <w:sz w:val="22"/>
                <w:szCs w:val="22"/>
              </w:rPr>
              <w:t>28</w:t>
            </w:r>
          </w:p>
        </w:tc>
      </w:tr>
      <w:tr w:rsidR="003E5879" w:rsidRPr="003E5879" w:rsidTr="00673E18">
        <w:trPr>
          <w:trHeight w:val="585"/>
        </w:trPr>
        <w:tc>
          <w:tcPr>
            <w:tcW w:w="6252" w:type="dxa"/>
            <w:shd w:val="clear" w:color="auto" w:fill="auto"/>
            <w:vAlign w:val="center"/>
            <w:hideMark/>
          </w:tcPr>
          <w:p w:rsidR="003E5879" w:rsidRPr="003E5879" w:rsidRDefault="003E5879" w:rsidP="006A6E23">
            <w:pPr>
              <w:ind w:right="-141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 xml:space="preserve">2.6. Доля населения, имеющего удобный пешеходный доступ </w:t>
            </w:r>
            <w:r w:rsidR="00673E18">
              <w:rPr>
                <w:color w:val="000000"/>
                <w:sz w:val="22"/>
                <w:szCs w:val="22"/>
              </w:rPr>
              <w:br/>
            </w:r>
            <w:r w:rsidRPr="003E5879">
              <w:rPr>
                <w:color w:val="000000"/>
                <w:sz w:val="22"/>
                <w:szCs w:val="22"/>
              </w:rPr>
              <w:t>к основным площадкам общественных территорий &lt;*&gt;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E5879" w:rsidRPr="003E5879" w:rsidRDefault="003E5879" w:rsidP="00673E18">
            <w:pPr>
              <w:ind w:right="-141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процентов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E5879" w:rsidRPr="003E5879" w:rsidRDefault="003E5879" w:rsidP="006A6E23">
            <w:pPr>
              <w:ind w:right="-141"/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5</w:t>
            </w:r>
            <w:r w:rsidR="005B5BCD">
              <w:rPr>
                <w:color w:val="000000"/>
                <w:sz w:val="22"/>
                <w:szCs w:val="22"/>
              </w:rPr>
              <w:t>3,6</w:t>
            </w:r>
          </w:p>
        </w:tc>
      </w:tr>
      <w:tr w:rsidR="003E5879" w:rsidRPr="003E5879" w:rsidTr="00673E18">
        <w:trPr>
          <w:trHeight w:val="312"/>
        </w:trPr>
        <w:tc>
          <w:tcPr>
            <w:tcW w:w="6252" w:type="dxa"/>
            <w:shd w:val="clear" w:color="auto" w:fill="auto"/>
            <w:vAlign w:val="center"/>
            <w:hideMark/>
          </w:tcPr>
          <w:p w:rsidR="003E5879" w:rsidRPr="003E5879" w:rsidRDefault="003E5879" w:rsidP="006A6E23">
            <w:pPr>
              <w:ind w:right="-141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2.7. Площадь общественных территорий - 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E5879" w:rsidRPr="003E5879" w:rsidRDefault="003E5879" w:rsidP="00EC19BB">
            <w:pPr>
              <w:ind w:right="-141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кв. м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E5879" w:rsidRPr="003E5879" w:rsidRDefault="003E5879" w:rsidP="00464ED2">
            <w:pPr>
              <w:ind w:right="-141"/>
              <w:jc w:val="center"/>
              <w:rPr>
                <w:sz w:val="22"/>
                <w:szCs w:val="22"/>
              </w:rPr>
            </w:pPr>
            <w:r w:rsidRPr="003E5879">
              <w:rPr>
                <w:sz w:val="22"/>
                <w:szCs w:val="22"/>
              </w:rPr>
              <w:t xml:space="preserve">2 </w:t>
            </w:r>
            <w:r w:rsidR="00CA6485">
              <w:rPr>
                <w:sz w:val="22"/>
                <w:szCs w:val="22"/>
              </w:rPr>
              <w:t>0</w:t>
            </w:r>
            <w:r w:rsidR="00464ED2">
              <w:rPr>
                <w:sz w:val="22"/>
                <w:szCs w:val="22"/>
              </w:rPr>
              <w:t>22</w:t>
            </w:r>
            <w:r w:rsidR="00CA6485">
              <w:rPr>
                <w:sz w:val="22"/>
                <w:szCs w:val="22"/>
              </w:rPr>
              <w:t xml:space="preserve"> 8</w:t>
            </w:r>
            <w:r w:rsidR="00907F71">
              <w:rPr>
                <w:sz w:val="22"/>
                <w:szCs w:val="22"/>
              </w:rPr>
              <w:t>3</w:t>
            </w:r>
            <w:r w:rsidR="00464ED2">
              <w:rPr>
                <w:sz w:val="22"/>
                <w:szCs w:val="22"/>
              </w:rPr>
              <w:t>6</w:t>
            </w:r>
          </w:p>
        </w:tc>
      </w:tr>
      <w:tr w:rsidR="003E5879" w:rsidRPr="003E5879" w:rsidTr="00673E18">
        <w:trPr>
          <w:trHeight w:val="312"/>
        </w:trPr>
        <w:tc>
          <w:tcPr>
            <w:tcW w:w="6252" w:type="dxa"/>
            <w:shd w:val="clear" w:color="auto" w:fill="auto"/>
            <w:vAlign w:val="center"/>
            <w:hideMark/>
          </w:tcPr>
          <w:p w:rsidR="003E5879" w:rsidRPr="003E5879" w:rsidRDefault="003E5879" w:rsidP="006A6E23">
            <w:pPr>
              <w:ind w:right="-141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E5879" w:rsidRPr="003E5879" w:rsidRDefault="003E5879" w:rsidP="00673E18">
            <w:pPr>
              <w:ind w:right="-141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E5879" w:rsidRPr="003E5879" w:rsidRDefault="003E5879" w:rsidP="006A6E23">
            <w:pPr>
              <w:ind w:right="-141"/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5879" w:rsidRPr="003E5879" w:rsidTr="00673E18">
        <w:trPr>
          <w:trHeight w:val="529"/>
        </w:trPr>
        <w:tc>
          <w:tcPr>
            <w:tcW w:w="6252" w:type="dxa"/>
            <w:shd w:val="clear" w:color="auto" w:fill="auto"/>
            <w:vAlign w:val="center"/>
            <w:hideMark/>
          </w:tcPr>
          <w:p w:rsidR="003E5879" w:rsidRPr="003E5879" w:rsidRDefault="003E5879" w:rsidP="006A6E23">
            <w:pPr>
              <w:ind w:right="-141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территории массового отдыха населения (парки, скверы и т.п.)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E5879" w:rsidRPr="003E5879" w:rsidRDefault="003E5879" w:rsidP="00EC19BB">
            <w:pPr>
              <w:ind w:right="-141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кв. м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E5879" w:rsidRPr="003E5879" w:rsidRDefault="00907F71" w:rsidP="00464ED2">
            <w:pPr>
              <w:ind w:right="-1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  <w:r w:rsidR="00464ED2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293C52">
              <w:rPr>
                <w:color w:val="000000"/>
                <w:sz w:val="22"/>
                <w:szCs w:val="22"/>
              </w:rPr>
              <w:t>6</w:t>
            </w:r>
            <w:r w:rsidR="00464ED2">
              <w:rPr>
                <w:color w:val="000000"/>
                <w:sz w:val="22"/>
                <w:szCs w:val="22"/>
              </w:rPr>
              <w:t>49,40</w:t>
            </w:r>
          </w:p>
        </w:tc>
      </w:tr>
      <w:tr w:rsidR="003E5879" w:rsidRPr="003E5879" w:rsidTr="00673E18">
        <w:trPr>
          <w:trHeight w:val="630"/>
        </w:trPr>
        <w:tc>
          <w:tcPr>
            <w:tcW w:w="6252" w:type="dxa"/>
            <w:shd w:val="clear" w:color="auto" w:fill="auto"/>
            <w:vAlign w:val="center"/>
            <w:hideMark/>
          </w:tcPr>
          <w:p w:rsidR="003E5879" w:rsidRPr="003E5879" w:rsidRDefault="003E5879" w:rsidP="006A6E23">
            <w:pPr>
              <w:ind w:right="-141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E5879" w:rsidRPr="003E5879" w:rsidRDefault="003E5879" w:rsidP="00EC19BB">
            <w:pPr>
              <w:ind w:right="-141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кв. м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E5879" w:rsidRPr="003E5879" w:rsidRDefault="003E5879" w:rsidP="00464ED2">
            <w:pPr>
              <w:ind w:right="-141"/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 xml:space="preserve">1 </w:t>
            </w:r>
            <w:r w:rsidR="00293C52">
              <w:rPr>
                <w:color w:val="000000"/>
                <w:sz w:val="22"/>
                <w:szCs w:val="22"/>
              </w:rPr>
              <w:t>1</w:t>
            </w:r>
            <w:r w:rsidR="00464ED2">
              <w:rPr>
                <w:color w:val="000000"/>
                <w:sz w:val="22"/>
                <w:szCs w:val="22"/>
              </w:rPr>
              <w:t>92</w:t>
            </w:r>
            <w:r w:rsidR="00293C52">
              <w:rPr>
                <w:color w:val="000000"/>
                <w:sz w:val="22"/>
                <w:szCs w:val="22"/>
              </w:rPr>
              <w:t xml:space="preserve"> </w:t>
            </w:r>
            <w:r w:rsidR="00464ED2">
              <w:rPr>
                <w:color w:val="000000"/>
                <w:sz w:val="22"/>
                <w:szCs w:val="22"/>
              </w:rPr>
              <w:t>098</w:t>
            </w:r>
          </w:p>
        </w:tc>
      </w:tr>
      <w:tr w:rsidR="003E5879" w:rsidRPr="003E5879" w:rsidTr="00673E18">
        <w:trPr>
          <w:trHeight w:val="612"/>
        </w:trPr>
        <w:tc>
          <w:tcPr>
            <w:tcW w:w="6252" w:type="dxa"/>
            <w:shd w:val="clear" w:color="auto" w:fill="auto"/>
            <w:vAlign w:val="center"/>
            <w:hideMark/>
          </w:tcPr>
          <w:p w:rsidR="003E5879" w:rsidRPr="003E5879" w:rsidRDefault="003E5879" w:rsidP="006A6E23">
            <w:pPr>
              <w:ind w:right="-141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2.8. Площадь общественных территорий, требующих благоустройства, - 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E5879" w:rsidRPr="003E5879" w:rsidRDefault="003E5879" w:rsidP="00EC19BB">
            <w:pPr>
              <w:ind w:right="-141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кв. м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E5879" w:rsidRPr="003E5879" w:rsidRDefault="00CA6485" w:rsidP="00464ED2">
            <w:pPr>
              <w:ind w:right="-1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r w:rsidR="00293C52">
              <w:rPr>
                <w:color w:val="000000"/>
                <w:sz w:val="22"/>
                <w:szCs w:val="22"/>
              </w:rPr>
              <w:t>80</w:t>
            </w:r>
            <w:r w:rsidR="00464ED2">
              <w:rPr>
                <w:color w:val="000000"/>
                <w:sz w:val="22"/>
                <w:szCs w:val="22"/>
              </w:rPr>
              <w:t>2</w:t>
            </w:r>
            <w:r w:rsidR="00293C52">
              <w:rPr>
                <w:color w:val="000000"/>
                <w:sz w:val="22"/>
                <w:szCs w:val="22"/>
              </w:rPr>
              <w:t xml:space="preserve"> </w:t>
            </w:r>
            <w:r w:rsidR="00464ED2">
              <w:rPr>
                <w:color w:val="000000"/>
                <w:sz w:val="22"/>
                <w:szCs w:val="22"/>
              </w:rPr>
              <w:t>097</w:t>
            </w:r>
          </w:p>
        </w:tc>
      </w:tr>
      <w:tr w:rsidR="003E5879" w:rsidRPr="003E5879" w:rsidTr="00673E18">
        <w:trPr>
          <w:trHeight w:val="312"/>
        </w:trPr>
        <w:tc>
          <w:tcPr>
            <w:tcW w:w="6252" w:type="dxa"/>
            <w:shd w:val="clear" w:color="auto" w:fill="auto"/>
            <w:vAlign w:val="center"/>
            <w:hideMark/>
          </w:tcPr>
          <w:p w:rsidR="003E5879" w:rsidRPr="003E5879" w:rsidRDefault="003E5879" w:rsidP="006A6E23">
            <w:pPr>
              <w:ind w:right="-141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их них: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E5879" w:rsidRPr="003E5879" w:rsidRDefault="003E5879" w:rsidP="00673E18">
            <w:pPr>
              <w:ind w:right="-141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E5879" w:rsidRPr="003E5879" w:rsidRDefault="003E5879" w:rsidP="006A6E23">
            <w:pPr>
              <w:ind w:right="-141"/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5879" w:rsidRPr="003E5879" w:rsidTr="00673E18">
        <w:trPr>
          <w:trHeight w:val="649"/>
        </w:trPr>
        <w:tc>
          <w:tcPr>
            <w:tcW w:w="6252" w:type="dxa"/>
            <w:shd w:val="clear" w:color="auto" w:fill="auto"/>
            <w:vAlign w:val="center"/>
            <w:hideMark/>
          </w:tcPr>
          <w:p w:rsidR="003E5879" w:rsidRPr="003E5879" w:rsidRDefault="003E5879" w:rsidP="006A6E23">
            <w:pPr>
              <w:ind w:right="-141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территории массового отдыха населения (парки, скверы и т.п.)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E5879" w:rsidRPr="003E5879" w:rsidRDefault="003E5879" w:rsidP="00EC19BB">
            <w:pPr>
              <w:ind w:right="-141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кв. м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E5879" w:rsidRPr="003E5879" w:rsidRDefault="00293C52" w:rsidP="00464ED2">
            <w:pPr>
              <w:ind w:right="-1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  <w:r w:rsidR="00464ED2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1</w:t>
            </w:r>
            <w:r w:rsidR="00464ED2">
              <w:rPr>
                <w:color w:val="000000"/>
                <w:sz w:val="22"/>
                <w:szCs w:val="22"/>
              </w:rPr>
              <w:t>76</w:t>
            </w:r>
          </w:p>
        </w:tc>
      </w:tr>
      <w:tr w:rsidR="003E5879" w:rsidRPr="003E5879" w:rsidTr="00673E18">
        <w:trPr>
          <w:trHeight w:val="619"/>
        </w:trPr>
        <w:tc>
          <w:tcPr>
            <w:tcW w:w="6252" w:type="dxa"/>
            <w:shd w:val="clear" w:color="auto" w:fill="auto"/>
            <w:vAlign w:val="center"/>
            <w:hideMark/>
          </w:tcPr>
          <w:p w:rsidR="003E5879" w:rsidRPr="003E5879" w:rsidRDefault="003E5879" w:rsidP="006A6E23">
            <w:pPr>
              <w:ind w:right="-141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E5879" w:rsidRPr="003E5879" w:rsidRDefault="003E5879" w:rsidP="00EC19BB">
            <w:pPr>
              <w:ind w:right="-141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кв. м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E5879" w:rsidRPr="003E5879" w:rsidRDefault="00293C52" w:rsidP="006A6E23">
            <w:pPr>
              <w:ind w:right="-1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1 117 421</w:t>
            </w:r>
          </w:p>
        </w:tc>
      </w:tr>
      <w:tr w:rsidR="003E5879" w:rsidRPr="003E5879" w:rsidTr="00673E18">
        <w:trPr>
          <w:trHeight w:val="1320"/>
        </w:trPr>
        <w:tc>
          <w:tcPr>
            <w:tcW w:w="6252" w:type="dxa"/>
            <w:shd w:val="clear" w:color="auto" w:fill="auto"/>
            <w:vAlign w:val="center"/>
            <w:hideMark/>
          </w:tcPr>
          <w:p w:rsidR="003E5879" w:rsidRPr="003E5879" w:rsidRDefault="003E5879" w:rsidP="006A6E23">
            <w:pPr>
              <w:ind w:right="-141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 xml:space="preserve">2.9. 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</w:t>
            </w:r>
            <w:r w:rsidR="00673E18">
              <w:rPr>
                <w:color w:val="000000"/>
                <w:sz w:val="22"/>
                <w:szCs w:val="22"/>
              </w:rPr>
              <w:br/>
            </w:r>
            <w:r w:rsidRPr="003E5879">
              <w:rPr>
                <w:color w:val="000000"/>
                <w:sz w:val="22"/>
                <w:szCs w:val="22"/>
              </w:rPr>
              <w:t>площадки для выгула собак и другие)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E5879" w:rsidRPr="003E5879" w:rsidRDefault="003E5879" w:rsidP="00673E18">
            <w:pPr>
              <w:ind w:right="-141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E5879" w:rsidRPr="003E5879" w:rsidRDefault="00864E60" w:rsidP="006A6E23">
            <w:pPr>
              <w:ind w:right="-1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</w:tr>
    </w:tbl>
    <w:p w:rsidR="000768ED" w:rsidRDefault="000768ED"/>
    <w:p w:rsidR="00C50F70" w:rsidRDefault="00C50F70" w:rsidP="00C50F70">
      <w:pPr>
        <w:jc w:val="center"/>
      </w:pPr>
      <w:r w:rsidRPr="003E5879">
        <w:rPr>
          <w:color w:val="000000"/>
          <w:sz w:val="24"/>
          <w:szCs w:val="24"/>
        </w:rPr>
        <w:t>3. Индивидуальные жилые дома и земельные участки,</w:t>
      </w:r>
    </w:p>
    <w:p w:rsidR="00C50F70" w:rsidRDefault="00C50F70" w:rsidP="00C50F70">
      <w:pPr>
        <w:jc w:val="center"/>
        <w:rPr>
          <w:color w:val="000000"/>
          <w:sz w:val="24"/>
          <w:szCs w:val="24"/>
        </w:rPr>
      </w:pPr>
      <w:r w:rsidRPr="003E5879">
        <w:rPr>
          <w:color w:val="000000"/>
          <w:sz w:val="24"/>
          <w:szCs w:val="24"/>
        </w:rPr>
        <w:t>предоставленные для их размещения</w:t>
      </w:r>
    </w:p>
    <w:p w:rsidR="00C50F70" w:rsidRDefault="00C50F70"/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252"/>
        <w:gridCol w:w="1560"/>
        <w:gridCol w:w="1842"/>
      </w:tblGrid>
      <w:tr w:rsidR="003E5879" w:rsidRPr="003E5879" w:rsidTr="00673E18">
        <w:trPr>
          <w:trHeight w:val="540"/>
        </w:trPr>
        <w:tc>
          <w:tcPr>
            <w:tcW w:w="6252" w:type="dxa"/>
            <w:shd w:val="clear" w:color="auto" w:fill="auto"/>
            <w:vAlign w:val="center"/>
            <w:hideMark/>
          </w:tcPr>
          <w:p w:rsidR="003E5879" w:rsidRPr="003E5879" w:rsidRDefault="003E5879" w:rsidP="006A6E23">
            <w:pPr>
              <w:ind w:right="-141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 xml:space="preserve">3.1. Площадь территорий застройки индивидуальными </w:t>
            </w:r>
            <w:r w:rsidR="00673E18">
              <w:rPr>
                <w:color w:val="000000"/>
                <w:sz w:val="22"/>
                <w:szCs w:val="22"/>
              </w:rPr>
              <w:br/>
            </w:r>
            <w:r w:rsidRPr="003E5879">
              <w:rPr>
                <w:color w:val="000000"/>
                <w:sz w:val="22"/>
                <w:szCs w:val="22"/>
              </w:rPr>
              <w:t>жилыми домами: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E5879" w:rsidRPr="003E5879" w:rsidRDefault="003E5879" w:rsidP="006A6E23">
            <w:pPr>
              <w:ind w:right="-141"/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E5879" w:rsidRPr="003E5879" w:rsidRDefault="003E5879" w:rsidP="006A6E23">
            <w:pPr>
              <w:ind w:right="-141"/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5879" w:rsidRPr="003E5879" w:rsidTr="00673E18">
        <w:trPr>
          <w:trHeight w:val="312"/>
        </w:trPr>
        <w:tc>
          <w:tcPr>
            <w:tcW w:w="6252" w:type="dxa"/>
            <w:shd w:val="clear" w:color="auto" w:fill="auto"/>
            <w:vAlign w:val="center"/>
            <w:hideMark/>
          </w:tcPr>
          <w:p w:rsidR="003E5879" w:rsidRPr="003E5879" w:rsidRDefault="003E5879" w:rsidP="006A6E23">
            <w:pPr>
              <w:ind w:right="-141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общая площадь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E5879" w:rsidRPr="003E5879" w:rsidRDefault="003E5879" w:rsidP="00EC19BB">
            <w:pPr>
              <w:ind w:right="-141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кв. м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E5879" w:rsidRPr="003E5879" w:rsidRDefault="003E5879" w:rsidP="006A6E23">
            <w:pPr>
              <w:ind w:right="-141"/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 xml:space="preserve">3 </w:t>
            </w:r>
            <w:r w:rsidR="00864E60">
              <w:rPr>
                <w:color w:val="000000"/>
                <w:sz w:val="22"/>
                <w:szCs w:val="22"/>
              </w:rPr>
              <w:t>595 499</w:t>
            </w:r>
          </w:p>
        </w:tc>
      </w:tr>
      <w:tr w:rsidR="003E5879" w:rsidRPr="003E5879" w:rsidTr="00673E18">
        <w:trPr>
          <w:trHeight w:val="792"/>
        </w:trPr>
        <w:tc>
          <w:tcPr>
            <w:tcW w:w="6252" w:type="dxa"/>
            <w:shd w:val="clear" w:color="auto" w:fill="auto"/>
            <w:vAlign w:val="center"/>
            <w:hideMark/>
          </w:tcPr>
          <w:p w:rsidR="003E5879" w:rsidRPr="003E5879" w:rsidRDefault="003E5879" w:rsidP="006A6E23">
            <w:pPr>
              <w:ind w:right="-141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площадь территорий с индивидуальными жилыми домами, внешний вид и благоустройство которых соответствуют правилам благоустройства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E5879" w:rsidRPr="003E5879" w:rsidRDefault="003E5879" w:rsidP="00EC19BB">
            <w:pPr>
              <w:ind w:right="-141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кв. м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E5879" w:rsidRPr="003E5879" w:rsidRDefault="003E5879" w:rsidP="006A6E23">
            <w:pPr>
              <w:ind w:right="-141"/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 xml:space="preserve">2 </w:t>
            </w:r>
            <w:r w:rsidR="00864E60">
              <w:rPr>
                <w:color w:val="000000"/>
                <w:sz w:val="22"/>
                <w:szCs w:val="22"/>
              </w:rPr>
              <w:t>893</w:t>
            </w:r>
            <w:r w:rsidRPr="003E5879">
              <w:rPr>
                <w:color w:val="000000"/>
                <w:sz w:val="22"/>
                <w:szCs w:val="22"/>
              </w:rPr>
              <w:t xml:space="preserve"> </w:t>
            </w:r>
            <w:r w:rsidR="00864E60">
              <w:rPr>
                <w:color w:val="000000"/>
                <w:sz w:val="22"/>
                <w:szCs w:val="22"/>
              </w:rPr>
              <w:t>056</w:t>
            </w:r>
          </w:p>
        </w:tc>
      </w:tr>
      <w:tr w:rsidR="003E5879" w:rsidRPr="003E5879" w:rsidTr="00673E18">
        <w:trPr>
          <w:trHeight w:val="912"/>
        </w:trPr>
        <w:tc>
          <w:tcPr>
            <w:tcW w:w="6252" w:type="dxa"/>
            <w:shd w:val="clear" w:color="auto" w:fill="auto"/>
            <w:vAlign w:val="center"/>
            <w:hideMark/>
          </w:tcPr>
          <w:p w:rsidR="003E5879" w:rsidRPr="003E5879" w:rsidRDefault="003E5879" w:rsidP="006A6E23">
            <w:pPr>
              <w:ind w:right="-141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3.2. Доля территорий с индивидуальными жилыми домами, внешний вид и благоустройство которых соответствуют правилам благоустройства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E5879" w:rsidRPr="003E5879" w:rsidRDefault="003E5879" w:rsidP="00673E18">
            <w:pPr>
              <w:ind w:right="-141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процентов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E5879" w:rsidRPr="003E5879" w:rsidRDefault="003E5879" w:rsidP="006A6E23">
            <w:pPr>
              <w:ind w:right="-141"/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8</w:t>
            </w:r>
            <w:r w:rsidR="005B5BCD">
              <w:rPr>
                <w:color w:val="000000"/>
                <w:sz w:val="22"/>
                <w:szCs w:val="22"/>
              </w:rPr>
              <w:t>5,5</w:t>
            </w:r>
          </w:p>
        </w:tc>
      </w:tr>
    </w:tbl>
    <w:p w:rsidR="00C50F70" w:rsidRDefault="00673E18" w:rsidP="00673E18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3</w:t>
      </w:r>
    </w:p>
    <w:p w:rsidR="00673E18" w:rsidRDefault="00673E18" w:rsidP="00673E18">
      <w:pPr>
        <w:jc w:val="center"/>
        <w:rPr>
          <w:color w:val="000000"/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252"/>
        <w:gridCol w:w="1560"/>
        <w:gridCol w:w="1842"/>
      </w:tblGrid>
      <w:tr w:rsidR="00673E18" w:rsidRPr="003E5879" w:rsidTr="00D25053">
        <w:trPr>
          <w:trHeight w:val="245"/>
        </w:trPr>
        <w:tc>
          <w:tcPr>
            <w:tcW w:w="6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18" w:rsidRPr="003E5879" w:rsidRDefault="00673E18" w:rsidP="00D25053">
            <w:pPr>
              <w:ind w:right="-141"/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18" w:rsidRPr="003E5879" w:rsidRDefault="00673E18" w:rsidP="00D25053">
            <w:pPr>
              <w:ind w:right="-141"/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E18" w:rsidRPr="003E5879" w:rsidRDefault="00673E18" w:rsidP="00D25053">
            <w:pPr>
              <w:ind w:right="-141"/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3</w:t>
            </w:r>
          </w:p>
        </w:tc>
      </w:tr>
    </w:tbl>
    <w:p w:rsidR="00673E18" w:rsidRDefault="00673E18" w:rsidP="00673E18">
      <w:pPr>
        <w:jc w:val="center"/>
        <w:rPr>
          <w:color w:val="000000"/>
          <w:sz w:val="24"/>
          <w:szCs w:val="24"/>
        </w:rPr>
      </w:pPr>
    </w:p>
    <w:p w:rsidR="00C50F70" w:rsidRDefault="00C50F70" w:rsidP="00C50F70">
      <w:pPr>
        <w:jc w:val="center"/>
        <w:rPr>
          <w:color w:val="000000"/>
          <w:sz w:val="24"/>
          <w:szCs w:val="24"/>
        </w:rPr>
      </w:pPr>
      <w:r w:rsidRPr="003E5879">
        <w:rPr>
          <w:color w:val="000000"/>
          <w:sz w:val="24"/>
          <w:szCs w:val="24"/>
        </w:rPr>
        <w:t>4. Объекты недвижимого имущества и земельные</w:t>
      </w:r>
      <w:r w:rsidR="00673E18">
        <w:rPr>
          <w:color w:val="000000"/>
          <w:sz w:val="24"/>
          <w:szCs w:val="24"/>
        </w:rPr>
        <w:t xml:space="preserve"> </w:t>
      </w:r>
      <w:r w:rsidRPr="003E5879">
        <w:rPr>
          <w:color w:val="000000"/>
          <w:sz w:val="24"/>
          <w:szCs w:val="24"/>
        </w:rPr>
        <w:t xml:space="preserve">участки в собственности </w:t>
      </w:r>
      <w:r w:rsidR="00673E18">
        <w:rPr>
          <w:color w:val="000000"/>
          <w:sz w:val="24"/>
          <w:szCs w:val="24"/>
        </w:rPr>
        <w:br/>
      </w:r>
      <w:r w:rsidRPr="003E5879">
        <w:rPr>
          <w:color w:val="000000"/>
          <w:sz w:val="24"/>
          <w:szCs w:val="24"/>
        </w:rPr>
        <w:t>юридических лиц</w:t>
      </w:r>
      <w:r w:rsidR="00673E18">
        <w:rPr>
          <w:color w:val="000000"/>
          <w:sz w:val="24"/>
          <w:szCs w:val="24"/>
        </w:rPr>
        <w:t xml:space="preserve"> </w:t>
      </w:r>
      <w:r w:rsidRPr="003E5879">
        <w:rPr>
          <w:color w:val="000000"/>
          <w:sz w:val="24"/>
          <w:szCs w:val="24"/>
        </w:rPr>
        <w:t>(индивидуальных предпринимателей)</w:t>
      </w:r>
    </w:p>
    <w:p w:rsidR="00C50F70" w:rsidRDefault="00C50F70"/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252"/>
        <w:gridCol w:w="1560"/>
        <w:gridCol w:w="1842"/>
      </w:tblGrid>
      <w:tr w:rsidR="003E5879" w:rsidRPr="003E5879" w:rsidTr="00673E18">
        <w:trPr>
          <w:trHeight w:val="589"/>
        </w:trPr>
        <w:tc>
          <w:tcPr>
            <w:tcW w:w="6252" w:type="dxa"/>
            <w:shd w:val="clear" w:color="auto" w:fill="auto"/>
            <w:vAlign w:val="center"/>
            <w:hideMark/>
          </w:tcPr>
          <w:p w:rsidR="003E5879" w:rsidRPr="003E5879" w:rsidRDefault="003E5879" w:rsidP="006A6E23">
            <w:pPr>
              <w:ind w:right="-141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 xml:space="preserve">4.1. Площадь территорий в ведении юридических лиц </w:t>
            </w:r>
            <w:r w:rsidR="00673E18">
              <w:rPr>
                <w:color w:val="000000"/>
                <w:sz w:val="22"/>
                <w:szCs w:val="22"/>
              </w:rPr>
              <w:br/>
            </w:r>
            <w:r w:rsidRPr="003E5879">
              <w:rPr>
                <w:color w:val="000000"/>
                <w:sz w:val="22"/>
                <w:szCs w:val="22"/>
              </w:rPr>
              <w:t>и индивидуальных предпринимателей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E5879" w:rsidRPr="003E5879" w:rsidRDefault="003E5879" w:rsidP="006A6E23">
            <w:pPr>
              <w:ind w:right="-141"/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E5879" w:rsidRPr="003E5879" w:rsidRDefault="003E5879" w:rsidP="006A6E23">
            <w:pPr>
              <w:ind w:right="-141"/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E5879" w:rsidRPr="003E5879" w:rsidTr="00673E18">
        <w:trPr>
          <w:trHeight w:val="315"/>
        </w:trPr>
        <w:tc>
          <w:tcPr>
            <w:tcW w:w="6252" w:type="dxa"/>
            <w:shd w:val="clear" w:color="auto" w:fill="auto"/>
            <w:vAlign w:val="center"/>
            <w:hideMark/>
          </w:tcPr>
          <w:p w:rsidR="003E5879" w:rsidRPr="003E5879" w:rsidRDefault="003E5879" w:rsidP="006A6E23">
            <w:pPr>
              <w:ind w:right="-141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общая площадь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E5879" w:rsidRPr="003E5879" w:rsidRDefault="003E5879" w:rsidP="00EC19BB">
            <w:pPr>
              <w:ind w:right="-141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кв. м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E5879" w:rsidRPr="003E5879" w:rsidRDefault="003E5879" w:rsidP="006A6E23">
            <w:pPr>
              <w:ind w:right="-141"/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22 877 027</w:t>
            </w:r>
          </w:p>
        </w:tc>
      </w:tr>
      <w:tr w:rsidR="003E5879" w:rsidRPr="003E5879" w:rsidTr="00673E18">
        <w:trPr>
          <w:trHeight w:val="859"/>
        </w:trPr>
        <w:tc>
          <w:tcPr>
            <w:tcW w:w="6252" w:type="dxa"/>
            <w:shd w:val="clear" w:color="auto" w:fill="auto"/>
            <w:vAlign w:val="center"/>
            <w:hideMark/>
          </w:tcPr>
          <w:p w:rsidR="003E5879" w:rsidRPr="003E5879" w:rsidRDefault="003E5879" w:rsidP="006A6E23">
            <w:pPr>
              <w:ind w:right="-141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 xml:space="preserve">площадь территорий с внешним видом зданий, строений </w:t>
            </w:r>
            <w:r w:rsidR="00673E18">
              <w:rPr>
                <w:color w:val="000000"/>
                <w:sz w:val="22"/>
                <w:szCs w:val="22"/>
              </w:rPr>
              <w:br/>
            </w:r>
            <w:r w:rsidRPr="003E5879">
              <w:rPr>
                <w:color w:val="000000"/>
                <w:sz w:val="22"/>
                <w:szCs w:val="22"/>
              </w:rPr>
              <w:t xml:space="preserve">и сооружений и их благоустройством, соответствующим </w:t>
            </w:r>
            <w:r w:rsidR="00673E18">
              <w:rPr>
                <w:color w:val="000000"/>
                <w:sz w:val="22"/>
                <w:szCs w:val="22"/>
              </w:rPr>
              <w:br/>
            </w:r>
            <w:r w:rsidRPr="003E5879">
              <w:rPr>
                <w:color w:val="000000"/>
                <w:sz w:val="22"/>
                <w:szCs w:val="22"/>
              </w:rPr>
              <w:t>правилам благоустройства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E5879" w:rsidRPr="003E5879" w:rsidRDefault="003E5879" w:rsidP="00EC19BB">
            <w:pPr>
              <w:ind w:right="-141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кв. м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E5879" w:rsidRPr="003E5879" w:rsidRDefault="003E5879" w:rsidP="006A6E23">
            <w:pPr>
              <w:ind w:right="-141"/>
              <w:jc w:val="center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19 901 607</w:t>
            </w:r>
          </w:p>
        </w:tc>
      </w:tr>
      <w:tr w:rsidR="003E5879" w:rsidRPr="003E5879" w:rsidTr="00673E18">
        <w:trPr>
          <w:trHeight w:val="840"/>
        </w:trPr>
        <w:tc>
          <w:tcPr>
            <w:tcW w:w="6252" w:type="dxa"/>
            <w:shd w:val="clear" w:color="auto" w:fill="auto"/>
            <w:vAlign w:val="center"/>
            <w:hideMark/>
          </w:tcPr>
          <w:p w:rsidR="003E5879" w:rsidRPr="003E5879" w:rsidRDefault="003E5879" w:rsidP="006A6E23">
            <w:pPr>
              <w:ind w:right="-141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 xml:space="preserve">4.2. Доля территорий с внешним видом зданий, строений </w:t>
            </w:r>
            <w:r w:rsidR="00673E18">
              <w:rPr>
                <w:color w:val="000000"/>
                <w:sz w:val="22"/>
                <w:szCs w:val="22"/>
              </w:rPr>
              <w:br/>
            </w:r>
            <w:r w:rsidRPr="003E5879">
              <w:rPr>
                <w:color w:val="000000"/>
                <w:sz w:val="22"/>
                <w:szCs w:val="22"/>
              </w:rPr>
              <w:t xml:space="preserve">и сооружений и их благоустройством, соответствующим </w:t>
            </w:r>
            <w:r w:rsidR="00673E18">
              <w:rPr>
                <w:color w:val="000000"/>
                <w:sz w:val="22"/>
                <w:szCs w:val="22"/>
              </w:rPr>
              <w:br/>
            </w:r>
            <w:r w:rsidRPr="003E5879">
              <w:rPr>
                <w:color w:val="000000"/>
                <w:sz w:val="22"/>
                <w:szCs w:val="22"/>
              </w:rPr>
              <w:t>правилам благоустройства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E5879" w:rsidRPr="003E5879" w:rsidRDefault="003E5879" w:rsidP="00673E18">
            <w:pPr>
              <w:ind w:right="-141"/>
              <w:rPr>
                <w:color w:val="000000"/>
                <w:sz w:val="22"/>
                <w:szCs w:val="22"/>
              </w:rPr>
            </w:pPr>
            <w:r w:rsidRPr="003E5879">
              <w:rPr>
                <w:color w:val="000000"/>
                <w:sz w:val="22"/>
                <w:szCs w:val="22"/>
              </w:rPr>
              <w:t>процентов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E5879" w:rsidRPr="003E5879" w:rsidRDefault="005B5BCD" w:rsidP="006A6E23">
            <w:pPr>
              <w:ind w:right="-1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70,9</w:t>
            </w:r>
          </w:p>
        </w:tc>
      </w:tr>
    </w:tbl>
    <w:p w:rsidR="0050450B" w:rsidRDefault="0050450B" w:rsidP="006A6E23">
      <w:pPr>
        <w:ind w:right="-141"/>
      </w:pPr>
    </w:p>
    <w:p w:rsidR="00673E18" w:rsidRDefault="00673E18" w:rsidP="006A6E23">
      <w:pPr>
        <w:ind w:right="-141"/>
      </w:pPr>
    </w:p>
    <w:p w:rsidR="00A0431C" w:rsidRDefault="00673E18" w:rsidP="00673E18">
      <w:pPr>
        <w:ind w:right="-141"/>
        <w:jc w:val="center"/>
      </w:pPr>
      <w:r>
        <w:t>___________</w:t>
      </w:r>
    </w:p>
    <w:sectPr w:rsidR="00A0431C" w:rsidSect="00673E18">
      <w:pgSz w:w="11906" w:h="16838"/>
      <w:pgMar w:top="567" w:right="567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F4D" w:rsidRDefault="005C3F4D">
      <w:r>
        <w:separator/>
      </w:r>
    </w:p>
  </w:endnote>
  <w:endnote w:type="continuationSeparator" w:id="0">
    <w:p w:rsidR="005C3F4D" w:rsidRDefault="005C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51A" w:rsidRDefault="00E552C6">
    <w:pPr>
      <w:pStyle w:val="ad"/>
    </w:pPr>
  </w:p>
  <w:p w:rsidR="0081251A" w:rsidRDefault="00E552C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51A" w:rsidRDefault="00E552C6">
    <w:pPr>
      <w:pStyle w:val="ad"/>
    </w:pPr>
  </w:p>
  <w:p w:rsidR="0081251A" w:rsidRDefault="00E552C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F4D" w:rsidRDefault="005C3F4D">
      <w:r>
        <w:separator/>
      </w:r>
    </w:p>
  </w:footnote>
  <w:footnote w:type="continuationSeparator" w:id="0">
    <w:p w:rsidR="005C3F4D" w:rsidRDefault="005C3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DC2"/>
    <w:multiLevelType w:val="hybridMultilevel"/>
    <w:tmpl w:val="8786C926"/>
    <w:lvl w:ilvl="0" w:tplc="B784FBA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956ADE"/>
    <w:multiLevelType w:val="hybridMultilevel"/>
    <w:tmpl w:val="0AEA1FDC"/>
    <w:lvl w:ilvl="0" w:tplc="7E36654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8471BB"/>
    <w:multiLevelType w:val="singleLevel"/>
    <w:tmpl w:val="C5E22BE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3">
    <w:nsid w:val="07882EB6"/>
    <w:multiLevelType w:val="hybridMultilevel"/>
    <w:tmpl w:val="769A7228"/>
    <w:lvl w:ilvl="0" w:tplc="93AC97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E493114"/>
    <w:multiLevelType w:val="hybridMultilevel"/>
    <w:tmpl w:val="20FE2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51197"/>
    <w:multiLevelType w:val="hybridMultilevel"/>
    <w:tmpl w:val="587297E6"/>
    <w:lvl w:ilvl="0" w:tplc="93522F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2F732E5"/>
    <w:multiLevelType w:val="hybridMultilevel"/>
    <w:tmpl w:val="6B5E5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65441"/>
    <w:multiLevelType w:val="singleLevel"/>
    <w:tmpl w:val="2F4CBE5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AE15E20"/>
    <w:multiLevelType w:val="hybridMultilevel"/>
    <w:tmpl w:val="79EE1620"/>
    <w:lvl w:ilvl="0" w:tplc="CD82A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E5195"/>
    <w:multiLevelType w:val="hybridMultilevel"/>
    <w:tmpl w:val="1CBCA412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79031E"/>
    <w:multiLevelType w:val="hybridMultilevel"/>
    <w:tmpl w:val="DD165370"/>
    <w:lvl w:ilvl="0" w:tplc="1D12A1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4264413"/>
    <w:multiLevelType w:val="hybridMultilevel"/>
    <w:tmpl w:val="2FE4A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836AB"/>
    <w:multiLevelType w:val="hybridMultilevel"/>
    <w:tmpl w:val="4532EA3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893D84"/>
    <w:multiLevelType w:val="hybridMultilevel"/>
    <w:tmpl w:val="410E1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4033A6"/>
    <w:multiLevelType w:val="hybridMultilevel"/>
    <w:tmpl w:val="7124D764"/>
    <w:lvl w:ilvl="0" w:tplc="99A830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9A3413F"/>
    <w:multiLevelType w:val="hybridMultilevel"/>
    <w:tmpl w:val="7F94C472"/>
    <w:lvl w:ilvl="0" w:tplc="5B265B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C4C50CD"/>
    <w:multiLevelType w:val="hybridMultilevel"/>
    <w:tmpl w:val="67C46878"/>
    <w:lvl w:ilvl="0" w:tplc="03CE5B3C">
      <w:start w:val="4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157EC7"/>
    <w:multiLevelType w:val="hybridMultilevel"/>
    <w:tmpl w:val="C89CB6C6"/>
    <w:lvl w:ilvl="0" w:tplc="EE1403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0E52B6E"/>
    <w:multiLevelType w:val="hybridMultilevel"/>
    <w:tmpl w:val="1826AD3C"/>
    <w:lvl w:ilvl="0" w:tplc="7200E2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BFC1D1C"/>
    <w:multiLevelType w:val="hybridMultilevel"/>
    <w:tmpl w:val="7F8C8F4A"/>
    <w:lvl w:ilvl="0" w:tplc="1CECEE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8B11DD1"/>
    <w:multiLevelType w:val="hybridMultilevel"/>
    <w:tmpl w:val="67C46878"/>
    <w:lvl w:ilvl="0" w:tplc="03CE5B3C">
      <w:start w:val="4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6E3C67"/>
    <w:multiLevelType w:val="multilevel"/>
    <w:tmpl w:val="1112600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23">
    <w:nsid w:val="6BD64818"/>
    <w:multiLevelType w:val="hybridMultilevel"/>
    <w:tmpl w:val="0BE2224E"/>
    <w:lvl w:ilvl="0" w:tplc="99A83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A27A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2707F09"/>
    <w:multiLevelType w:val="hybridMultilevel"/>
    <w:tmpl w:val="BF5A661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72A45C23"/>
    <w:multiLevelType w:val="hybridMultilevel"/>
    <w:tmpl w:val="EA9E2E4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D63FAD"/>
    <w:multiLevelType w:val="singleLevel"/>
    <w:tmpl w:val="1C843D0E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28">
    <w:nsid w:val="7FB40211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27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1"/>
  </w:num>
  <w:num w:numId="7">
    <w:abstractNumId w:val="4"/>
  </w:num>
  <w:num w:numId="8">
    <w:abstractNumId w:val="16"/>
  </w:num>
  <w:num w:numId="9">
    <w:abstractNumId w:val="12"/>
  </w:num>
  <w:num w:numId="10">
    <w:abstractNumId w:val="3"/>
  </w:num>
  <w:num w:numId="11">
    <w:abstractNumId w:val="8"/>
  </w:num>
  <w:num w:numId="12">
    <w:abstractNumId w:val="25"/>
  </w:num>
  <w:num w:numId="13">
    <w:abstractNumId w:val="5"/>
  </w:num>
  <w:num w:numId="14">
    <w:abstractNumId w:val="1"/>
  </w:num>
  <w:num w:numId="15">
    <w:abstractNumId w:val="22"/>
  </w:num>
  <w:num w:numId="16">
    <w:abstractNumId w:val="18"/>
  </w:num>
  <w:num w:numId="17">
    <w:abstractNumId w:val="0"/>
  </w:num>
  <w:num w:numId="18">
    <w:abstractNumId w:val="24"/>
  </w:num>
  <w:num w:numId="19">
    <w:abstractNumId w:val="9"/>
  </w:num>
  <w:num w:numId="20">
    <w:abstractNumId w:val="13"/>
  </w:num>
  <w:num w:numId="21">
    <w:abstractNumId w:val="20"/>
  </w:num>
  <w:num w:numId="22">
    <w:abstractNumId w:val="17"/>
  </w:num>
  <w:num w:numId="23">
    <w:abstractNumId w:val="21"/>
  </w:num>
  <w:num w:numId="24">
    <w:abstractNumId w:val="10"/>
  </w:num>
  <w:num w:numId="25">
    <w:abstractNumId w:val="28"/>
  </w:num>
  <w:num w:numId="26">
    <w:abstractNumId w:val="6"/>
  </w:num>
  <w:num w:numId="27">
    <w:abstractNumId w:val="23"/>
  </w:num>
  <w:num w:numId="28">
    <w:abstractNumId w:val="1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04"/>
    <w:rsid w:val="000240A7"/>
    <w:rsid w:val="000768ED"/>
    <w:rsid w:val="00122B65"/>
    <w:rsid w:val="00180007"/>
    <w:rsid w:val="001C5D7E"/>
    <w:rsid w:val="001F1F28"/>
    <w:rsid w:val="002052C4"/>
    <w:rsid w:val="00293C52"/>
    <w:rsid w:val="002B2F35"/>
    <w:rsid w:val="002C11AB"/>
    <w:rsid w:val="002E3D0C"/>
    <w:rsid w:val="00384CAD"/>
    <w:rsid w:val="003B096A"/>
    <w:rsid w:val="003E5879"/>
    <w:rsid w:val="00443DAB"/>
    <w:rsid w:val="00463BDB"/>
    <w:rsid w:val="00464ED2"/>
    <w:rsid w:val="00475D9F"/>
    <w:rsid w:val="00481981"/>
    <w:rsid w:val="004C3B3F"/>
    <w:rsid w:val="0050450B"/>
    <w:rsid w:val="00516D04"/>
    <w:rsid w:val="00554858"/>
    <w:rsid w:val="0058533C"/>
    <w:rsid w:val="00594458"/>
    <w:rsid w:val="005B41BD"/>
    <w:rsid w:val="005B5BCD"/>
    <w:rsid w:val="005C3F4D"/>
    <w:rsid w:val="00673E18"/>
    <w:rsid w:val="006A6E23"/>
    <w:rsid w:val="006D7617"/>
    <w:rsid w:val="006E785D"/>
    <w:rsid w:val="007E4750"/>
    <w:rsid w:val="007F6B30"/>
    <w:rsid w:val="007F7F0E"/>
    <w:rsid w:val="00864E60"/>
    <w:rsid w:val="00893A86"/>
    <w:rsid w:val="008B7DE1"/>
    <w:rsid w:val="00907F71"/>
    <w:rsid w:val="00915518"/>
    <w:rsid w:val="00917681"/>
    <w:rsid w:val="0093517C"/>
    <w:rsid w:val="00947F79"/>
    <w:rsid w:val="009A2981"/>
    <w:rsid w:val="00A0431C"/>
    <w:rsid w:val="00A82404"/>
    <w:rsid w:val="00AD6EBD"/>
    <w:rsid w:val="00B27307"/>
    <w:rsid w:val="00B46C8A"/>
    <w:rsid w:val="00B5173A"/>
    <w:rsid w:val="00B92A01"/>
    <w:rsid w:val="00C50F70"/>
    <w:rsid w:val="00CA1B7F"/>
    <w:rsid w:val="00CA6485"/>
    <w:rsid w:val="00CC7631"/>
    <w:rsid w:val="00D61C55"/>
    <w:rsid w:val="00D63CBB"/>
    <w:rsid w:val="00DA0C04"/>
    <w:rsid w:val="00DB2DE6"/>
    <w:rsid w:val="00DC4CD5"/>
    <w:rsid w:val="00E0240B"/>
    <w:rsid w:val="00E53718"/>
    <w:rsid w:val="00E552C6"/>
    <w:rsid w:val="00E741FE"/>
    <w:rsid w:val="00E87896"/>
    <w:rsid w:val="00E9330C"/>
    <w:rsid w:val="00EA09E0"/>
    <w:rsid w:val="00EA7498"/>
    <w:rsid w:val="00EB1C1A"/>
    <w:rsid w:val="00EC19BB"/>
    <w:rsid w:val="00EC36FF"/>
    <w:rsid w:val="00ED6C2D"/>
    <w:rsid w:val="00EF3CBB"/>
    <w:rsid w:val="00E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2404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A82404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A82404"/>
    <w:pPr>
      <w:keepNext/>
      <w:keepLines/>
      <w:spacing w:before="200"/>
      <w:jc w:val="both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2404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4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824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2404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A8240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A82404"/>
    <w:pPr>
      <w:jc w:val="both"/>
    </w:pPr>
  </w:style>
  <w:style w:type="character" w:customStyle="1" w:styleId="a4">
    <w:name w:val="Основной текст Знак"/>
    <w:basedOn w:val="a0"/>
    <w:link w:val="a3"/>
    <w:rsid w:val="00A824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A82404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A8240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A82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24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240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A82404"/>
    <w:rPr>
      <w:color w:val="0000FF"/>
      <w:u w:val="single"/>
    </w:rPr>
  </w:style>
  <w:style w:type="paragraph" w:customStyle="1" w:styleId="ConsNormal">
    <w:name w:val="ConsNormal"/>
    <w:rsid w:val="00A824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Стиль1"/>
    <w:basedOn w:val="a"/>
    <w:rsid w:val="00A8240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styleId="ab">
    <w:name w:val="header"/>
    <w:basedOn w:val="a"/>
    <w:link w:val="ac"/>
    <w:uiPriority w:val="99"/>
    <w:rsid w:val="00A8240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A82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824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824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824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List Paragraph"/>
    <w:basedOn w:val="a"/>
    <w:uiPriority w:val="99"/>
    <w:qFormat/>
    <w:rsid w:val="00A824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A824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A824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uiPriority w:val="99"/>
    <w:rsid w:val="00A824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A82404"/>
    <w:pPr>
      <w:widowControl w:val="0"/>
      <w:ind w:firstLine="540"/>
    </w:pPr>
  </w:style>
  <w:style w:type="paragraph" w:customStyle="1" w:styleId="consplusnormal1">
    <w:name w:val="consplusnormal"/>
    <w:basedOn w:val="a"/>
    <w:rsid w:val="00A82404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unhideWhenUsed/>
    <w:rsid w:val="00A82404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A8240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824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2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DocList">
    <w:name w:val="ConsPlusDocList"/>
    <w:rsid w:val="00A824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824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824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f2">
    <w:name w:val="Текст таблицы"/>
    <w:basedOn w:val="a"/>
    <w:rsid w:val="00A82404"/>
    <w:pPr>
      <w:spacing w:before="60" w:after="60"/>
      <w:jc w:val="both"/>
    </w:pPr>
    <w:rPr>
      <w:rFonts w:ascii="Arial" w:hAnsi="Arial"/>
      <w:sz w:val="20"/>
    </w:rPr>
  </w:style>
  <w:style w:type="paragraph" w:customStyle="1" w:styleId="CharChar">
    <w:name w:val="Char Char"/>
    <w:basedOn w:val="a"/>
    <w:autoRedefine/>
    <w:rsid w:val="00A82404"/>
    <w:pPr>
      <w:spacing w:after="160"/>
      <w:ind w:firstLine="720"/>
    </w:pPr>
    <w:rPr>
      <w:lang w:val="en-US" w:eastAsia="en-US"/>
    </w:rPr>
  </w:style>
  <w:style w:type="character" w:styleId="af3">
    <w:name w:val="annotation reference"/>
    <w:uiPriority w:val="99"/>
    <w:semiHidden/>
    <w:unhideWhenUsed/>
    <w:rsid w:val="00A8240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82404"/>
    <w:pPr>
      <w:jc w:val="both"/>
    </w:pPr>
    <w:rPr>
      <w:rFonts w:ascii="Calibri" w:eastAsia="Calibri" w:hAnsi="Calibri"/>
      <w:sz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A82404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8240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82404"/>
    <w:rPr>
      <w:rFonts w:ascii="Calibri" w:eastAsia="Calibri" w:hAnsi="Calibri" w:cs="Times New Roman"/>
      <w:b/>
      <w:bCs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A82404"/>
  </w:style>
  <w:style w:type="table" w:customStyle="1" w:styleId="13">
    <w:name w:val="Сетка таблицы1"/>
    <w:basedOn w:val="a1"/>
    <w:next w:val="a7"/>
    <w:uiPriority w:val="39"/>
    <w:rsid w:val="00A82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A82404"/>
    <w:pPr>
      <w:widowControl w:val="0"/>
      <w:ind w:firstLine="5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2404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A82404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A82404"/>
    <w:pPr>
      <w:keepNext/>
      <w:keepLines/>
      <w:spacing w:before="200"/>
      <w:jc w:val="both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2404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4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824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2404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A8240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A82404"/>
    <w:pPr>
      <w:jc w:val="both"/>
    </w:pPr>
  </w:style>
  <w:style w:type="character" w:customStyle="1" w:styleId="a4">
    <w:name w:val="Основной текст Знак"/>
    <w:basedOn w:val="a0"/>
    <w:link w:val="a3"/>
    <w:rsid w:val="00A824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A82404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A8240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A82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24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240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A82404"/>
    <w:rPr>
      <w:color w:val="0000FF"/>
      <w:u w:val="single"/>
    </w:rPr>
  </w:style>
  <w:style w:type="paragraph" w:customStyle="1" w:styleId="ConsNormal">
    <w:name w:val="ConsNormal"/>
    <w:rsid w:val="00A824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Стиль1"/>
    <w:basedOn w:val="a"/>
    <w:rsid w:val="00A8240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styleId="ab">
    <w:name w:val="header"/>
    <w:basedOn w:val="a"/>
    <w:link w:val="ac"/>
    <w:uiPriority w:val="99"/>
    <w:rsid w:val="00A8240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A82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824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824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824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List Paragraph"/>
    <w:basedOn w:val="a"/>
    <w:uiPriority w:val="99"/>
    <w:qFormat/>
    <w:rsid w:val="00A824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A824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A824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uiPriority w:val="99"/>
    <w:rsid w:val="00A824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A82404"/>
    <w:pPr>
      <w:widowControl w:val="0"/>
      <w:ind w:firstLine="540"/>
    </w:pPr>
  </w:style>
  <w:style w:type="paragraph" w:customStyle="1" w:styleId="consplusnormal1">
    <w:name w:val="consplusnormal"/>
    <w:basedOn w:val="a"/>
    <w:rsid w:val="00A82404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unhideWhenUsed/>
    <w:rsid w:val="00A82404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A8240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824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2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DocList">
    <w:name w:val="ConsPlusDocList"/>
    <w:rsid w:val="00A824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824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824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f2">
    <w:name w:val="Текст таблицы"/>
    <w:basedOn w:val="a"/>
    <w:rsid w:val="00A82404"/>
    <w:pPr>
      <w:spacing w:before="60" w:after="60"/>
      <w:jc w:val="both"/>
    </w:pPr>
    <w:rPr>
      <w:rFonts w:ascii="Arial" w:hAnsi="Arial"/>
      <w:sz w:val="20"/>
    </w:rPr>
  </w:style>
  <w:style w:type="paragraph" w:customStyle="1" w:styleId="CharChar">
    <w:name w:val="Char Char"/>
    <w:basedOn w:val="a"/>
    <w:autoRedefine/>
    <w:rsid w:val="00A82404"/>
    <w:pPr>
      <w:spacing w:after="160"/>
      <w:ind w:firstLine="720"/>
    </w:pPr>
    <w:rPr>
      <w:lang w:val="en-US" w:eastAsia="en-US"/>
    </w:rPr>
  </w:style>
  <w:style w:type="character" w:styleId="af3">
    <w:name w:val="annotation reference"/>
    <w:uiPriority w:val="99"/>
    <w:semiHidden/>
    <w:unhideWhenUsed/>
    <w:rsid w:val="00A8240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82404"/>
    <w:pPr>
      <w:jc w:val="both"/>
    </w:pPr>
    <w:rPr>
      <w:rFonts w:ascii="Calibri" w:eastAsia="Calibri" w:hAnsi="Calibri"/>
      <w:sz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A82404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8240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82404"/>
    <w:rPr>
      <w:rFonts w:ascii="Calibri" w:eastAsia="Calibri" w:hAnsi="Calibri" w:cs="Times New Roman"/>
      <w:b/>
      <w:bCs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A82404"/>
  </w:style>
  <w:style w:type="table" w:customStyle="1" w:styleId="13">
    <w:name w:val="Сетка таблицы1"/>
    <w:basedOn w:val="a1"/>
    <w:next w:val="a7"/>
    <w:uiPriority w:val="39"/>
    <w:rsid w:val="00A82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A82404"/>
    <w:pPr>
      <w:widowControl w:val="0"/>
      <w:ind w:firstLine="5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Александровна Щелокова</dc:creator>
  <cp:lastModifiedBy>Любовь Федоровна Фадеева</cp:lastModifiedBy>
  <cp:revision>2</cp:revision>
  <cp:lastPrinted>2021-10-19T08:54:00Z</cp:lastPrinted>
  <dcterms:created xsi:type="dcterms:W3CDTF">2021-10-19T13:40:00Z</dcterms:created>
  <dcterms:modified xsi:type="dcterms:W3CDTF">2021-10-19T13:40:00Z</dcterms:modified>
</cp:coreProperties>
</file>